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6F2E8" w14:textId="798CBCE0" w:rsidR="005D391F" w:rsidRPr="004A6824" w:rsidRDefault="00E35A4D" w:rsidP="009E44F0">
      <w:pPr>
        <w:pStyle w:val="Meldung"/>
        <w:ind w:right="3"/>
        <w:rPr>
          <w:sz w:val="28"/>
          <w:szCs w:val="28"/>
        </w:rPr>
      </w:pPr>
      <w:r>
        <w:rPr>
          <w:sz w:val="28"/>
          <w:szCs w:val="28"/>
        </w:rPr>
        <w:t>W</w:t>
      </w:r>
      <w:r w:rsidR="002B2327">
        <w:rPr>
          <w:sz w:val="28"/>
          <w:szCs w:val="28"/>
        </w:rPr>
        <w:t>PG</w:t>
      </w:r>
      <w:r>
        <w:rPr>
          <w:sz w:val="28"/>
          <w:szCs w:val="28"/>
        </w:rPr>
        <w:t xml:space="preserve"> </w:t>
      </w:r>
      <w:r w:rsidR="002B2327">
        <w:rPr>
          <w:sz w:val="28"/>
          <w:szCs w:val="28"/>
        </w:rPr>
        <w:t>7</w:t>
      </w:r>
      <w:r>
        <w:rPr>
          <w:sz w:val="28"/>
          <w:szCs w:val="28"/>
        </w:rPr>
        <w:t xml:space="preserve"> von </w:t>
      </w:r>
      <w:r w:rsidR="0092598E">
        <w:rPr>
          <w:sz w:val="28"/>
          <w:szCs w:val="28"/>
        </w:rPr>
        <w:t>EMAG</w:t>
      </w:r>
      <w:r>
        <w:rPr>
          <w:sz w:val="28"/>
          <w:szCs w:val="28"/>
        </w:rPr>
        <w:t xml:space="preserve"> W</w:t>
      </w:r>
      <w:r w:rsidR="00A10093">
        <w:rPr>
          <w:sz w:val="28"/>
          <w:szCs w:val="28"/>
        </w:rPr>
        <w:t>eiss</w:t>
      </w:r>
      <w:r w:rsidR="00FC6CF9">
        <w:rPr>
          <w:sz w:val="28"/>
          <w:szCs w:val="28"/>
        </w:rPr>
        <w:t>:</w:t>
      </w:r>
    </w:p>
    <w:p w14:paraId="72517EFA" w14:textId="606EDBAD" w:rsidR="00B276D1" w:rsidRPr="0014587A" w:rsidRDefault="002703EF" w:rsidP="009E44F0">
      <w:pPr>
        <w:pStyle w:val="Meldung"/>
        <w:ind w:right="3"/>
        <w:rPr>
          <w:sz w:val="32"/>
        </w:rPr>
      </w:pPr>
      <w:r>
        <w:rPr>
          <w:sz w:val="32"/>
        </w:rPr>
        <w:t>Auf kleinstem Raum rasante Außenschleif-Prozesse sicherstellen</w:t>
      </w:r>
    </w:p>
    <w:p w14:paraId="3B812EB6" w14:textId="4578187F" w:rsidR="00D21531" w:rsidRDefault="00D21531" w:rsidP="00151627">
      <w:pPr>
        <w:pStyle w:val="Vorgabetext"/>
        <w:ind w:left="0" w:right="3"/>
        <w:rPr>
          <w:b/>
          <w:bCs/>
          <w:sz w:val="22"/>
          <w:szCs w:val="26"/>
        </w:rPr>
      </w:pPr>
    </w:p>
    <w:p w14:paraId="20166CF5" w14:textId="733F944C" w:rsidR="0098435C" w:rsidRDefault="002B2327" w:rsidP="007F6032">
      <w:pPr>
        <w:pStyle w:val="Vorgabetext"/>
        <w:ind w:left="0"/>
        <w:rPr>
          <w:b/>
          <w:bCs/>
          <w:szCs w:val="24"/>
        </w:rPr>
      </w:pPr>
      <w:r w:rsidRPr="002B2327">
        <w:rPr>
          <w:b/>
          <w:bCs/>
          <w:szCs w:val="24"/>
        </w:rPr>
        <w:t xml:space="preserve">In vielen Anwendungsbereichen ist es unwirtschaftlich, überdimensionierte </w:t>
      </w:r>
      <w:r w:rsidR="0007240F">
        <w:rPr>
          <w:b/>
          <w:bCs/>
          <w:szCs w:val="24"/>
        </w:rPr>
        <w:t>Universal-</w:t>
      </w:r>
      <w:r w:rsidR="002703EF">
        <w:rPr>
          <w:b/>
          <w:bCs/>
          <w:szCs w:val="24"/>
        </w:rPr>
        <w:t>Runds</w:t>
      </w:r>
      <w:r w:rsidRPr="002B2327">
        <w:rPr>
          <w:b/>
          <w:bCs/>
          <w:szCs w:val="24"/>
        </w:rPr>
        <w:t>chleifmaschinen für die Außenbearbeitung von eher kleineren Bauteile</w:t>
      </w:r>
      <w:r w:rsidR="00E962CA">
        <w:rPr>
          <w:b/>
          <w:bCs/>
          <w:szCs w:val="24"/>
        </w:rPr>
        <w:t>n</w:t>
      </w:r>
      <w:r w:rsidRPr="002B2327">
        <w:rPr>
          <w:b/>
          <w:bCs/>
          <w:szCs w:val="24"/>
        </w:rPr>
        <w:t xml:space="preserve"> einzusetzen – so geht viel Stellplatz verloren</w:t>
      </w:r>
      <w:r w:rsidR="0007240F">
        <w:rPr>
          <w:b/>
          <w:bCs/>
          <w:szCs w:val="24"/>
        </w:rPr>
        <w:t xml:space="preserve">, wobei </w:t>
      </w:r>
      <w:r w:rsidRPr="002B2327">
        <w:rPr>
          <w:b/>
          <w:bCs/>
          <w:szCs w:val="24"/>
        </w:rPr>
        <w:t>die Funktionalität gar nicht ausgeschöpft</w:t>
      </w:r>
      <w:r w:rsidR="0007240F" w:rsidRPr="0007240F">
        <w:rPr>
          <w:b/>
          <w:bCs/>
          <w:szCs w:val="24"/>
        </w:rPr>
        <w:t xml:space="preserve"> </w:t>
      </w:r>
      <w:r w:rsidR="0007240F" w:rsidRPr="002B2327">
        <w:rPr>
          <w:b/>
          <w:bCs/>
          <w:szCs w:val="24"/>
        </w:rPr>
        <w:t>wird</w:t>
      </w:r>
      <w:r w:rsidRPr="002B2327">
        <w:rPr>
          <w:b/>
          <w:bCs/>
          <w:szCs w:val="24"/>
        </w:rPr>
        <w:t>. Dass es beim reinen Außen</w:t>
      </w:r>
      <w:r w:rsidR="002703EF">
        <w:rPr>
          <w:b/>
          <w:bCs/>
          <w:szCs w:val="24"/>
        </w:rPr>
        <w:t>rund</w:t>
      </w:r>
      <w:r w:rsidRPr="002B2327">
        <w:rPr>
          <w:b/>
          <w:bCs/>
          <w:szCs w:val="24"/>
        </w:rPr>
        <w:t xml:space="preserve">schleifen von Werkstücken mit einer maximalen Länge von 250 Millimetern auch anders geht, zeigt aktuell EMAG Weiss mit der neuen Außenschleifmaschine </w:t>
      </w:r>
      <w:r w:rsidR="00311768">
        <w:rPr>
          <w:b/>
          <w:bCs/>
          <w:szCs w:val="24"/>
        </w:rPr>
        <w:t>WPG 7</w:t>
      </w:r>
      <w:r w:rsidRPr="002B2327">
        <w:rPr>
          <w:b/>
          <w:bCs/>
          <w:szCs w:val="24"/>
        </w:rPr>
        <w:t>. Die sehr kleine Maschine benötig</w:t>
      </w:r>
      <w:r w:rsidR="00E962CA">
        <w:rPr>
          <w:b/>
          <w:bCs/>
          <w:szCs w:val="24"/>
        </w:rPr>
        <w:t>t</w:t>
      </w:r>
      <w:r w:rsidRPr="002B2327">
        <w:rPr>
          <w:b/>
          <w:bCs/>
          <w:szCs w:val="24"/>
        </w:rPr>
        <w:t xml:space="preserve"> nur einen minimalen Stellplatz, weist aber gleichzeitig eine ganze Reihe von High</w:t>
      </w:r>
      <w:r w:rsidR="0076375C">
        <w:rPr>
          <w:b/>
          <w:bCs/>
          <w:szCs w:val="24"/>
        </w:rPr>
        <w:t>t</w:t>
      </w:r>
      <w:r w:rsidRPr="002B2327">
        <w:rPr>
          <w:b/>
          <w:bCs/>
          <w:szCs w:val="24"/>
        </w:rPr>
        <w:t>ech-Komponenten für Flexibilität und Produktivität auf. Auf was kommt es dabei im Detail an?</w:t>
      </w:r>
    </w:p>
    <w:p w14:paraId="7FDD3E30" w14:textId="77777777" w:rsidR="002B2327" w:rsidRDefault="002B2327" w:rsidP="007F6032">
      <w:pPr>
        <w:pStyle w:val="Vorgabetext"/>
        <w:ind w:left="0"/>
      </w:pPr>
    </w:p>
    <w:p w14:paraId="0E396836" w14:textId="33399962" w:rsidR="00EC73D1" w:rsidRDefault="002B2327" w:rsidP="002B2327">
      <w:pPr>
        <w:pStyle w:val="Vorgabetext"/>
        <w:ind w:left="0"/>
      </w:pPr>
      <w:r>
        <w:t>Wer kleine und mittelgroße Bauteile fertig bearbeiten will, benötig</w:t>
      </w:r>
      <w:r w:rsidR="009C0428">
        <w:t>t</w:t>
      </w:r>
      <w:r>
        <w:t xml:space="preserve"> unter Umständen keine große Schleifmaschine, so das einfache Credo von EMAG Weiss mit Blick auf die </w:t>
      </w:r>
      <w:r w:rsidR="00311768">
        <w:t>WPG 7</w:t>
      </w:r>
      <w:r>
        <w:t>. Die reine Außen</w:t>
      </w:r>
      <w:r w:rsidR="00F65244">
        <w:t>-R</w:t>
      </w:r>
      <w:r w:rsidR="002703EF">
        <w:t>und</w:t>
      </w:r>
      <w:r>
        <w:t xml:space="preserve">schleifmaschine passt auf zwei Europaletten und lässt sich als Hakenmaschine einfach per Kran zu ihrem Standort transportieren. </w:t>
      </w:r>
      <w:r w:rsidR="00437C34" w:rsidRPr="00437C34">
        <w:t xml:space="preserve">Danach kann direkt mit dem Schleifprozess begonnen werden </w:t>
      </w:r>
      <w:r w:rsidR="0076375C">
        <w:t>–</w:t>
      </w:r>
      <w:r w:rsidR="00437C34" w:rsidRPr="00437C34">
        <w:t xml:space="preserve"> ohne Einschränkungen bei Qualität oder Prozesssicherheit, denn die </w:t>
      </w:r>
      <w:r w:rsidR="00311768">
        <w:t>WPG 7</w:t>
      </w:r>
      <w:r w:rsidR="00437C34" w:rsidRPr="00437C34">
        <w:t xml:space="preserve"> weist durch ihre steife Bauweise einen vernachlässigbaren Wärmegang auf. Darüber hinaus ist optional eine hochgenaue In-Prozess-Messung mit bewährter Marposs-Technologie verfügbar, die unabhängig von der Zykluszeit während des Bearbeitungsprozesses arbeitet.</w:t>
      </w:r>
    </w:p>
    <w:p w14:paraId="5E359595" w14:textId="77777777" w:rsidR="00437C34" w:rsidRDefault="00437C34" w:rsidP="002B2327">
      <w:pPr>
        <w:pStyle w:val="Vorgabetext"/>
        <w:ind w:left="0"/>
      </w:pPr>
    </w:p>
    <w:p w14:paraId="517F39EC" w14:textId="75E66B0D" w:rsidR="002703EF" w:rsidRPr="00034E96" w:rsidRDefault="00034E96" w:rsidP="002B2327">
      <w:pPr>
        <w:pStyle w:val="Vorgabetext"/>
        <w:ind w:left="0"/>
        <w:rPr>
          <w:b/>
          <w:bCs/>
        </w:rPr>
      </w:pPr>
      <w:r w:rsidRPr="00034E96">
        <w:rPr>
          <w:b/>
          <w:bCs/>
        </w:rPr>
        <w:lastRenderedPageBreak/>
        <w:t>Dialogoberfläche sorgt für Produktivität</w:t>
      </w:r>
    </w:p>
    <w:p w14:paraId="49CD8DE0" w14:textId="6B3339CE" w:rsidR="002B2327" w:rsidRDefault="002B2327" w:rsidP="002B2327">
      <w:pPr>
        <w:pStyle w:val="Vorgabetext"/>
        <w:ind w:left="0"/>
      </w:pPr>
      <w:r>
        <w:t xml:space="preserve">Zum Einsatz kommen gerade oder schräge Außenschleifscheiben, die </w:t>
      </w:r>
      <w:r w:rsidR="0076375C">
        <w:t xml:space="preserve">einen maximalen Durchmesser von 500 Millimetern aufweisen und </w:t>
      </w:r>
      <w:r>
        <w:t xml:space="preserve">je nach Aufgabe natürlich auch profiliert sein können. Im Umkehrschluss heißt das: Die Integration einer Innenschleifscheibe ist nicht möglich und es gibt auch keine B-Achse für das Schwenken des Spindelstocks. Dafür ist der Rest der </w:t>
      </w:r>
      <w:r w:rsidR="00311768">
        <w:t>WPG 7</w:t>
      </w:r>
      <w:r>
        <w:t xml:space="preserve"> eine State-of-the-Art-Lösung inklusive sehr dynamische</w:t>
      </w:r>
      <w:r w:rsidR="006A09DD">
        <w:t>r</w:t>
      </w:r>
      <w:r>
        <w:t xml:space="preserve"> Achsen, einem leistungsstarke</w:t>
      </w:r>
      <w:r w:rsidR="006A09DD">
        <w:t>n</w:t>
      </w:r>
      <w:r>
        <w:t xml:space="preserve"> und regelbaren Schleifscheiben-Antrieb sowie einem Werkstückspindelstock mit stehender oder mitlaufender Spitze (MK4/MK5 oder W20/W25). </w:t>
      </w:r>
      <w:r w:rsidR="00437C34" w:rsidRPr="00437C34">
        <w:t>Wichtig für die Produktivität der Lösung ist auch die grafische Dialogoberfläche des Bedienpanels. Sie basiert auf einer Fanuc-Steuerung und vereinfacht die Eingabe der Technologieparameter für bestimmte Zyklen erheblich. So enthält die Steuerung bereits im Basisumfang alle gängigen Schleifzyklen.</w:t>
      </w:r>
    </w:p>
    <w:p w14:paraId="6DC8A6E9" w14:textId="77777777" w:rsidR="002B2327" w:rsidRDefault="002B2327" w:rsidP="002B2327">
      <w:pPr>
        <w:pStyle w:val="Vorgabetext"/>
        <w:ind w:left="0"/>
      </w:pPr>
    </w:p>
    <w:p w14:paraId="45B81EFF" w14:textId="7D0F5BDC" w:rsidR="002B2327" w:rsidRDefault="002B2327" w:rsidP="002B2327">
      <w:pPr>
        <w:pStyle w:val="Vorgabetext"/>
        <w:ind w:left="0"/>
      </w:pPr>
      <w:r>
        <w:t xml:space="preserve">Nicht zuletzt ist für viele Anwender interessant, dass EMAG Weiss diese Lösung nicht nur für die Handbeladung anbietet. Auch viele individuelle Verkettungen sind rund um die Maschine umsetzbar, weil die Spezialisten für die </w:t>
      </w:r>
      <w:r w:rsidR="00311768">
        <w:t>WPG 7</w:t>
      </w:r>
      <w:r>
        <w:t xml:space="preserve"> ein eigenes Linearportal entwickelt haben, das quasi in die Einhausung integriert ist. Es entnimmt die Rohteile zunächst von einem rund zwei Meter langen Ketten-Förderband und führt sie anschließend von der Seite mit hohem Tempo dem Arbeitsraum zu. Nach Abschluss des Prozesses landen die Fertigteile per Portal wieder auf dem Förderband. Gesteuert wird das Ganze einfach per Maschinen-Panel.</w:t>
      </w:r>
    </w:p>
    <w:p w14:paraId="4389FB1F" w14:textId="77777777" w:rsidR="002B2327" w:rsidRDefault="002B2327" w:rsidP="002B2327">
      <w:pPr>
        <w:pStyle w:val="Vorgabetext"/>
      </w:pPr>
    </w:p>
    <w:p w14:paraId="3CB0D9B6" w14:textId="505139A9" w:rsidR="00034E96" w:rsidRPr="00B90506" w:rsidRDefault="00B90506" w:rsidP="002B2327">
      <w:pPr>
        <w:pStyle w:val="Vorgabetext"/>
        <w:ind w:left="0"/>
        <w:rPr>
          <w:b/>
          <w:bCs/>
        </w:rPr>
      </w:pPr>
      <w:r w:rsidRPr="00B90506">
        <w:rPr>
          <w:b/>
          <w:bCs/>
        </w:rPr>
        <w:t>Bereits vielfach im Einsatz</w:t>
      </w:r>
    </w:p>
    <w:p w14:paraId="466AC806" w14:textId="3B4AB781" w:rsidR="000F5197" w:rsidRDefault="002B2327" w:rsidP="002B2327">
      <w:pPr>
        <w:pStyle w:val="Vorgabetext"/>
        <w:ind w:left="0"/>
      </w:pPr>
      <w:r>
        <w:lastRenderedPageBreak/>
        <w:t xml:space="preserve">Unter diesen Gesamtvoraussetzungen ist die </w:t>
      </w:r>
      <w:r w:rsidR="00311768">
        <w:t>WPG 7</w:t>
      </w:r>
      <w:r>
        <w:t xml:space="preserve"> eine ideale Lösung für reine Außenschleif</w:t>
      </w:r>
      <w:r w:rsidR="00CC5969">
        <w:t>-P</w:t>
      </w:r>
      <w:r>
        <w:t>rozesse an kleineren Bauteilen mit einer maximalen Länge von 250 Millimetern und einem maximalen Gewicht von 30 Kilogramm. Angesichts der vorhandenen Automationslösung lassen sich dabei auch mittlere Stückzahlen mit hohem Tempo fertigstellen. Dynamische Achsen und Antriebe sorgen für schnelle Schleifprozesse sowie die intuitive Dialogsteuerung für unkomplizierte Umrüstprozesse. Dass dieser Ansatz für viele Anwender interessant ist, zeigen aktuelle Erfolge im Markt: Die Maschine wird häufig bei EMAG Weiss nachgefragt und ist bereits vielfach im Einsatz.</w:t>
      </w:r>
    </w:p>
    <w:p w14:paraId="675AC842" w14:textId="77777777" w:rsidR="000F5197" w:rsidRDefault="000F5197" w:rsidP="002B2327">
      <w:pPr>
        <w:pStyle w:val="Vorgabetext"/>
        <w:ind w:left="0"/>
      </w:pPr>
    </w:p>
    <w:p w14:paraId="4844B25A" w14:textId="4F5701B4" w:rsidR="000F5197" w:rsidRDefault="000F5197" w:rsidP="002B2327">
      <w:pPr>
        <w:pStyle w:val="Vorgabetext"/>
        <w:ind w:left="0"/>
      </w:pPr>
      <w:r>
        <w:t xml:space="preserve">Bilddatei: </w:t>
      </w:r>
      <w:r w:rsidRPr="000F5197">
        <w:t>I597.jpg</w:t>
      </w:r>
    </w:p>
    <w:p w14:paraId="551B8115" w14:textId="0554F004" w:rsidR="00B90506" w:rsidRDefault="000F5197" w:rsidP="002B2327">
      <w:pPr>
        <w:pStyle w:val="Vorgabetext"/>
        <w:ind w:left="0"/>
      </w:pPr>
      <w:r>
        <w:rPr>
          <w:noProof/>
        </w:rPr>
        <w:drawing>
          <wp:inline distT="0" distB="0" distL="0" distR="0" wp14:anchorId="1FF3EAC9" wp14:editId="30B4CD93">
            <wp:extent cx="2700000" cy="2026800"/>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700000" cy="2026800"/>
                    </a:xfrm>
                    <a:prstGeom prst="rect">
                      <a:avLst/>
                    </a:prstGeom>
                    <a:noFill/>
                    <a:ln>
                      <a:noFill/>
                    </a:ln>
                  </pic:spPr>
                </pic:pic>
              </a:graphicData>
            </a:graphic>
          </wp:inline>
        </w:drawing>
      </w:r>
    </w:p>
    <w:p w14:paraId="11B57D74" w14:textId="4897F88C" w:rsidR="007E54BE" w:rsidRDefault="00711483" w:rsidP="002B2327">
      <w:pPr>
        <w:pStyle w:val="Vorgabetext"/>
        <w:ind w:left="0"/>
      </w:pPr>
      <w:r>
        <w:t>Die k</w:t>
      </w:r>
      <w:r w:rsidRPr="00711483">
        <w:t xml:space="preserve">leine „Hakenmaschine“ </w:t>
      </w:r>
      <w:r>
        <w:t>hat eine</w:t>
      </w:r>
      <w:r w:rsidRPr="00711483">
        <w:t xml:space="preserve"> Stellfläche </w:t>
      </w:r>
      <w:r>
        <w:t xml:space="preserve">von nur </w:t>
      </w:r>
      <w:r w:rsidRPr="00711483">
        <w:t>1</w:t>
      </w:r>
      <w:r w:rsidR="00CC5969">
        <w:t>,</w:t>
      </w:r>
      <w:r w:rsidRPr="00711483">
        <w:t>8</w:t>
      </w:r>
      <w:r w:rsidR="00CC5969">
        <w:t xml:space="preserve"> </w:t>
      </w:r>
      <w:r w:rsidR="0076375C">
        <w:t>x</w:t>
      </w:r>
      <w:r>
        <w:t xml:space="preserve"> </w:t>
      </w:r>
      <w:r w:rsidRPr="00711483">
        <w:t>2</w:t>
      </w:r>
      <w:r w:rsidR="00CC5969">
        <w:t>,</w:t>
      </w:r>
      <w:r w:rsidRPr="00711483">
        <w:t>4</w:t>
      </w:r>
      <w:r w:rsidR="00ED0969">
        <w:t xml:space="preserve"> </w:t>
      </w:r>
      <w:r w:rsidR="0076375C">
        <w:t>m</w:t>
      </w:r>
      <w:r>
        <w:t>.</w:t>
      </w:r>
    </w:p>
    <w:p w14:paraId="6BB0D0DD" w14:textId="3A6D252B" w:rsidR="000F5197" w:rsidRDefault="000F5197">
      <w:pPr>
        <w:rPr>
          <w:rFonts w:cs="Arial"/>
          <w:szCs w:val="20"/>
        </w:rPr>
      </w:pPr>
      <w:r>
        <w:br w:type="page"/>
      </w:r>
    </w:p>
    <w:p w14:paraId="42262F87" w14:textId="0DD83585" w:rsidR="007E54BE" w:rsidRDefault="000F5197" w:rsidP="002B2327">
      <w:pPr>
        <w:pStyle w:val="Vorgabetext"/>
        <w:ind w:left="0"/>
      </w:pPr>
      <w:r>
        <w:lastRenderedPageBreak/>
        <w:t xml:space="preserve">Bilddatei: </w:t>
      </w:r>
      <w:r w:rsidRPr="000F5197">
        <w:t>I606.jpg</w:t>
      </w:r>
    </w:p>
    <w:p w14:paraId="40A7682B" w14:textId="56A6193A" w:rsidR="00711483" w:rsidRDefault="000F5197" w:rsidP="002B2327">
      <w:pPr>
        <w:pStyle w:val="Vorgabetext"/>
        <w:ind w:left="0"/>
      </w:pPr>
      <w:r>
        <w:rPr>
          <w:noProof/>
        </w:rPr>
        <w:drawing>
          <wp:inline distT="0" distB="0" distL="0" distR="0" wp14:anchorId="1BE6A83A" wp14:editId="4EBBA99E">
            <wp:extent cx="2700000" cy="2026800"/>
            <wp:effectExtent l="0" t="0" r="571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700000" cy="2026800"/>
                    </a:xfrm>
                    <a:prstGeom prst="rect">
                      <a:avLst/>
                    </a:prstGeom>
                    <a:noFill/>
                    <a:ln>
                      <a:noFill/>
                    </a:ln>
                  </pic:spPr>
                </pic:pic>
              </a:graphicData>
            </a:graphic>
          </wp:inline>
        </w:drawing>
      </w:r>
    </w:p>
    <w:p w14:paraId="27C95BA3" w14:textId="7E0C3D91" w:rsidR="0027798C" w:rsidRDefault="00E46045" w:rsidP="002102E3">
      <w:pPr>
        <w:rPr>
          <w:bCs/>
        </w:rPr>
      </w:pPr>
      <w:r>
        <w:rPr>
          <w:bCs/>
        </w:rPr>
        <w:t xml:space="preserve">Die </w:t>
      </w:r>
      <w:r w:rsidRPr="00E46045">
        <w:rPr>
          <w:bCs/>
        </w:rPr>
        <w:t>Schleifscheiben</w:t>
      </w:r>
      <w:r w:rsidR="0010016C">
        <w:rPr>
          <w:bCs/>
        </w:rPr>
        <w:t xml:space="preserve"> </w:t>
      </w:r>
      <w:r>
        <w:rPr>
          <w:bCs/>
        </w:rPr>
        <w:t xml:space="preserve">in der </w:t>
      </w:r>
      <w:r w:rsidR="00311768">
        <w:t>WPG 7</w:t>
      </w:r>
      <w:r>
        <w:t xml:space="preserve"> </w:t>
      </w:r>
      <w:r w:rsidR="0010016C">
        <w:t xml:space="preserve">haben einen maximalen Durchmesser von </w:t>
      </w:r>
      <w:r w:rsidRPr="00E46045">
        <w:rPr>
          <w:bCs/>
        </w:rPr>
        <w:t>500</w:t>
      </w:r>
      <w:r w:rsidR="0010016C">
        <w:rPr>
          <w:bCs/>
        </w:rPr>
        <w:t xml:space="preserve"> </w:t>
      </w:r>
      <w:r w:rsidR="0076375C">
        <w:rPr>
          <w:bCs/>
        </w:rPr>
        <w:t>mm</w:t>
      </w:r>
      <w:r w:rsidR="0010016C">
        <w:rPr>
          <w:bCs/>
        </w:rPr>
        <w:t xml:space="preserve"> und eine maximale Breite von</w:t>
      </w:r>
      <w:r w:rsidRPr="00E46045">
        <w:rPr>
          <w:bCs/>
        </w:rPr>
        <w:t xml:space="preserve"> 80 </w:t>
      </w:r>
      <w:r w:rsidR="0076375C">
        <w:rPr>
          <w:bCs/>
        </w:rPr>
        <w:t>mm</w:t>
      </w:r>
      <w:r>
        <w:rPr>
          <w:bCs/>
        </w:rPr>
        <w:t>.</w:t>
      </w:r>
    </w:p>
    <w:p w14:paraId="7F027D65" w14:textId="77777777" w:rsidR="000A29BC" w:rsidRDefault="000A29BC" w:rsidP="002102E3">
      <w:pPr>
        <w:rPr>
          <w:bCs/>
        </w:rPr>
      </w:pPr>
    </w:p>
    <w:p w14:paraId="6BC98B34" w14:textId="77777777" w:rsidR="000F5197" w:rsidRDefault="000F5197" w:rsidP="002102E3">
      <w:pPr>
        <w:rPr>
          <w:bCs/>
        </w:rPr>
      </w:pPr>
    </w:p>
    <w:p w14:paraId="3DED0EE7" w14:textId="47E67BC7" w:rsidR="00E46045" w:rsidRDefault="000F5197" w:rsidP="002102E3">
      <w:pPr>
        <w:rPr>
          <w:bCs/>
        </w:rPr>
      </w:pPr>
      <w:r>
        <w:rPr>
          <w:bCs/>
        </w:rPr>
        <w:t xml:space="preserve">Bilddatei: </w:t>
      </w:r>
      <w:bookmarkStart w:id="0" w:name="_Hlk163652565"/>
      <w:r w:rsidRPr="000F5197">
        <w:rPr>
          <w:bCs/>
        </w:rPr>
        <w:t>I616.jpg</w:t>
      </w:r>
    </w:p>
    <w:p w14:paraId="5196BF52" w14:textId="70276206" w:rsidR="00E46045" w:rsidRDefault="000F5197" w:rsidP="002102E3">
      <w:pPr>
        <w:rPr>
          <w:bCs/>
        </w:rPr>
      </w:pPr>
      <w:r>
        <w:rPr>
          <w:bCs/>
          <w:noProof/>
        </w:rPr>
        <w:drawing>
          <wp:inline distT="0" distB="0" distL="0" distR="0" wp14:anchorId="289A8997" wp14:editId="5AC009E9">
            <wp:extent cx="1800000" cy="24012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800000" cy="2401200"/>
                    </a:xfrm>
                    <a:prstGeom prst="rect">
                      <a:avLst/>
                    </a:prstGeom>
                    <a:noFill/>
                    <a:ln>
                      <a:noFill/>
                    </a:ln>
                  </pic:spPr>
                </pic:pic>
              </a:graphicData>
            </a:graphic>
          </wp:inline>
        </w:drawing>
      </w:r>
    </w:p>
    <w:bookmarkEnd w:id="0"/>
    <w:p w14:paraId="2BD9F260" w14:textId="6771CA8A" w:rsidR="00074590" w:rsidRDefault="000A29BC" w:rsidP="002102E3">
      <w:pPr>
        <w:rPr>
          <w:bCs/>
        </w:rPr>
      </w:pPr>
      <w:r>
        <w:rPr>
          <w:bCs/>
        </w:rPr>
        <w:t xml:space="preserve">Für die Produktion von vielen kleinen Wellen und Ritzeln in </w:t>
      </w:r>
      <w:r w:rsidR="004F4800">
        <w:rPr>
          <w:bCs/>
        </w:rPr>
        <w:t>mittleren Stückzahlen ist die Maschine ideal geeignet.</w:t>
      </w:r>
    </w:p>
    <w:p w14:paraId="4E6982BF" w14:textId="0D3F9802" w:rsidR="000F5197" w:rsidRDefault="000F5197">
      <w:pPr>
        <w:rPr>
          <w:bCs/>
        </w:rPr>
      </w:pPr>
      <w:r>
        <w:rPr>
          <w:bCs/>
        </w:rPr>
        <w:br w:type="page"/>
      </w:r>
    </w:p>
    <w:p w14:paraId="6BEB38A7" w14:textId="41D67368" w:rsidR="001A6F02" w:rsidRDefault="000F5197" w:rsidP="002102E3">
      <w:pPr>
        <w:rPr>
          <w:bCs/>
        </w:rPr>
      </w:pPr>
      <w:r>
        <w:rPr>
          <w:bCs/>
        </w:rPr>
        <w:lastRenderedPageBreak/>
        <w:t xml:space="preserve">Bilddatei: </w:t>
      </w:r>
      <w:bookmarkStart w:id="1" w:name="_Hlk163652582"/>
      <w:r w:rsidRPr="000F5197">
        <w:rPr>
          <w:bCs/>
        </w:rPr>
        <w:t>I612.jpg</w:t>
      </w:r>
    </w:p>
    <w:p w14:paraId="58AB22B5" w14:textId="23646BE7" w:rsidR="000F5197" w:rsidRDefault="000F5197" w:rsidP="002102E3">
      <w:pPr>
        <w:rPr>
          <w:bCs/>
        </w:rPr>
      </w:pPr>
      <w:r>
        <w:rPr>
          <w:bCs/>
          <w:noProof/>
        </w:rPr>
        <w:drawing>
          <wp:inline distT="0" distB="0" distL="0" distR="0" wp14:anchorId="617A0456" wp14:editId="2DD984C9">
            <wp:extent cx="2700000" cy="2026800"/>
            <wp:effectExtent l="0" t="0" r="571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700000" cy="2026800"/>
                    </a:xfrm>
                    <a:prstGeom prst="rect">
                      <a:avLst/>
                    </a:prstGeom>
                    <a:noFill/>
                    <a:ln>
                      <a:noFill/>
                    </a:ln>
                  </pic:spPr>
                </pic:pic>
              </a:graphicData>
            </a:graphic>
          </wp:inline>
        </w:drawing>
      </w:r>
    </w:p>
    <w:bookmarkEnd w:id="1"/>
    <w:p w14:paraId="34A63CE8" w14:textId="4E911097" w:rsidR="00A66C3C" w:rsidRDefault="000027A9" w:rsidP="002102E3">
      <w:pPr>
        <w:rPr>
          <w:bCs/>
        </w:rPr>
      </w:pPr>
      <w:r>
        <w:rPr>
          <w:bCs/>
        </w:rPr>
        <w:t>Der Innenraum ist nach Öffnen der großen Fronttür sehr gut zu erreichen.</w:t>
      </w:r>
    </w:p>
    <w:p w14:paraId="68F9B763" w14:textId="77777777" w:rsidR="000A29BC" w:rsidRPr="00CA0DD3" w:rsidRDefault="000A29BC" w:rsidP="002102E3">
      <w:pPr>
        <w:rPr>
          <w:bCs/>
        </w:rPr>
      </w:pPr>
    </w:p>
    <w:p w14:paraId="7E1D80EB" w14:textId="77777777" w:rsidR="00CA0DD3" w:rsidRPr="00E80DE6" w:rsidRDefault="00CA0DD3" w:rsidP="00D24CA5">
      <w:pPr>
        <w:pStyle w:val="Vorgabetext"/>
        <w:ind w:left="0" w:right="3"/>
        <w:rPr>
          <w:sz w:val="22"/>
          <w:szCs w:val="22"/>
        </w:rPr>
      </w:pPr>
    </w:p>
    <w:p w14:paraId="15729DCB" w14:textId="77777777" w:rsidR="00D16279" w:rsidRPr="00C71300" w:rsidRDefault="00D16279" w:rsidP="00D24CA5">
      <w:pPr>
        <w:pStyle w:val="Vorgabetext"/>
        <w:ind w:left="0" w:right="3"/>
        <w:rPr>
          <w:b/>
          <w:sz w:val="22"/>
          <w:szCs w:val="22"/>
        </w:rPr>
      </w:pPr>
      <w:r w:rsidRPr="00C71300">
        <w:rPr>
          <w:b/>
          <w:sz w:val="22"/>
          <w:szCs w:val="22"/>
        </w:rPr>
        <w:t>Ansprechpartner Presse und Veröffentlichung</w:t>
      </w:r>
    </w:p>
    <w:p w14:paraId="691FE713" w14:textId="77777777" w:rsidR="00144876" w:rsidRPr="003A5843" w:rsidRDefault="00144876" w:rsidP="00144876">
      <w:pPr>
        <w:pStyle w:val="Vorgabetext"/>
        <w:ind w:left="0" w:right="3"/>
        <w:rPr>
          <w:szCs w:val="24"/>
        </w:rPr>
      </w:pPr>
      <w:r w:rsidRPr="003A5843">
        <w:rPr>
          <w:szCs w:val="24"/>
        </w:rPr>
        <w:t>Oliver Hagenlocher</w:t>
      </w:r>
    </w:p>
    <w:p w14:paraId="07F0C010" w14:textId="77777777" w:rsidR="00144876" w:rsidRPr="003A5843" w:rsidRDefault="00144876" w:rsidP="00144876">
      <w:pPr>
        <w:pStyle w:val="Vorgabetext"/>
        <w:ind w:left="0" w:right="3"/>
        <w:rPr>
          <w:szCs w:val="24"/>
        </w:rPr>
      </w:pPr>
      <w:r w:rsidRPr="003A5843">
        <w:rPr>
          <w:szCs w:val="24"/>
        </w:rPr>
        <w:t>EMAG GmbH &amp; Co.KG</w:t>
      </w:r>
    </w:p>
    <w:p w14:paraId="3A04D877" w14:textId="77777777" w:rsidR="00144876" w:rsidRPr="003A5843" w:rsidRDefault="00144876" w:rsidP="00144876">
      <w:pPr>
        <w:pStyle w:val="Vorgabetext"/>
        <w:ind w:left="0" w:right="3"/>
        <w:rPr>
          <w:szCs w:val="24"/>
        </w:rPr>
      </w:pPr>
      <w:r w:rsidRPr="003A5843">
        <w:rPr>
          <w:szCs w:val="24"/>
        </w:rPr>
        <w:t>Austraße 24</w:t>
      </w:r>
    </w:p>
    <w:p w14:paraId="66F11EFA" w14:textId="77777777" w:rsidR="00144876" w:rsidRPr="003A5843" w:rsidRDefault="00144876" w:rsidP="00144876">
      <w:pPr>
        <w:pStyle w:val="Vorgabetext"/>
        <w:ind w:left="0" w:right="3"/>
        <w:rPr>
          <w:szCs w:val="24"/>
        </w:rPr>
      </w:pPr>
      <w:r w:rsidRPr="003A5843">
        <w:rPr>
          <w:szCs w:val="24"/>
        </w:rPr>
        <w:t>D-73084 Salach</w:t>
      </w:r>
    </w:p>
    <w:p w14:paraId="4B3E3D2E" w14:textId="49060350" w:rsidR="00144876" w:rsidRPr="003A5843" w:rsidRDefault="00144876" w:rsidP="00144876">
      <w:pPr>
        <w:pStyle w:val="Vorgabetext"/>
        <w:ind w:left="0" w:right="3"/>
        <w:rPr>
          <w:szCs w:val="24"/>
        </w:rPr>
      </w:pPr>
      <w:r w:rsidRPr="003A5843">
        <w:rPr>
          <w:szCs w:val="24"/>
        </w:rPr>
        <w:t>Fon: +49(0)7162/17-4</w:t>
      </w:r>
      <w:r w:rsidR="00F12639" w:rsidRPr="003A5843">
        <w:rPr>
          <w:szCs w:val="24"/>
        </w:rPr>
        <w:t>267</w:t>
      </w:r>
    </w:p>
    <w:p w14:paraId="2DBDD7D1" w14:textId="77777777" w:rsidR="00144876" w:rsidRPr="003A5843" w:rsidRDefault="00144876" w:rsidP="00144876">
      <w:pPr>
        <w:pStyle w:val="Vorgabetext"/>
        <w:ind w:left="0" w:right="3"/>
        <w:rPr>
          <w:szCs w:val="24"/>
        </w:rPr>
      </w:pPr>
      <w:r w:rsidRPr="003A5843">
        <w:rPr>
          <w:szCs w:val="24"/>
        </w:rPr>
        <w:t>Fax: +49(0)7162/17-199</w:t>
      </w:r>
    </w:p>
    <w:p w14:paraId="670D390D" w14:textId="095B6999" w:rsidR="00144876" w:rsidRPr="003A5843" w:rsidRDefault="00144876" w:rsidP="00144876">
      <w:pPr>
        <w:pStyle w:val="Vorgabetext"/>
        <w:ind w:left="0" w:right="3"/>
        <w:rPr>
          <w:szCs w:val="24"/>
          <w:lang w:val="it-IT"/>
        </w:rPr>
      </w:pPr>
      <w:r w:rsidRPr="003A5843">
        <w:rPr>
          <w:szCs w:val="24"/>
          <w:lang w:val="it-IT"/>
        </w:rPr>
        <w:t xml:space="preserve">e-mail: </w:t>
      </w:r>
      <w:r w:rsidR="00F12639" w:rsidRPr="003A5843">
        <w:rPr>
          <w:szCs w:val="24"/>
          <w:lang w:val="it-IT"/>
        </w:rPr>
        <w:t>ohagenlocher</w:t>
      </w:r>
      <w:r w:rsidRPr="003A5843">
        <w:rPr>
          <w:szCs w:val="24"/>
          <w:lang w:val="it-IT"/>
        </w:rPr>
        <w:t>@emag.com</w:t>
      </w:r>
    </w:p>
    <w:p w14:paraId="0152968C" w14:textId="77777777" w:rsidR="00144876" w:rsidRPr="003A5843" w:rsidRDefault="00962F97" w:rsidP="00144876">
      <w:pPr>
        <w:pStyle w:val="Vorgabetext"/>
        <w:ind w:left="0" w:right="3"/>
        <w:rPr>
          <w:szCs w:val="24"/>
          <w:lang w:val="it-IT"/>
        </w:rPr>
      </w:pPr>
      <w:hyperlink r:id="rId12" w:history="1">
        <w:r w:rsidR="00144876" w:rsidRPr="003A5843">
          <w:rPr>
            <w:rStyle w:val="Hyperlink"/>
            <w:szCs w:val="24"/>
            <w:lang w:val="it-IT"/>
          </w:rPr>
          <w:t>www.emag.com</w:t>
        </w:r>
      </w:hyperlink>
    </w:p>
    <w:p w14:paraId="26A4DD2C" w14:textId="77777777" w:rsidR="00F32D53" w:rsidRPr="003A5843" w:rsidRDefault="00984A3D" w:rsidP="00F32D53">
      <w:pPr>
        <w:pStyle w:val="Vorgabetext"/>
        <w:ind w:left="0" w:right="3"/>
        <w:rPr>
          <w:sz w:val="20"/>
          <w:lang w:val="it-IT"/>
        </w:rPr>
      </w:pPr>
      <w:r w:rsidRPr="003A5843">
        <w:rPr>
          <w:b/>
          <w:sz w:val="20"/>
        </w:rPr>
        <w:t xml:space="preserve"> </w:t>
      </w:r>
    </w:p>
    <w:p w14:paraId="1DC59E81" w14:textId="77777777" w:rsidR="00F32D53" w:rsidRPr="00F32D53" w:rsidRDefault="00F32D53" w:rsidP="00C36FA2">
      <w:pPr>
        <w:pStyle w:val="Vorgabetext"/>
        <w:ind w:left="0" w:right="3"/>
        <w:rPr>
          <w:sz w:val="22"/>
          <w:szCs w:val="22"/>
          <w:lang w:val="it-IT"/>
        </w:rPr>
      </w:pPr>
    </w:p>
    <w:sectPr w:rsidR="00F32D53" w:rsidRPr="00F32D53" w:rsidSect="00166F94">
      <w:headerReference w:type="default" r:id="rId13"/>
      <w:pgSz w:w="11906" w:h="16838"/>
      <w:pgMar w:top="3056" w:right="2975" w:bottom="1134" w:left="1797" w:header="709" w:footer="709" w:gutter="0"/>
      <w:lnNumType w:countBy="10"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315F0" w14:textId="77777777" w:rsidR="00166F94" w:rsidRDefault="00166F94">
      <w:r>
        <w:separator/>
      </w:r>
    </w:p>
  </w:endnote>
  <w:endnote w:type="continuationSeparator" w:id="0">
    <w:p w14:paraId="7393FDCC" w14:textId="77777777" w:rsidR="00166F94" w:rsidRDefault="00166F94">
      <w:r>
        <w:continuationSeparator/>
      </w:r>
    </w:p>
  </w:endnote>
  <w:endnote w:type="continuationNotice" w:id="1">
    <w:p w14:paraId="3185CC92" w14:textId="77777777" w:rsidR="00166F94" w:rsidRDefault="00166F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E8C76" w14:textId="77777777" w:rsidR="00166F94" w:rsidRDefault="00166F94">
      <w:r>
        <w:separator/>
      </w:r>
    </w:p>
  </w:footnote>
  <w:footnote w:type="continuationSeparator" w:id="0">
    <w:p w14:paraId="3796DDDA" w14:textId="77777777" w:rsidR="00166F94" w:rsidRDefault="00166F94">
      <w:r>
        <w:continuationSeparator/>
      </w:r>
    </w:p>
  </w:footnote>
  <w:footnote w:type="continuationNotice" w:id="1">
    <w:p w14:paraId="269E792F" w14:textId="77777777" w:rsidR="00166F94" w:rsidRDefault="00166F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BDD3A" w14:textId="4220120F" w:rsidR="00B54AF8" w:rsidRPr="00A50498" w:rsidRDefault="00B54AF8">
    <w:pPr>
      <w:pStyle w:val="Vorgabetext"/>
      <w:tabs>
        <w:tab w:val="left" w:pos="1418"/>
      </w:tabs>
      <w:ind w:left="0" w:right="-2552"/>
      <w:rPr>
        <w:b/>
        <w:bCs/>
        <w:sz w:val="36"/>
      </w:rPr>
    </w:pPr>
    <w:r w:rsidRPr="00A50498">
      <w:rPr>
        <w:noProof/>
        <w:sz w:val="36"/>
        <w:lang w:eastAsia="zh-CN"/>
      </w:rPr>
      <w:drawing>
        <wp:anchor distT="0" distB="0" distL="114300" distR="114300" simplePos="0" relativeHeight="251658240" behindDoc="1" locked="0" layoutInCell="1" allowOverlap="1" wp14:anchorId="116F52AB" wp14:editId="76C33293">
          <wp:simplePos x="0" y="0"/>
          <wp:positionH relativeFrom="column">
            <wp:posOffset>5029200</wp:posOffset>
          </wp:positionH>
          <wp:positionV relativeFrom="paragraph">
            <wp:posOffset>4445</wp:posOffset>
          </wp:positionV>
          <wp:extent cx="914400" cy="92583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25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0498">
      <w:rPr>
        <w:sz w:val="36"/>
      </w:rPr>
      <w:t>Presseinformatio</w:t>
    </w:r>
    <w:r w:rsidR="00CC4392">
      <w:rPr>
        <w:sz w:val="36"/>
      </w:rPr>
      <w:t>n</w:t>
    </w:r>
    <w:r w:rsidRPr="00A50498">
      <w:rPr>
        <w:sz w:val="36"/>
      </w:rPr>
      <w:tab/>
    </w:r>
  </w:p>
  <w:p w14:paraId="36D2A980" w14:textId="102F13E7" w:rsidR="00B54AF8" w:rsidRPr="00A50498" w:rsidRDefault="00B54AF8">
    <w:pPr>
      <w:pStyle w:val="Vorgabetext"/>
      <w:tabs>
        <w:tab w:val="left" w:pos="-284"/>
        <w:tab w:val="left" w:pos="1418"/>
      </w:tabs>
      <w:ind w:left="0" w:right="-2552"/>
    </w:pPr>
    <w:r w:rsidRPr="00A50498">
      <w:t>Nr.</w:t>
    </w:r>
    <w:r w:rsidR="00A50498">
      <w:tab/>
    </w:r>
    <w:r w:rsidR="00B538A6">
      <w:t>472</w:t>
    </w:r>
  </w:p>
  <w:p w14:paraId="4ABD6C84" w14:textId="020C0A6A" w:rsidR="00B54AF8" w:rsidRPr="00A50498" w:rsidRDefault="00B54AF8">
    <w:pPr>
      <w:pStyle w:val="Vorgabetext"/>
      <w:tabs>
        <w:tab w:val="left" w:pos="1418"/>
      </w:tabs>
      <w:ind w:left="0" w:right="-2552"/>
      <w:rPr>
        <w:b/>
        <w:bCs/>
      </w:rPr>
    </w:pPr>
    <w:r w:rsidRPr="00A50498">
      <w:t>vom</w:t>
    </w:r>
    <w:r w:rsidR="00B538A6">
      <w:tab/>
    </w:r>
    <w:r w:rsidR="00CC4392">
      <w:t>März</w:t>
    </w:r>
    <w:r w:rsidR="00B538A6">
      <w:t xml:space="preserve"> 202</w:t>
    </w:r>
    <w:r w:rsidR="00CC4392">
      <w:t>4</w:t>
    </w:r>
  </w:p>
  <w:p w14:paraId="5FF8D5B3" w14:textId="54EA256E" w:rsidR="00B54AF8" w:rsidRPr="00A50498" w:rsidRDefault="00B54AF8">
    <w:pPr>
      <w:tabs>
        <w:tab w:val="left" w:pos="0"/>
        <w:tab w:val="left" w:pos="1418"/>
      </w:tabs>
      <w:jc w:val="both"/>
      <w:rPr>
        <w:rFonts w:cs="Arial"/>
      </w:rPr>
    </w:pPr>
    <w:r w:rsidRPr="00A50498">
      <w:rPr>
        <w:rFonts w:cs="Arial"/>
      </w:rPr>
      <w:t>Seite</w:t>
    </w:r>
    <w:r w:rsidRPr="00A50498">
      <w:rPr>
        <w:rFonts w:cs="Arial"/>
      </w:rPr>
      <w:tab/>
    </w:r>
    <w:r w:rsidRPr="00A50498">
      <w:rPr>
        <w:rFonts w:cs="Arial"/>
        <w:b/>
        <w:bCs/>
      </w:rPr>
      <w:fldChar w:fldCharType="begin"/>
    </w:r>
    <w:r w:rsidRPr="00A50498">
      <w:rPr>
        <w:rFonts w:cs="Arial"/>
        <w:b/>
        <w:bCs/>
      </w:rPr>
      <w:instrText xml:space="preserve"> PAGE </w:instrText>
    </w:r>
    <w:r w:rsidRPr="00A50498">
      <w:rPr>
        <w:rFonts w:cs="Arial"/>
        <w:b/>
        <w:bCs/>
      </w:rPr>
      <w:fldChar w:fldCharType="separate"/>
    </w:r>
    <w:r w:rsidR="00BA27C0" w:rsidRPr="00A50498">
      <w:rPr>
        <w:rFonts w:cs="Arial"/>
        <w:b/>
        <w:bCs/>
        <w:noProof/>
      </w:rPr>
      <w:t>1</w:t>
    </w:r>
    <w:r w:rsidRPr="00A50498">
      <w:rPr>
        <w:rFonts w:cs="Arial"/>
        <w:b/>
        <w:bCs/>
      </w:rPr>
      <w:fldChar w:fldCharType="end"/>
    </w:r>
    <w:r w:rsidRPr="00A50498">
      <w:rPr>
        <w:rFonts w:cs="Arial"/>
        <w:b/>
        <w:bCs/>
      </w:rPr>
      <w:t xml:space="preserve"> von </w:t>
    </w:r>
    <w:r w:rsidRPr="00A50498">
      <w:rPr>
        <w:rFonts w:cs="Arial"/>
        <w:b/>
        <w:bCs/>
      </w:rPr>
      <w:fldChar w:fldCharType="begin"/>
    </w:r>
    <w:r w:rsidRPr="00A50498">
      <w:rPr>
        <w:rFonts w:cs="Arial"/>
        <w:b/>
        <w:bCs/>
      </w:rPr>
      <w:instrText xml:space="preserve"> NUMPAGES </w:instrText>
    </w:r>
    <w:r w:rsidRPr="00A50498">
      <w:rPr>
        <w:rFonts w:cs="Arial"/>
        <w:b/>
        <w:bCs/>
      </w:rPr>
      <w:fldChar w:fldCharType="separate"/>
    </w:r>
    <w:r w:rsidR="00BA27C0" w:rsidRPr="00A50498">
      <w:rPr>
        <w:rFonts w:cs="Arial"/>
        <w:b/>
        <w:bCs/>
        <w:noProof/>
      </w:rPr>
      <w:t>5</w:t>
    </w:r>
    <w:r w:rsidRPr="00A50498">
      <w:rPr>
        <w:rFonts w:cs="Arial"/>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75862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658685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346CED"/>
    <w:multiLevelType w:val="hybridMultilevel"/>
    <w:tmpl w:val="FC7AA2C6"/>
    <w:lvl w:ilvl="0" w:tplc="422872DC">
      <w:start w:val="1"/>
      <w:numFmt w:val="decimal"/>
      <w:lvlText w:val="%1."/>
      <w:lvlJc w:val="left"/>
      <w:pPr>
        <w:ind w:left="833" w:hanging="360"/>
      </w:pPr>
      <w:rPr>
        <w:rFonts w:hint="default"/>
        <w:b/>
      </w:r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3" w15:restartNumberingAfterBreak="0">
    <w:nsid w:val="050A0856"/>
    <w:multiLevelType w:val="hybridMultilevel"/>
    <w:tmpl w:val="D8805C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133540"/>
    <w:multiLevelType w:val="hybridMultilevel"/>
    <w:tmpl w:val="460A4444"/>
    <w:lvl w:ilvl="0" w:tplc="04070001">
      <w:start w:val="1"/>
      <w:numFmt w:val="bullet"/>
      <w:lvlText w:val=""/>
      <w:lvlJc w:val="left"/>
      <w:pPr>
        <w:tabs>
          <w:tab w:val="num" w:pos="833"/>
        </w:tabs>
        <w:ind w:left="833" w:hanging="360"/>
      </w:pPr>
      <w:rPr>
        <w:rFonts w:ascii="Symbol" w:hAnsi="Symbol" w:hint="default"/>
      </w:rPr>
    </w:lvl>
    <w:lvl w:ilvl="1" w:tplc="04070003" w:tentative="1">
      <w:start w:val="1"/>
      <w:numFmt w:val="bullet"/>
      <w:lvlText w:val="o"/>
      <w:lvlJc w:val="left"/>
      <w:pPr>
        <w:tabs>
          <w:tab w:val="num" w:pos="1553"/>
        </w:tabs>
        <w:ind w:left="1553" w:hanging="360"/>
      </w:pPr>
      <w:rPr>
        <w:rFonts w:ascii="Courier New" w:hAnsi="Courier New" w:cs="Courier New" w:hint="default"/>
      </w:rPr>
    </w:lvl>
    <w:lvl w:ilvl="2" w:tplc="04070005" w:tentative="1">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A712FAD"/>
    <w:multiLevelType w:val="hybridMultilevel"/>
    <w:tmpl w:val="95AA2AA8"/>
    <w:lvl w:ilvl="0" w:tplc="0407000F">
      <w:start w:val="1"/>
      <w:numFmt w:val="decimal"/>
      <w:lvlText w:val="%1."/>
      <w:lvlJc w:val="left"/>
      <w:pPr>
        <w:ind w:left="833" w:hanging="360"/>
      </w:p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6" w15:restartNumberingAfterBreak="0">
    <w:nsid w:val="0EA917E7"/>
    <w:multiLevelType w:val="hybridMultilevel"/>
    <w:tmpl w:val="1AEE6A00"/>
    <w:lvl w:ilvl="0" w:tplc="5206153C">
      <w:start w:val="1"/>
      <w:numFmt w:val="decimal"/>
      <w:lvlText w:val="%1."/>
      <w:lvlJc w:val="left"/>
      <w:pPr>
        <w:ind w:left="473" w:hanging="360"/>
      </w:pPr>
      <w:rPr>
        <w:rFonts w:hint="default"/>
        <w:b/>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7" w15:restartNumberingAfterBreak="0">
    <w:nsid w:val="10EA0658"/>
    <w:multiLevelType w:val="hybridMultilevel"/>
    <w:tmpl w:val="BBB4A2DA"/>
    <w:lvl w:ilvl="0" w:tplc="964A25C0">
      <w:numFmt w:val="bullet"/>
      <w:lvlText w:val="•"/>
      <w:lvlJc w:val="left"/>
      <w:pPr>
        <w:ind w:left="700" w:hanging="70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A1D7245"/>
    <w:multiLevelType w:val="hybridMultilevel"/>
    <w:tmpl w:val="36FCC41E"/>
    <w:lvl w:ilvl="0" w:tplc="4DDC5EEA">
      <w:start w:val="1"/>
      <w:numFmt w:val="bullet"/>
      <w:lvlText w:val="•"/>
      <w:lvlJc w:val="left"/>
      <w:pPr>
        <w:tabs>
          <w:tab w:val="num" w:pos="720"/>
        </w:tabs>
        <w:ind w:left="720" w:hanging="360"/>
      </w:pPr>
      <w:rPr>
        <w:rFonts w:ascii="Arial" w:hAnsi="Arial" w:hint="default"/>
      </w:rPr>
    </w:lvl>
    <w:lvl w:ilvl="1" w:tplc="C3DEBC6E">
      <w:start w:val="1"/>
      <w:numFmt w:val="bullet"/>
      <w:lvlText w:val="•"/>
      <w:lvlJc w:val="left"/>
      <w:pPr>
        <w:tabs>
          <w:tab w:val="num" w:pos="1440"/>
        </w:tabs>
        <w:ind w:left="1440" w:hanging="360"/>
      </w:pPr>
      <w:rPr>
        <w:rFonts w:ascii="Arial" w:hAnsi="Arial" w:hint="default"/>
      </w:rPr>
    </w:lvl>
    <w:lvl w:ilvl="2" w:tplc="570E087A" w:tentative="1">
      <w:start w:val="1"/>
      <w:numFmt w:val="bullet"/>
      <w:lvlText w:val="•"/>
      <w:lvlJc w:val="left"/>
      <w:pPr>
        <w:tabs>
          <w:tab w:val="num" w:pos="2160"/>
        </w:tabs>
        <w:ind w:left="2160" w:hanging="360"/>
      </w:pPr>
      <w:rPr>
        <w:rFonts w:ascii="Arial" w:hAnsi="Arial" w:hint="default"/>
      </w:rPr>
    </w:lvl>
    <w:lvl w:ilvl="3" w:tplc="B2A86A44" w:tentative="1">
      <w:start w:val="1"/>
      <w:numFmt w:val="bullet"/>
      <w:lvlText w:val="•"/>
      <w:lvlJc w:val="left"/>
      <w:pPr>
        <w:tabs>
          <w:tab w:val="num" w:pos="2880"/>
        </w:tabs>
        <w:ind w:left="2880" w:hanging="360"/>
      </w:pPr>
      <w:rPr>
        <w:rFonts w:ascii="Arial" w:hAnsi="Arial" w:hint="default"/>
      </w:rPr>
    </w:lvl>
    <w:lvl w:ilvl="4" w:tplc="2C5AC236" w:tentative="1">
      <w:start w:val="1"/>
      <w:numFmt w:val="bullet"/>
      <w:lvlText w:val="•"/>
      <w:lvlJc w:val="left"/>
      <w:pPr>
        <w:tabs>
          <w:tab w:val="num" w:pos="3600"/>
        </w:tabs>
        <w:ind w:left="3600" w:hanging="360"/>
      </w:pPr>
      <w:rPr>
        <w:rFonts w:ascii="Arial" w:hAnsi="Arial" w:hint="default"/>
      </w:rPr>
    </w:lvl>
    <w:lvl w:ilvl="5" w:tplc="42200FBE" w:tentative="1">
      <w:start w:val="1"/>
      <w:numFmt w:val="bullet"/>
      <w:lvlText w:val="•"/>
      <w:lvlJc w:val="left"/>
      <w:pPr>
        <w:tabs>
          <w:tab w:val="num" w:pos="4320"/>
        </w:tabs>
        <w:ind w:left="4320" w:hanging="360"/>
      </w:pPr>
      <w:rPr>
        <w:rFonts w:ascii="Arial" w:hAnsi="Arial" w:hint="default"/>
      </w:rPr>
    </w:lvl>
    <w:lvl w:ilvl="6" w:tplc="404401B2" w:tentative="1">
      <w:start w:val="1"/>
      <w:numFmt w:val="bullet"/>
      <w:lvlText w:val="•"/>
      <w:lvlJc w:val="left"/>
      <w:pPr>
        <w:tabs>
          <w:tab w:val="num" w:pos="5040"/>
        </w:tabs>
        <w:ind w:left="5040" w:hanging="360"/>
      </w:pPr>
      <w:rPr>
        <w:rFonts w:ascii="Arial" w:hAnsi="Arial" w:hint="default"/>
      </w:rPr>
    </w:lvl>
    <w:lvl w:ilvl="7" w:tplc="6A36F096" w:tentative="1">
      <w:start w:val="1"/>
      <w:numFmt w:val="bullet"/>
      <w:lvlText w:val="•"/>
      <w:lvlJc w:val="left"/>
      <w:pPr>
        <w:tabs>
          <w:tab w:val="num" w:pos="5760"/>
        </w:tabs>
        <w:ind w:left="5760" w:hanging="360"/>
      </w:pPr>
      <w:rPr>
        <w:rFonts w:ascii="Arial" w:hAnsi="Arial" w:hint="default"/>
      </w:rPr>
    </w:lvl>
    <w:lvl w:ilvl="8" w:tplc="3A08D1F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EC80CEE"/>
    <w:multiLevelType w:val="hybridMultilevel"/>
    <w:tmpl w:val="60FC0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936714"/>
    <w:multiLevelType w:val="hybridMultilevel"/>
    <w:tmpl w:val="7E5E3E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E0735F"/>
    <w:multiLevelType w:val="hybridMultilevel"/>
    <w:tmpl w:val="8CBC91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0130A13"/>
    <w:multiLevelType w:val="hybridMultilevel"/>
    <w:tmpl w:val="57E436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A00A37"/>
    <w:multiLevelType w:val="hybridMultilevel"/>
    <w:tmpl w:val="2ED4FE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3503FB"/>
    <w:multiLevelType w:val="hybridMultilevel"/>
    <w:tmpl w:val="B59C91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02268A"/>
    <w:multiLevelType w:val="hybridMultilevel"/>
    <w:tmpl w:val="74B267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116FB7"/>
    <w:multiLevelType w:val="hybridMultilevel"/>
    <w:tmpl w:val="4238C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778658A"/>
    <w:multiLevelType w:val="hybridMultilevel"/>
    <w:tmpl w:val="6C0EE70E"/>
    <w:lvl w:ilvl="0" w:tplc="04070001">
      <w:start w:val="1"/>
      <w:numFmt w:val="bullet"/>
      <w:lvlText w:val=""/>
      <w:lvlJc w:val="left"/>
      <w:pPr>
        <w:tabs>
          <w:tab w:val="num" w:pos="833"/>
        </w:tabs>
        <w:ind w:left="833" w:hanging="360"/>
      </w:pPr>
      <w:rPr>
        <w:rFonts w:ascii="Symbol" w:hAnsi="Symbol" w:hint="default"/>
      </w:rPr>
    </w:lvl>
    <w:lvl w:ilvl="1" w:tplc="04070003" w:tentative="1">
      <w:start w:val="1"/>
      <w:numFmt w:val="bullet"/>
      <w:lvlText w:val="o"/>
      <w:lvlJc w:val="left"/>
      <w:pPr>
        <w:tabs>
          <w:tab w:val="num" w:pos="1553"/>
        </w:tabs>
        <w:ind w:left="1553" w:hanging="360"/>
      </w:pPr>
      <w:rPr>
        <w:rFonts w:ascii="Courier New" w:hAnsi="Courier New" w:cs="Courier New" w:hint="default"/>
      </w:rPr>
    </w:lvl>
    <w:lvl w:ilvl="2" w:tplc="04070005" w:tentative="1">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18" w15:restartNumberingAfterBreak="0">
    <w:nsid w:val="58C705FC"/>
    <w:multiLevelType w:val="hybridMultilevel"/>
    <w:tmpl w:val="77DA4D7E"/>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9" w15:restartNumberingAfterBreak="0">
    <w:nsid w:val="5BE80A85"/>
    <w:multiLevelType w:val="multilevel"/>
    <w:tmpl w:val="F2402840"/>
    <w:lvl w:ilvl="0">
      <w:numFmt w:val="bullet"/>
      <w:lvlText w:val="-"/>
      <w:lvlJc w:val="left"/>
      <w:pPr>
        <w:tabs>
          <w:tab w:val="num" w:pos="1065"/>
        </w:tabs>
        <w:ind w:left="1065" w:hanging="705"/>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42218F"/>
    <w:multiLevelType w:val="hybridMultilevel"/>
    <w:tmpl w:val="539ACF98"/>
    <w:lvl w:ilvl="0" w:tplc="04070001">
      <w:start w:val="1"/>
      <w:numFmt w:val="bullet"/>
      <w:lvlText w:val=""/>
      <w:lvlJc w:val="left"/>
      <w:pPr>
        <w:ind w:left="1028" w:hanging="360"/>
      </w:pPr>
      <w:rPr>
        <w:rFonts w:ascii="Symbol" w:hAnsi="Symbol" w:hint="default"/>
      </w:rPr>
    </w:lvl>
    <w:lvl w:ilvl="1" w:tplc="04070003" w:tentative="1">
      <w:start w:val="1"/>
      <w:numFmt w:val="bullet"/>
      <w:lvlText w:val="o"/>
      <w:lvlJc w:val="left"/>
      <w:pPr>
        <w:ind w:left="1748" w:hanging="360"/>
      </w:pPr>
      <w:rPr>
        <w:rFonts w:ascii="Courier New" w:hAnsi="Courier New" w:cs="Courier New" w:hint="default"/>
      </w:rPr>
    </w:lvl>
    <w:lvl w:ilvl="2" w:tplc="04070005" w:tentative="1">
      <w:start w:val="1"/>
      <w:numFmt w:val="bullet"/>
      <w:lvlText w:val=""/>
      <w:lvlJc w:val="left"/>
      <w:pPr>
        <w:ind w:left="2468" w:hanging="360"/>
      </w:pPr>
      <w:rPr>
        <w:rFonts w:ascii="Wingdings" w:hAnsi="Wingdings" w:hint="default"/>
      </w:rPr>
    </w:lvl>
    <w:lvl w:ilvl="3" w:tplc="04070001" w:tentative="1">
      <w:start w:val="1"/>
      <w:numFmt w:val="bullet"/>
      <w:lvlText w:val=""/>
      <w:lvlJc w:val="left"/>
      <w:pPr>
        <w:ind w:left="3188" w:hanging="360"/>
      </w:pPr>
      <w:rPr>
        <w:rFonts w:ascii="Symbol" w:hAnsi="Symbol" w:hint="default"/>
      </w:rPr>
    </w:lvl>
    <w:lvl w:ilvl="4" w:tplc="04070003" w:tentative="1">
      <w:start w:val="1"/>
      <w:numFmt w:val="bullet"/>
      <w:lvlText w:val="o"/>
      <w:lvlJc w:val="left"/>
      <w:pPr>
        <w:ind w:left="3908" w:hanging="360"/>
      </w:pPr>
      <w:rPr>
        <w:rFonts w:ascii="Courier New" w:hAnsi="Courier New" w:cs="Courier New" w:hint="default"/>
      </w:rPr>
    </w:lvl>
    <w:lvl w:ilvl="5" w:tplc="04070005" w:tentative="1">
      <w:start w:val="1"/>
      <w:numFmt w:val="bullet"/>
      <w:lvlText w:val=""/>
      <w:lvlJc w:val="left"/>
      <w:pPr>
        <w:ind w:left="4628" w:hanging="360"/>
      </w:pPr>
      <w:rPr>
        <w:rFonts w:ascii="Wingdings" w:hAnsi="Wingdings" w:hint="default"/>
      </w:rPr>
    </w:lvl>
    <w:lvl w:ilvl="6" w:tplc="04070001" w:tentative="1">
      <w:start w:val="1"/>
      <w:numFmt w:val="bullet"/>
      <w:lvlText w:val=""/>
      <w:lvlJc w:val="left"/>
      <w:pPr>
        <w:ind w:left="5348" w:hanging="360"/>
      </w:pPr>
      <w:rPr>
        <w:rFonts w:ascii="Symbol" w:hAnsi="Symbol" w:hint="default"/>
      </w:rPr>
    </w:lvl>
    <w:lvl w:ilvl="7" w:tplc="04070003" w:tentative="1">
      <w:start w:val="1"/>
      <w:numFmt w:val="bullet"/>
      <w:lvlText w:val="o"/>
      <w:lvlJc w:val="left"/>
      <w:pPr>
        <w:ind w:left="6068" w:hanging="360"/>
      </w:pPr>
      <w:rPr>
        <w:rFonts w:ascii="Courier New" w:hAnsi="Courier New" w:cs="Courier New" w:hint="default"/>
      </w:rPr>
    </w:lvl>
    <w:lvl w:ilvl="8" w:tplc="04070005" w:tentative="1">
      <w:start w:val="1"/>
      <w:numFmt w:val="bullet"/>
      <w:lvlText w:val=""/>
      <w:lvlJc w:val="left"/>
      <w:pPr>
        <w:ind w:left="6788" w:hanging="360"/>
      </w:pPr>
      <w:rPr>
        <w:rFonts w:ascii="Wingdings" w:hAnsi="Wingdings" w:hint="default"/>
      </w:rPr>
    </w:lvl>
  </w:abstractNum>
  <w:abstractNum w:abstractNumId="21" w15:restartNumberingAfterBreak="0">
    <w:nsid w:val="5C9B7D76"/>
    <w:multiLevelType w:val="hybridMultilevel"/>
    <w:tmpl w:val="F2402840"/>
    <w:lvl w:ilvl="0" w:tplc="D572135C">
      <w:numFmt w:val="bullet"/>
      <w:lvlText w:val="-"/>
      <w:lvlJc w:val="left"/>
      <w:pPr>
        <w:tabs>
          <w:tab w:val="num" w:pos="1065"/>
        </w:tabs>
        <w:ind w:left="1065" w:hanging="705"/>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485185"/>
    <w:multiLevelType w:val="hybridMultilevel"/>
    <w:tmpl w:val="22EE6C1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0D9312B"/>
    <w:multiLevelType w:val="hybridMultilevel"/>
    <w:tmpl w:val="10561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17813B2"/>
    <w:multiLevelType w:val="hybridMultilevel"/>
    <w:tmpl w:val="B378A4A4"/>
    <w:lvl w:ilvl="0" w:tplc="04070001">
      <w:start w:val="1"/>
      <w:numFmt w:val="bullet"/>
      <w:lvlText w:val=""/>
      <w:lvlJc w:val="left"/>
      <w:pPr>
        <w:tabs>
          <w:tab w:val="num" w:pos="833"/>
        </w:tabs>
        <w:ind w:left="833" w:hanging="360"/>
      </w:pPr>
      <w:rPr>
        <w:rFonts w:ascii="Symbol" w:hAnsi="Symbol" w:hint="default"/>
      </w:rPr>
    </w:lvl>
    <w:lvl w:ilvl="1" w:tplc="04070003" w:tentative="1">
      <w:start w:val="1"/>
      <w:numFmt w:val="bullet"/>
      <w:lvlText w:val="o"/>
      <w:lvlJc w:val="left"/>
      <w:pPr>
        <w:tabs>
          <w:tab w:val="num" w:pos="1553"/>
        </w:tabs>
        <w:ind w:left="1553" w:hanging="360"/>
      </w:pPr>
      <w:rPr>
        <w:rFonts w:ascii="Courier New" w:hAnsi="Courier New" w:cs="Courier New" w:hint="default"/>
      </w:rPr>
    </w:lvl>
    <w:lvl w:ilvl="2" w:tplc="04070005" w:tentative="1">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5" w15:restartNumberingAfterBreak="0">
    <w:nsid w:val="644E5B30"/>
    <w:multiLevelType w:val="hybridMultilevel"/>
    <w:tmpl w:val="37EA9E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A4D2A3A"/>
    <w:multiLevelType w:val="multilevel"/>
    <w:tmpl w:val="57E436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F1631DF"/>
    <w:multiLevelType w:val="hybridMultilevel"/>
    <w:tmpl w:val="A4223312"/>
    <w:lvl w:ilvl="0" w:tplc="CD14F402">
      <w:numFmt w:val="bullet"/>
      <w:lvlText w:val="•"/>
      <w:lvlJc w:val="left"/>
      <w:pPr>
        <w:ind w:left="693" w:hanging="580"/>
      </w:pPr>
      <w:rPr>
        <w:rFonts w:ascii="Arial" w:eastAsia="Times New Roman" w:hAnsi="Arial" w:cs="Arial"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num w:numId="1" w16cid:durableId="446776714">
    <w:abstractNumId w:val="3"/>
  </w:num>
  <w:num w:numId="2" w16cid:durableId="1517382224">
    <w:abstractNumId w:val="21"/>
  </w:num>
  <w:num w:numId="3" w16cid:durableId="1296372194">
    <w:abstractNumId w:val="19"/>
  </w:num>
  <w:num w:numId="4" w16cid:durableId="1566450419">
    <w:abstractNumId w:val="12"/>
  </w:num>
  <w:num w:numId="5" w16cid:durableId="1896237148">
    <w:abstractNumId w:val="26"/>
  </w:num>
  <w:num w:numId="6" w16cid:durableId="194512353">
    <w:abstractNumId w:val="13"/>
  </w:num>
  <w:num w:numId="7" w16cid:durableId="1057316571">
    <w:abstractNumId w:val="4"/>
  </w:num>
  <w:num w:numId="8" w16cid:durableId="2006663708">
    <w:abstractNumId w:val="17"/>
  </w:num>
  <w:num w:numId="9" w16cid:durableId="61411077">
    <w:abstractNumId w:val="24"/>
  </w:num>
  <w:num w:numId="10" w16cid:durableId="786195636">
    <w:abstractNumId w:val="5"/>
  </w:num>
  <w:num w:numId="11" w16cid:durableId="757796910">
    <w:abstractNumId w:val="6"/>
  </w:num>
  <w:num w:numId="12" w16cid:durableId="231236717">
    <w:abstractNumId w:val="1"/>
  </w:num>
  <w:num w:numId="13" w16cid:durableId="50541159">
    <w:abstractNumId w:val="16"/>
  </w:num>
  <w:num w:numId="14" w16cid:durableId="809398827">
    <w:abstractNumId w:val="2"/>
  </w:num>
  <w:num w:numId="15" w16cid:durableId="1315724013">
    <w:abstractNumId w:val="0"/>
  </w:num>
  <w:num w:numId="16" w16cid:durableId="118309055">
    <w:abstractNumId w:val="11"/>
  </w:num>
  <w:num w:numId="17" w16cid:durableId="1043477876">
    <w:abstractNumId w:val="22"/>
  </w:num>
  <w:num w:numId="18" w16cid:durableId="1208838885">
    <w:abstractNumId w:val="23"/>
  </w:num>
  <w:num w:numId="19" w16cid:durableId="1874801609">
    <w:abstractNumId w:val="10"/>
  </w:num>
  <w:num w:numId="20" w16cid:durableId="6299764">
    <w:abstractNumId w:val="8"/>
  </w:num>
  <w:num w:numId="21" w16cid:durableId="1405297424">
    <w:abstractNumId w:val="20"/>
  </w:num>
  <w:num w:numId="22" w16cid:durableId="1188913332">
    <w:abstractNumId w:val="9"/>
  </w:num>
  <w:num w:numId="23" w16cid:durableId="1193374625">
    <w:abstractNumId w:val="14"/>
  </w:num>
  <w:num w:numId="24" w16cid:durableId="760957495">
    <w:abstractNumId w:val="25"/>
  </w:num>
  <w:num w:numId="25" w16cid:durableId="26832898">
    <w:abstractNumId w:val="7"/>
  </w:num>
  <w:num w:numId="26" w16cid:durableId="1887140116">
    <w:abstractNumId w:val="15"/>
  </w:num>
  <w:num w:numId="27" w16cid:durableId="1120302790">
    <w:abstractNumId w:val="18"/>
  </w:num>
  <w:num w:numId="28" w16cid:durableId="20569266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05A"/>
    <w:rsid w:val="000000B3"/>
    <w:rsid w:val="000007A6"/>
    <w:rsid w:val="000021BC"/>
    <w:rsid w:val="000027A9"/>
    <w:rsid w:val="00002D7E"/>
    <w:rsid w:val="00002EC3"/>
    <w:rsid w:val="000032E1"/>
    <w:rsid w:val="000033EA"/>
    <w:rsid w:val="00003480"/>
    <w:rsid w:val="000035EB"/>
    <w:rsid w:val="0000368C"/>
    <w:rsid w:val="000036C9"/>
    <w:rsid w:val="00003DE6"/>
    <w:rsid w:val="00004583"/>
    <w:rsid w:val="000046E2"/>
    <w:rsid w:val="00004A47"/>
    <w:rsid w:val="00004CBF"/>
    <w:rsid w:val="00004DBE"/>
    <w:rsid w:val="00005529"/>
    <w:rsid w:val="000055F6"/>
    <w:rsid w:val="00005618"/>
    <w:rsid w:val="000056B5"/>
    <w:rsid w:val="00005972"/>
    <w:rsid w:val="00006287"/>
    <w:rsid w:val="00006697"/>
    <w:rsid w:val="00006748"/>
    <w:rsid w:val="0000704E"/>
    <w:rsid w:val="00007288"/>
    <w:rsid w:val="00007549"/>
    <w:rsid w:val="0000797D"/>
    <w:rsid w:val="00007E48"/>
    <w:rsid w:val="00010433"/>
    <w:rsid w:val="00010487"/>
    <w:rsid w:val="00010669"/>
    <w:rsid w:val="00010749"/>
    <w:rsid w:val="00010CBC"/>
    <w:rsid w:val="00010E45"/>
    <w:rsid w:val="000113DA"/>
    <w:rsid w:val="000118F1"/>
    <w:rsid w:val="00011C1C"/>
    <w:rsid w:val="00011C73"/>
    <w:rsid w:val="000120FB"/>
    <w:rsid w:val="00012719"/>
    <w:rsid w:val="00012729"/>
    <w:rsid w:val="00012732"/>
    <w:rsid w:val="00012847"/>
    <w:rsid w:val="00012904"/>
    <w:rsid w:val="00012DEB"/>
    <w:rsid w:val="00012E62"/>
    <w:rsid w:val="000130BC"/>
    <w:rsid w:val="0001366E"/>
    <w:rsid w:val="00013877"/>
    <w:rsid w:val="00013D95"/>
    <w:rsid w:val="000145A7"/>
    <w:rsid w:val="00014A5F"/>
    <w:rsid w:val="00014DB9"/>
    <w:rsid w:val="00015035"/>
    <w:rsid w:val="0001533A"/>
    <w:rsid w:val="000155B1"/>
    <w:rsid w:val="00016174"/>
    <w:rsid w:val="00016DEF"/>
    <w:rsid w:val="000172E0"/>
    <w:rsid w:val="000172F6"/>
    <w:rsid w:val="000173A4"/>
    <w:rsid w:val="000178C1"/>
    <w:rsid w:val="00017CAB"/>
    <w:rsid w:val="000201C8"/>
    <w:rsid w:val="000207C0"/>
    <w:rsid w:val="00021B53"/>
    <w:rsid w:val="00021EAE"/>
    <w:rsid w:val="000220E5"/>
    <w:rsid w:val="0002277B"/>
    <w:rsid w:val="00022B34"/>
    <w:rsid w:val="0002309D"/>
    <w:rsid w:val="00023237"/>
    <w:rsid w:val="0002375E"/>
    <w:rsid w:val="0002377C"/>
    <w:rsid w:val="000239D7"/>
    <w:rsid w:val="00023DD3"/>
    <w:rsid w:val="00024179"/>
    <w:rsid w:val="000242CE"/>
    <w:rsid w:val="000245F8"/>
    <w:rsid w:val="000248FB"/>
    <w:rsid w:val="00024B23"/>
    <w:rsid w:val="00024C17"/>
    <w:rsid w:val="00024EA1"/>
    <w:rsid w:val="000250BB"/>
    <w:rsid w:val="00025FAE"/>
    <w:rsid w:val="000260A7"/>
    <w:rsid w:val="000263D9"/>
    <w:rsid w:val="00026745"/>
    <w:rsid w:val="00026766"/>
    <w:rsid w:val="00027331"/>
    <w:rsid w:val="0002782D"/>
    <w:rsid w:val="00027EC2"/>
    <w:rsid w:val="00027F25"/>
    <w:rsid w:val="000301C6"/>
    <w:rsid w:val="00030928"/>
    <w:rsid w:val="000309DE"/>
    <w:rsid w:val="00030EF1"/>
    <w:rsid w:val="0003111C"/>
    <w:rsid w:val="00031295"/>
    <w:rsid w:val="00031541"/>
    <w:rsid w:val="00031B72"/>
    <w:rsid w:val="00031C32"/>
    <w:rsid w:val="00031E22"/>
    <w:rsid w:val="000322EA"/>
    <w:rsid w:val="000324EA"/>
    <w:rsid w:val="00032AB9"/>
    <w:rsid w:val="00032BDC"/>
    <w:rsid w:val="00033321"/>
    <w:rsid w:val="0003348B"/>
    <w:rsid w:val="0003352E"/>
    <w:rsid w:val="00033AEF"/>
    <w:rsid w:val="00033FDC"/>
    <w:rsid w:val="00034628"/>
    <w:rsid w:val="00034872"/>
    <w:rsid w:val="00034E96"/>
    <w:rsid w:val="00035CA1"/>
    <w:rsid w:val="00035DC8"/>
    <w:rsid w:val="00035F34"/>
    <w:rsid w:val="00036310"/>
    <w:rsid w:val="000364C5"/>
    <w:rsid w:val="00036A7D"/>
    <w:rsid w:val="0003737B"/>
    <w:rsid w:val="000374A3"/>
    <w:rsid w:val="000375AD"/>
    <w:rsid w:val="00037656"/>
    <w:rsid w:val="000379DD"/>
    <w:rsid w:val="00037EAF"/>
    <w:rsid w:val="00037FCA"/>
    <w:rsid w:val="0004025C"/>
    <w:rsid w:val="000406E1"/>
    <w:rsid w:val="000407BB"/>
    <w:rsid w:val="00040B62"/>
    <w:rsid w:val="00040FB1"/>
    <w:rsid w:val="00041259"/>
    <w:rsid w:val="000412BD"/>
    <w:rsid w:val="00041D2E"/>
    <w:rsid w:val="00041E66"/>
    <w:rsid w:val="000420B9"/>
    <w:rsid w:val="00042277"/>
    <w:rsid w:val="000423FD"/>
    <w:rsid w:val="00042906"/>
    <w:rsid w:val="00042DB6"/>
    <w:rsid w:val="0004316C"/>
    <w:rsid w:val="00043671"/>
    <w:rsid w:val="00044635"/>
    <w:rsid w:val="000446A4"/>
    <w:rsid w:val="00044707"/>
    <w:rsid w:val="00044BEE"/>
    <w:rsid w:val="00044F71"/>
    <w:rsid w:val="000454CF"/>
    <w:rsid w:val="00045F8F"/>
    <w:rsid w:val="00046430"/>
    <w:rsid w:val="00046824"/>
    <w:rsid w:val="000468E8"/>
    <w:rsid w:val="00046B2D"/>
    <w:rsid w:val="00046C99"/>
    <w:rsid w:val="00047036"/>
    <w:rsid w:val="000474EC"/>
    <w:rsid w:val="00047623"/>
    <w:rsid w:val="000476EE"/>
    <w:rsid w:val="00047A09"/>
    <w:rsid w:val="00047CA2"/>
    <w:rsid w:val="00050296"/>
    <w:rsid w:val="000502F7"/>
    <w:rsid w:val="000503F0"/>
    <w:rsid w:val="000506BE"/>
    <w:rsid w:val="00050740"/>
    <w:rsid w:val="000507B4"/>
    <w:rsid w:val="00050A30"/>
    <w:rsid w:val="00050A73"/>
    <w:rsid w:val="00050C85"/>
    <w:rsid w:val="0005112B"/>
    <w:rsid w:val="00051346"/>
    <w:rsid w:val="000513E1"/>
    <w:rsid w:val="000515CD"/>
    <w:rsid w:val="0005166D"/>
    <w:rsid w:val="000517B4"/>
    <w:rsid w:val="00051BEA"/>
    <w:rsid w:val="00051C91"/>
    <w:rsid w:val="00051F97"/>
    <w:rsid w:val="00051FAE"/>
    <w:rsid w:val="00052196"/>
    <w:rsid w:val="0005284A"/>
    <w:rsid w:val="00053258"/>
    <w:rsid w:val="00053544"/>
    <w:rsid w:val="00053C54"/>
    <w:rsid w:val="0005407B"/>
    <w:rsid w:val="0005454F"/>
    <w:rsid w:val="00054976"/>
    <w:rsid w:val="000549D6"/>
    <w:rsid w:val="00054D40"/>
    <w:rsid w:val="00055A95"/>
    <w:rsid w:val="00055CCA"/>
    <w:rsid w:val="00055DDE"/>
    <w:rsid w:val="0005603A"/>
    <w:rsid w:val="00056049"/>
    <w:rsid w:val="000560F9"/>
    <w:rsid w:val="00056103"/>
    <w:rsid w:val="00056404"/>
    <w:rsid w:val="00056522"/>
    <w:rsid w:val="00056558"/>
    <w:rsid w:val="0005702A"/>
    <w:rsid w:val="000600C8"/>
    <w:rsid w:val="000606C2"/>
    <w:rsid w:val="00060A1B"/>
    <w:rsid w:val="00060B05"/>
    <w:rsid w:val="000612EC"/>
    <w:rsid w:val="00061311"/>
    <w:rsid w:val="0006160C"/>
    <w:rsid w:val="00061A4E"/>
    <w:rsid w:val="00061ACE"/>
    <w:rsid w:val="00061E9E"/>
    <w:rsid w:val="00062152"/>
    <w:rsid w:val="0006238C"/>
    <w:rsid w:val="0006248B"/>
    <w:rsid w:val="0006262B"/>
    <w:rsid w:val="0006299A"/>
    <w:rsid w:val="00063268"/>
    <w:rsid w:val="000633D3"/>
    <w:rsid w:val="00063A0E"/>
    <w:rsid w:val="00063B63"/>
    <w:rsid w:val="00063B98"/>
    <w:rsid w:val="00063EEE"/>
    <w:rsid w:val="000644A1"/>
    <w:rsid w:val="00064A5D"/>
    <w:rsid w:val="00064ACD"/>
    <w:rsid w:val="00064EB5"/>
    <w:rsid w:val="00065475"/>
    <w:rsid w:val="00065501"/>
    <w:rsid w:val="00066441"/>
    <w:rsid w:val="00066A50"/>
    <w:rsid w:val="00066B12"/>
    <w:rsid w:val="00066D0C"/>
    <w:rsid w:val="000672E1"/>
    <w:rsid w:val="000673F2"/>
    <w:rsid w:val="000673FA"/>
    <w:rsid w:val="000674F9"/>
    <w:rsid w:val="00067528"/>
    <w:rsid w:val="00067593"/>
    <w:rsid w:val="0006791A"/>
    <w:rsid w:val="00070071"/>
    <w:rsid w:val="00070207"/>
    <w:rsid w:val="00070732"/>
    <w:rsid w:val="0007123D"/>
    <w:rsid w:val="000715E6"/>
    <w:rsid w:val="0007199D"/>
    <w:rsid w:val="00072171"/>
    <w:rsid w:val="00072355"/>
    <w:rsid w:val="0007240F"/>
    <w:rsid w:val="00072429"/>
    <w:rsid w:val="00073256"/>
    <w:rsid w:val="00073892"/>
    <w:rsid w:val="00073AF3"/>
    <w:rsid w:val="00073CBE"/>
    <w:rsid w:val="00074001"/>
    <w:rsid w:val="00074509"/>
    <w:rsid w:val="00074590"/>
    <w:rsid w:val="00074CB3"/>
    <w:rsid w:val="00074DA2"/>
    <w:rsid w:val="0007520B"/>
    <w:rsid w:val="000753DA"/>
    <w:rsid w:val="0007600B"/>
    <w:rsid w:val="00076C7D"/>
    <w:rsid w:val="0007780D"/>
    <w:rsid w:val="000800A6"/>
    <w:rsid w:val="000803B4"/>
    <w:rsid w:val="0008073A"/>
    <w:rsid w:val="00080935"/>
    <w:rsid w:val="00081A4A"/>
    <w:rsid w:val="000823AA"/>
    <w:rsid w:val="0008243C"/>
    <w:rsid w:val="000829FA"/>
    <w:rsid w:val="0008363A"/>
    <w:rsid w:val="00083854"/>
    <w:rsid w:val="00083CAC"/>
    <w:rsid w:val="00083CBA"/>
    <w:rsid w:val="00084334"/>
    <w:rsid w:val="00084596"/>
    <w:rsid w:val="00084610"/>
    <w:rsid w:val="0008474A"/>
    <w:rsid w:val="000852F6"/>
    <w:rsid w:val="000855BC"/>
    <w:rsid w:val="00085836"/>
    <w:rsid w:val="0008604D"/>
    <w:rsid w:val="00086074"/>
    <w:rsid w:val="00086426"/>
    <w:rsid w:val="00086B28"/>
    <w:rsid w:val="0008737A"/>
    <w:rsid w:val="00087708"/>
    <w:rsid w:val="000903A7"/>
    <w:rsid w:val="000903FD"/>
    <w:rsid w:val="000904E2"/>
    <w:rsid w:val="00090B1A"/>
    <w:rsid w:val="00090BA9"/>
    <w:rsid w:val="00091D46"/>
    <w:rsid w:val="00092763"/>
    <w:rsid w:val="00092B34"/>
    <w:rsid w:val="00092E1D"/>
    <w:rsid w:val="00093792"/>
    <w:rsid w:val="00093AF8"/>
    <w:rsid w:val="0009418B"/>
    <w:rsid w:val="00094755"/>
    <w:rsid w:val="000948C2"/>
    <w:rsid w:val="00094B0E"/>
    <w:rsid w:val="00095136"/>
    <w:rsid w:val="00095506"/>
    <w:rsid w:val="00096049"/>
    <w:rsid w:val="000966B4"/>
    <w:rsid w:val="00096BBF"/>
    <w:rsid w:val="000976EA"/>
    <w:rsid w:val="00097D0E"/>
    <w:rsid w:val="000A0217"/>
    <w:rsid w:val="000A03CE"/>
    <w:rsid w:val="000A0564"/>
    <w:rsid w:val="000A05A3"/>
    <w:rsid w:val="000A09C6"/>
    <w:rsid w:val="000A0FC7"/>
    <w:rsid w:val="000A14E8"/>
    <w:rsid w:val="000A2121"/>
    <w:rsid w:val="000A238D"/>
    <w:rsid w:val="000A2430"/>
    <w:rsid w:val="000A28F4"/>
    <w:rsid w:val="000A2990"/>
    <w:rsid w:val="000A29BC"/>
    <w:rsid w:val="000A2ABE"/>
    <w:rsid w:val="000A2B1A"/>
    <w:rsid w:val="000A2F43"/>
    <w:rsid w:val="000A3475"/>
    <w:rsid w:val="000A369E"/>
    <w:rsid w:val="000A3BDB"/>
    <w:rsid w:val="000A3D87"/>
    <w:rsid w:val="000A44F8"/>
    <w:rsid w:val="000A4A0C"/>
    <w:rsid w:val="000A573D"/>
    <w:rsid w:val="000A57F4"/>
    <w:rsid w:val="000A58F9"/>
    <w:rsid w:val="000A5A47"/>
    <w:rsid w:val="000A5D90"/>
    <w:rsid w:val="000A654E"/>
    <w:rsid w:val="000A69EA"/>
    <w:rsid w:val="000A6D29"/>
    <w:rsid w:val="000A71F4"/>
    <w:rsid w:val="000A7773"/>
    <w:rsid w:val="000A7D52"/>
    <w:rsid w:val="000B0306"/>
    <w:rsid w:val="000B0507"/>
    <w:rsid w:val="000B08CB"/>
    <w:rsid w:val="000B146E"/>
    <w:rsid w:val="000B1928"/>
    <w:rsid w:val="000B196D"/>
    <w:rsid w:val="000B19F4"/>
    <w:rsid w:val="000B1AC6"/>
    <w:rsid w:val="000B1B9F"/>
    <w:rsid w:val="000B1E9A"/>
    <w:rsid w:val="000B2428"/>
    <w:rsid w:val="000B2F39"/>
    <w:rsid w:val="000B34A7"/>
    <w:rsid w:val="000B37DA"/>
    <w:rsid w:val="000B3BD5"/>
    <w:rsid w:val="000B3D38"/>
    <w:rsid w:val="000B4337"/>
    <w:rsid w:val="000B451C"/>
    <w:rsid w:val="000B46B9"/>
    <w:rsid w:val="000B50AD"/>
    <w:rsid w:val="000B589D"/>
    <w:rsid w:val="000B599F"/>
    <w:rsid w:val="000B613C"/>
    <w:rsid w:val="000B62FB"/>
    <w:rsid w:val="000B63D6"/>
    <w:rsid w:val="000B67B1"/>
    <w:rsid w:val="000B688B"/>
    <w:rsid w:val="000B69FF"/>
    <w:rsid w:val="000B6A11"/>
    <w:rsid w:val="000B6B44"/>
    <w:rsid w:val="000B6C55"/>
    <w:rsid w:val="000B74B1"/>
    <w:rsid w:val="000B762F"/>
    <w:rsid w:val="000B79D3"/>
    <w:rsid w:val="000C001A"/>
    <w:rsid w:val="000C020D"/>
    <w:rsid w:val="000C05CE"/>
    <w:rsid w:val="000C0795"/>
    <w:rsid w:val="000C0C76"/>
    <w:rsid w:val="000C1009"/>
    <w:rsid w:val="000C1365"/>
    <w:rsid w:val="000C1563"/>
    <w:rsid w:val="000C1B4F"/>
    <w:rsid w:val="000C1BF2"/>
    <w:rsid w:val="000C1E27"/>
    <w:rsid w:val="000C1FFB"/>
    <w:rsid w:val="000C2198"/>
    <w:rsid w:val="000C253B"/>
    <w:rsid w:val="000C2891"/>
    <w:rsid w:val="000C2AFA"/>
    <w:rsid w:val="000C2C16"/>
    <w:rsid w:val="000C2D53"/>
    <w:rsid w:val="000C2EAD"/>
    <w:rsid w:val="000C36E6"/>
    <w:rsid w:val="000C3868"/>
    <w:rsid w:val="000C3BA7"/>
    <w:rsid w:val="000C3C09"/>
    <w:rsid w:val="000C4CCD"/>
    <w:rsid w:val="000C4E24"/>
    <w:rsid w:val="000C578B"/>
    <w:rsid w:val="000C582F"/>
    <w:rsid w:val="000C58CF"/>
    <w:rsid w:val="000C5A27"/>
    <w:rsid w:val="000C5E6A"/>
    <w:rsid w:val="000C659A"/>
    <w:rsid w:val="000C683A"/>
    <w:rsid w:val="000C68CC"/>
    <w:rsid w:val="000C68DF"/>
    <w:rsid w:val="000C6A34"/>
    <w:rsid w:val="000C6C9F"/>
    <w:rsid w:val="000C725B"/>
    <w:rsid w:val="000C72DB"/>
    <w:rsid w:val="000C7380"/>
    <w:rsid w:val="000C7BDE"/>
    <w:rsid w:val="000D02E4"/>
    <w:rsid w:val="000D04F4"/>
    <w:rsid w:val="000D089B"/>
    <w:rsid w:val="000D0EA6"/>
    <w:rsid w:val="000D0ECC"/>
    <w:rsid w:val="000D1250"/>
    <w:rsid w:val="000D2413"/>
    <w:rsid w:val="000D2A27"/>
    <w:rsid w:val="000D2A50"/>
    <w:rsid w:val="000D2B19"/>
    <w:rsid w:val="000D3267"/>
    <w:rsid w:val="000D32F4"/>
    <w:rsid w:val="000D3859"/>
    <w:rsid w:val="000D387A"/>
    <w:rsid w:val="000D41B1"/>
    <w:rsid w:val="000D42D6"/>
    <w:rsid w:val="000D4333"/>
    <w:rsid w:val="000D491D"/>
    <w:rsid w:val="000D49C8"/>
    <w:rsid w:val="000D49E8"/>
    <w:rsid w:val="000D563D"/>
    <w:rsid w:val="000D5A94"/>
    <w:rsid w:val="000D5C22"/>
    <w:rsid w:val="000D6035"/>
    <w:rsid w:val="000D65D6"/>
    <w:rsid w:val="000D6896"/>
    <w:rsid w:val="000D6A22"/>
    <w:rsid w:val="000D6ACA"/>
    <w:rsid w:val="000D7315"/>
    <w:rsid w:val="000D741F"/>
    <w:rsid w:val="000D7511"/>
    <w:rsid w:val="000D7B59"/>
    <w:rsid w:val="000D7B92"/>
    <w:rsid w:val="000E06A8"/>
    <w:rsid w:val="000E0FEC"/>
    <w:rsid w:val="000E17DA"/>
    <w:rsid w:val="000E1BF2"/>
    <w:rsid w:val="000E1D76"/>
    <w:rsid w:val="000E224E"/>
    <w:rsid w:val="000E2AF0"/>
    <w:rsid w:val="000E2F0F"/>
    <w:rsid w:val="000E3853"/>
    <w:rsid w:val="000E3998"/>
    <w:rsid w:val="000E39A5"/>
    <w:rsid w:val="000E41C4"/>
    <w:rsid w:val="000E430E"/>
    <w:rsid w:val="000E46A3"/>
    <w:rsid w:val="000E4AC4"/>
    <w:rsid w:val="000E4E36"/>
    <w:rsid w:val="000E53F8"/>
    <w:rsid w:val="000E54C2"/>
    <w:rsid w:val="000E5734"/>
    <w:rsid w:val="000E57D6"/>
    <w:rsid w:val="000E59C5"/>
    <w:rsid w:val="000E6133"/>
    <w:rsid w:val="000E6450"/>
    <w:rsid w:val="000E659A"/>
    <w:rsid w:val="000E65E3"/>
    <w:rsid w:val="000E6BBF"/>
    <w:rsid w:val="000E6FF9"/>
    <w:rsid w:val="000E788E"/>
    <w:rsid w:val="000E7F7C"/>
    <w:rsid w:val="000F0A85"/>
    <w:rsid w:val="000F10F4"/>
    <w:rsid w:val="000F1948"/>
    <w:rsid w:val="000F2697"/>
    <w:rsid w:val="000F2BD3"/>
    <w:rsid w:val="000F2D4E"/>
    <w:rsid w:val="000F2EA7"/>
    <w:rsid w:val="000F2EC7"/>
    <w:rsid w:val="000F3EC8"/>
    <w:rsid w:val="000F428F"/>
    <w:rsid w:val="000F43D0"/>
    <w:rsid w:val="000F497A"/>
    <w:rsid w:val="000F4CEB"/>
    <w:rsid w:val="000F4FF8"/>
    <w:rsid w:val="000F511A"/>
    <w:rsid w:val="000F515D"/>
    <w:rsid w:val="000F5197"/>
    <w:rsid w:val="000F5714"/>
    <w:rsid w:val="000F596A"/>
    <w:rsid w:val="000F5A77"/>
    <w:rsid w:val="000F5AB0"/>
    <w:rsid w:val="000F5ADD"/>
    <w:rsid w:val="000F5BB5"/>
    <w:rsid w:val="000F6036"/>
    <w:rsid w:val="000F60D2"/>
    <w:rsid w:val="000F6297"/>
    <w:rsid w:val="000F650C"/>
    <w:rsid w:val="000F6790"/>
    <w:rsid w:val="000F68F5"/>
    <w:rsid w:val="000F6C9A"/>
    <w:rsid w:val="000F6F84"/>
    <w:rsid w:val="000F7906"/>
    <w:rsid w:val="000F7D11"/>
    <w:rsid w:val="0010016C"/>
    <w:rsid w:val="001009CD"/>
    <w:rsid w:val="001009FE"/>
    <w:rsid w:val="00100EB2"/>
    <w:rsid w:val="00101603"/>
    <w:rsid w:val="00101687"/>
    <w:rsid w:val="001016C8"/>
    <w:rsid w:val="001018BC"/>
    <w:rsid w:val="001019E0"/>
    <w:rsid w:val="00101C9D"/>
    <w:rsid w:val="00102815"/>
    <w:rsid w:val="00102A28"/>
    <w:rsid w:val="001032B8"/>
    <w:rsid w:val="0010430B"/>
    <w:rsid w:val="0010450E"/>
    <w:rsid w:val="00104530"/>
    <w:rsid w:val="00104F59"/>
    <w:rsid w:val="00105163"/>
    <w:rsid w:val="001051F8"/>
    <w:rsid w:val="0010541C"/>
    <w:rsid w:val="00105431"/>
    <w:rsid w:val="001054F3"/>
    <w:rsid w:val="001059B4"/>
    <w:rsid w:val="001059D0"/>
    <w:rsid w:val="00105B63"/>
    <w:rsid w:val="00105F24"/>
    <w:rsid w:val="001062FE"/>
    <w:rsid w:val="001064DF"/>
    <w:rsid w:val="001065A6"/>
    <w:rsid w:val="0010683F"/>
    <w:rsid w:val="00106A00"/>
    <w:rsid w:val="00106A91"/>
    <w:rsid w:val="001070F3"/>
    <w:rsid w:val="00107D2B"/>
    <w:rsid w:val="00107FF2"/>
    <w:rsid w:val="00110684"/>
    <w:rsid w:val="00110B1F"/>
    <w:rsid w:val="00110F88"/>
    <w:rsid w:val="00111209"/>
    <w:rsid w:val="00111409"/>
    <w:rsid w:val="00111C5F"/>
    <w:rsid w:val="001121A1"/>
    <w:rsid w:val="001121B2"/>
    <w:rsid w:val="001124E9"/>
    <w:rsid w:val="00113562"/>
    <w:rsid w:val="0011373F"/>
    <w:rsid w:val="001139AF"/>
    <w:rsid w:val="00113BEB"/>
    <w:rsid w:val="0011541B"/>
    <w:rsid w:val="00115719"/>
    <w:rsid w:val="00115E67"/>
    <w:rsid w:val="001161D6"/>
    <w:rsid w:val="00116CCC"/>
    <w:rsid w:val="0011782B"/>
    <w:rsid w:val="00117BB3"/>
    <w:rsid w:val="00117BEE"/>
    <w:rsid w:val="00117C23"/>
    <w:rsid w:val="001203BF"/>
    <w:rsid w:val="00120546"/>
    <w:rsid w:val="00120905"/>
    <w:rsid w:val="00120FD8"/>
    <w:rsid w:val="0012127D"/>
    <w:rsid w:val="0012145C"/>
    <w:rsid w:val="00121896"/>
    <w:rsid w:val="00121D6F"/>
    <w:rsid w:val="00121E05"/>
    <w:rsid w:val="00122586"/>
    <w:rsid w:val="0012265D"/>
    <w:rsid w:val="0012297E"/>
    <w:rsid w:val="00122B4C"/>
    <w:rsid w:val="00123329"/>
    <w:rsid w:val="0012369A"/>
    <w:rsid w:val="00123E7E"/>
    <w:rsid w:val="00123F5F"/>
    <w:rsid w:val="00124D3F"/>
    <w:rsid w:val="00124E12"/>
    <w:rsid w:val="00125514"/>
    <w:rsid w:val="001257C7"/>
    <w:rsid w:val="00125C88"/>
    <w:rsid w:val="00126123"/>
    <w:rsid w:val="0012713C"/>
    <w:rsid w:val="00127604"/>
    <w:rsid w:val="00127B78"/>
    <w:rsid w:val="001300B9"/>
    <w:rsid w:val="0013063B"/>
    <w:rsid w:val="00130969"/>
    <w:rsid w:val="00130E12"/>
    <w:rsid w:val="00132420"/>
    <w:rsid w:val="001326B8"/>
    <w:rsid w:val="001329B9"/>
    <w:rsid w:val="00132EBB"/>
    <w:rsid w:val="001332AA"/>
    <w:rsid w:val="00133442"/>
    <w:rsid w:val="00133832"/>
    <w:rsid w:val="001341F6"/>
    <w:rsid w:val="00134496"/>
    <w:rsid w:val="0013452C"/>
    <w:rsid w:val="0013453D"/>
    <w:rsid w:val="0013571D"/>
    <w:rsid w:val="00135762"/>
    <w:rsid w:val="001358F4"/>
    <w:rsid w:val="0013633A"/>
    <w:rsid w:val="00136729"/>
    <w:rsid w:val="001367FA"/>
    <w:rsid w:val="00136F7C"/>
    <w:rsid w:val="001374B1"/>
    <w:rsid w:val="001376F0"/>
    <w:rsid w:val="001378F0"/>
    <w:rsid w:val="00137996"/>
    <w:rsid w:val="00137A97"/>
    <w:rsid w:val="001400CE"/>
    <w:rsid w:val="001406BA"/>
    <w:rsid w:val="00140972"/>
    <w:rsid w:val="00140C69"/>
    <w:rsid w:val="0014105E"/>
    <w:rsid w:val="001412D5"/>
    <w:rsid w:val="001424C7"/>
    <w:rsid w:val="0014251C"/>
    <w:rsid w:val="00142B36"/>
    <w:rsid w:val="00142E17"/>
    <w:rsid w:val="001434B1"/>
    <w:rsid w:val="00143591"/>
    <w:rsid w:val="001438CF"/>
    <w:rsid w:val="00144318"/>
    <w:rsid w:val="00144876"/>
    <w:rsid w:val="00145492"/>
    <w:rsid w:val="0014587A"/>
    <w:rsid w:val="00146274"/>
    <w:rsid w:val="0014633E"/>
    <w:rsid w:val="00146945"/>
    <w:rsid w:val="00146DE9"/>
    <w:rsid w:val="001477EB"/>
    <w:rsid w:val="00147AFE"/>
    <w:rsid w:val="00147CC6"/>
    <w:rsid w:val="00150297"/>
    <w:rsid w:val="00150941"/>
    <w:rsid w:val="00150979"/>
    <w:rsid w:val="00150B22"/>
    <w:rsid w:val="00150EB1"/>
    <w:rsid w:val="00151446"/>
    <w:rsid w:val="00151627"/>
    <w:rsid w:val="001517E3"/>
    <w:rsid w:val="00152453"/>
    <w:rsid w:val="0015268A"/>
    <w:rsid w:val="001527AE"/>
    <w:rsid w:val="0015280C"/>
    <w:rsid w:val="00152909"/>
    <w:rsid w:val="0015294F"/>
    <w:rsid w:val="00152971"/>
    <w:rsid w:val="0015313D"/>
    <w:rsid w:val="001538FA"/>
    <w:rsid w:val="00153AFC"/>
    <w:rsid w:val="00153AFE"/>
    <w:rsid w:val="00153DFC"/>
    <w:rsid w:val="00154342"/>
    <w:rsid w:val="0015452C"/>
    <w:rsid w:val="00154B44"/>
    <w:rsid w:val="00154CE8"/>
    <w:rsid w:val="00154D64"/>
    <w:rsid w:val="001551C9"/>
    <w:rsid w:val="0015584F"/>
    <w:rsid w:val="00155A07"/>
    <w:rsid w:val="00155E25"/>
    <w:rsid w:val="00156191"/>
    <w:rsid w:val="001566D6"/>
    <w:rsid w:val="00156ADE"/>
    <w:rsid w:val="0015704E"/>
    <w:rsid w:val="00157170"/>
    <w:rsid w:val="001571F7"/>
    <w:rsid w:val="001572D0"/>
    <w:rsid w:val="0015742F"/>
    <w:rsid w:val="00157680"/>
    <w:rsid w:val="00157843"/>
    <w:rsid w:val="001579B3"/>
    <w:rsid w:val="00157BBF"/>
    <w:rsid w:val="00157C67"/>
    <w:rsid w:val="00160400"/>
    <w:rsid w:val="001607C2"/>
    <w:rsid w:val="001609D6"/>
    <w:rsid w:val="001612B7"/>
    <w:rsid w:val="001612E0"/>
    <w:rsid w:val="00161BE9"/>
    <w:rsid w:val="001628C7"/>
    <w:rsid w:val="00162C97"/>
    <w:rsid w:val="00162E71"/>
    <w:rsid w:val="001633C6"/>
    <w:rsid w:val="001634E3"/>
    <w:rsid w:val="00163963"/>
    <w:rsid w:val="00163BE5"/>
    <w:rsid w:val="00163C28"/>
    <w:rsid w:val="0016426B"/>
    <w:rsid w:val="00164938"/>
    <w:rsid w:val="001649ED"/>
    <w:rsid w:val="00165283"/>
    <w:rsid w:val="00165305"/>
    <w:rsid w:val="00165A99"/>
    <w:rsid w:val="00166463"/>
    <w:rsid w:val="001667EB"/>
    <w:rsid w:val="00166F94"/>
    <w:rsid w:val="00167046"/>
    <w:rsid w:val="00167BC4"/>
    <w:rsid w:val="00167F83"/>
    <w:rsid w:val="00170104"/>
    <w:rsid w:val="00170687"/>
    <w:rsid w:val="001706DA"/>
    <w:rsid w:val="00170789"/>
    <w:rsid w:val="00171D34"/>
    <w:rsid w:val="00171D4F"/>
    <w:rsid w:val="00171DE9"/>
    <w:rsid w:val="00171DFF"/>
    <w:rsid w:val="001729DE"/>
    <w:rsid w:val="00172E67"/>
    <w:rsid w:val="00173804"/>
    <w:rsid w:val="00173A31"/>
    <w:rsid w:val="00173E2F"/>
    <w:rsid w:val="00174105"/>
    <w:rsid w:val="0017471C"/>
    <w:rsid w:val="00174FB0"/>
    <w:rsid w:val="001752AF"/>
    <w:rsid w:val="00175597"/>
    <w:rsid w:val="0017562B"/>
    <w:rsid w:val="001756BB"/>
    <w:rsid w:val="0017583E"/>
    <w:rsid w:val="00175A14"/>
    <w:rsid w:val="00175AED"/>
    <w:rsid w:val="00175F4A"/>
    <w:rsid w:val="00175FB5"/>
    <w:rsid w:val="001761F5"/>
    <w:rsid w:val="00176261"/>
    <w:rsid w:val="0017635A"/>
    <w:rsid w:val="0017641D"/>
    <w:rsid w:val="00176679"/>
    <w:rsid w:val="0017678B"/>
    <w:rsid w:val="00176850"/>
    <w:rsid w:val="00177306"/>
    <w:rsid w:val="00177471"/>
    <w:rsid w:val="00177506"/>
    <w:rsid w:val="001776FA"/>
    <w:rsid w:val="00177887"/>
    <w:rsid w:val="001801EC"/>
    <w:rsid w:val="0018082A"/>
    <w:rsid w:val="00180BDB"/>
    <w:rsid w:val="00181210"/>
    <w:rsid w:val="0018125E"/>
    <w:rsid w:val="00181603"/>
    <w:rsid w:val="00181691"/>
    <w:rsid w:val="00181771"/>
    <w:rsid w:val="001818F8"/>
    <w:rsid w:val="00182069"/>
    <w:rsid w:val="00182BE7"/>
    <w:rsid w:val="00182E9F"/>
    <w:rsid w:val="00182ECD"/>
    <w:rsid w:val="001830D5"/>
    <w:rsid w:val="001833E3"/>
    <w:rsid w:val="00183A41"/>
    <w:rsid w:val="0018400D"/>
    <w:rsid w:val="00184893"/>
    <w:rsid w:val="00184CB6"/>
    <w:rsid w:val="00184F13"/>
    <w:rsid w:val="00185B7E"/>
    <w:rsid w:val="00186362"/>
    <w:rsid w:val="0018658E"/>
    <w:rsid w:val="001867A0"/>
    <w:rsid w:val="00186B35"/>
    <w:rsid w:val="00186BF8"/>
    <w:rsid w:val="00186C07"/>
    <w:rsid w:val="00187074"/>
    <w:rsid w:val="00187437"/>
    <w:rsid w:val="001874A9"/>
    <w:rsid w:val="001874C9"/>
    <w:rsid w:val="00187518"/>
    <w:rsid w:val="00187891"/>
    <w:rsid w:val="001901F8"/>
    <w:rsid w:val="00190651"/>
    <w:rsid w:val="001906FE"/>
    <w:rsid w:val="00190D98"/>
    <w:rsid w:val="00191444"/>
    <w:rsid w:val="00191807"/>
    <w:rsid w:val="00191ECD"/>
    <w:rsid w:val="00191EDE"/>
    <w:rsid w:val="001925B2"/>
    <w:rsid w:val="00192DDD"/>
    <w:rsid w:val="00192EAA"/>
    <w:rsid w:val="001930AF"/>
    <w:rsid w:val="001930B4"/>
    <w:rsid w:val="001931FC"/>
    <w:rsid w:val="001935B3"/>
    <w:rsid w:val="001939F1"/>
    <w:rsid w:val="00193C6B"/>
    <w:rsid w:val="00195197"/>
    <w:rsid w:val="001952B9"/>
    <w:rsid w:val="00195A68"/>
    <w:rsid w:val="00195AA7"/>
    <w:rsid w:val="00195E4F"/>
    <w:rsid w:val="00195FFF"/>
    <w:rsid w:val="001967E0"/>
    <w:rsid w:val="001968C5"/>
    <w:rsid w:val="0019705D"/>
    <w:rsid w:val="0019773D"/>
    <w:rsid w:val="001977BB"/>
    <w:rsid w:val="00197D3B"/>
    <w:rsid w:val="00197DB2"/>
    <w:rsid w:val="00197F15"/>
    <w:rsid w:val="001A07F3"/>
    <w:rsid w:val="001A0A99"/>
    <w:rsid w:val="001A0F58"/>
    <w:rsid w:val="001A15E7"/>
    <w:rsid w:val="001A1ED1"/>
    <w:rsid w:val="001A2120"/>
    <w:rsid w:val="001A289D"/>
    <w:rsid w:val="001A2C38"/>
    <w:rsid w:val="001A308B"/>
    <w:rsid w:val="001A30AF"/>
    <w:rsid w:val="001A345F"/>
    <w:rsid w:val="001A3559"/>
    <w:rsid w:val="001A3611"/>
    <w:rsid w:val="001A3BFF"/>
    <w:rsid w:val="001A42E5"/>
    <w:rsid w:val="001A4414"/>
    <w:rsid w:val="001A4B90"/>
    <w:rsid w:val="001A55BC"/>
    <w:rsid w:val="001A56A9"/>
    <w:rsid w:val="001A592E"/>
    <w:rsid w:val="001A5AF5"/>
    <w:rsid w:val="001A6239"/>
    <w:rsid w:val="001A62CF"/>
    <w:rsid w:val="001A6A53"/>
    <w:rsid w:val="001A6C7D"/>
    <w:rsid w:val="001A6F02"/>
    <w:rsid w:val="001A736D"/>
    <w:rsid w:val="001A782B"/>
    <w:rsid w:val="001A7846"/>
    <w:rsid w:val="001A78DF"/>
    <w:rsid w:val="001A7CD4"/>
    <w:rsid w:val="001A7FCA"/>
    <w:rsid w:val="001B0128"/>
    <w:rsid w:val="001B048D"/>
    <w:rsid w:val="001B073B"/>
    <w:rsid w:val="001B0797"/>
    <w:rsid w:val="001B0A74"/>
    <w:rsid w:val="001B0FE7"/>
    <w:rsid w:val="001B1144"/>
    <w:rsid w:val="001B1171"/>
    <w:rsid w:val="001B13F1"/>
    <w:rsid w:val="001B15FE"/>
    <w:rsid w:val="001B17B1"/>
    <w:rsid w:val="001B240D"/>
    <w:rsid w:val="001B2699"/>
    <w:rsid w:val="001B3161"/>
    <w:rsid w:val="001B3829"/>
    <w:rsid w:val="001B38AE"/>
    <w:rsid w:val="001B3ACD"/>
    <w:rsid w:val="001B3AEC"/>
    <w:rsid w:val="001B3FB2"/>
    <w:rsid w:val="001B428E"/>
    <w:rsid w:val="001B463A"/>
    <w:rsid w:val="001B46D8"/>
    <w:rsid w:val="001B4716"/>
    <w:rsid w:val="001B47C7"/>
    <w:rsid w:val="001B537A"/>
    <w:rsid w:val="001B595D"/>
    <w:rsid w:val="001B5DBD"/>
    <w:rsid w:val="001B5DF6"/>
    <w:rsid w:val="001B658F"/>
    <w:rsid w:val="001B6AE4"/>
    <w:rsid w:val="001B6F2A"/>
    <w:rsid w:val="001B7049"/>
    <w:rsid w:val="001B73BF"/>
    <w:rsid w:val="001B795F"/>
    <w:rsid w:val="001B7E91"/>
    <w:rsid w:val="001B7EAF"/>
    <w:rsid w:val="001C0286"/>
    <w:rsid w:val="001C076C"/>
    <w:rsid w:val="001C07DF"/>
    <w:rsid w:val="001C09FC"/>
    <w:rsid w:val="001C0C75"/>
    <w:rsid w:val="001C0FF9"/>
    <w:rsid w:val="001C1716"/>
    <w:rsid w:val="001C1947"/>
    <w:rsid w:val="001C1B1A"/>
    <w:rsid w:val="001C230D"/>
    <w:rsid w:val="001C2535"/>
    <w:rsid w:val="001C287F"/>
    <w:rsid w:val="001C28BC"/>
    <w:rsid w:val="001C2BC0"/>
    <w:rsid w:val="001C2D75"/>
    <w:rsid w:val="001C2E18"/>
    <w:rsid w:val="001C316C"/>
    <w:rsid w:val="001C33F8"/>
    <w:rsid w:val="001C35DF"/>
    <w:rsid w:val="001C3639"/>
    <w:rsid w:val="001C4616"/>
    <w:rsid w:val="001C4BE5"/>
    <w:rsid w:val="001C54C4"/>
    <w:rsid w:val="001C54C5"/>
    <w:rsid w:val="001C5747"/>
    <w:rsid w:val="001C5774"/>
    <w:rsid w:val="001C5C8D"/>
    <w:rsid w:val="001C61B7"/>
    <w:rsid w:val="001C65B7"/>
    <w:rsid w:val="001C66D3"/>
    <w:rsid w:val="001C6753"/>
    <w:rsid w:val="001C6A83"/>
    <w:rsid w:val="001C6C39"/>
    <w:rsid w:val="001C755A"/>
    <w:rsid w:val="001C78A6"/>
    <w:rsid w:val="001C7A1B"/>
    <w:rsid w:val="001C7FE2"/>
    <w:rsid w:val="001D016A"/>
    <w:rsid w:val="001D01A1"/>
    <w:rsid w:val="001D0C25"/>
    <w:rsid w:val="001D0EDD"/>
    <w:rsid w:val="001D16CE"/>
    <w:rsid w:val="001D1717"/>
    <w:rsid w:val="001D19A6"/>
    <w:rsid w:val="001D206F"/>
    <w:rsid w:val="001D26D6"/>
    <w:rsid w:val="001D35F7"/>
    <w:rsid w:val="001D376E"/>
    <w:rsid w:val="001D3B35"/>
    <w:rsid w:val="001D50E6"/>
    <w:rsid w:val="001D5590"/>
    <w:rsid w:val="001D5958"/>
    <w:rsid w:val="001D5ED4"/>
    <w:rsid w:val="001D619A"/>
    <w:rsid w:val="001D649C"/>
    <w:rsid w:val="001D6871"/>
    <w:rsid w:val="001D69CB"/>
    <w:rsid w:val="001D6CE1"/>
    <w:rsid w:val="001D6E09"/>
    <w:rsid w:val="001D7022"/>
    <w:rsid w:val="001D71A9"/>
    <w:rsid w:val="001D721A"/>
    <w:rsid w:val="001D7543"/>
    <w:rsid w:val="001D77FB"/>
    <w:rsid w:val="001D7D6F"/>
    <w:rsid w:val="001D7DB6"/>
    <w:rsid w:val="001D7EAE"/>
    <w:rsid w:val="001E0513"/>
    <w:rsid w:val="001E0620"/>
    <w:rsid w:val="001E0678"/>
    <w:rsid w:val="001E0790"/>
    <w:rsid w:val="001E0E9E"/>
    <w:rsid w:val="001E1C1E"/>
    <w:rsid w:val="001E22FA"/>
    <w:rsid w:val="001E26F1"/>
    <w:rsid w:val="001E2916"/>
    <w:rsid w:val="001E29E2"/>
    <w:rsid w:val="001E2FEC"/>
    <w:rsid w:val="001E3016"/>
    <w:rsid w:val="001E387D"/>
    <w:rsid w:val="001E3AAD"/>
    <w:rsid w:val="001E3AE1"/>
    <w:rsid w:val="001E3AFE"/>
    <w:rsid w:val="001E3CA8"/>
    <w:rsid w:val="001E3FCC"/>
    <w:rsid w:val="001E3FD1"/>
    <w:rsid w:val="001E4193"/>
    <w:rsid w:val="001E41D6"/>
    <w:rsid w:val="001E4A94"/>
    <w:rsid w:val="001E4FC1"/>
    <w:rsid w:val="001E530B"/>
    <w:rsid w:val="001E5B29"/>
    <w:rsid w:val="001E637A"/>
    <w:rsid w:val="001E68F2"/>
    <w:rsid w:val="001E6BCE"/>
    <w:rsid w:val="001E6F45"/>
    <w:rsid w:val="001E6FBA"/>
    <w:rsid w:val="001E710E"/>
    <w:rsid w:val="001E71A0"/>
    <w:rsid w:val="001E7386"/>
    <w:rsid w:val="001E75C5"/>
    <w:rsid w:val="001E77E9"/>
    <w:rsid w:val="001E7832"/>
    <w:rsid w:val="001E790D"/>
    <w:rsid w:val="001F0220"/>
    <w:rsid w:val="001F038E"/>
    <w:rsid w:val="001F039C"/>
    <w:rsid w:val="001F0A9D"/>
    <w:rsid w:val="001F0DFD"/>
    <w:rsid w:val="001F210B"/>
    <w:rsid w:val="001F25B7"/>
    <w:rsid w:val="001F26CE"/>
    <w:rsid w:val="001F2828"/>
    <w:rsid w:val="001F2C8D"/>
    <w:rsid w:val="001F353B"/>
    <w:rsid w:val="001F3686"/>
    <w:rsid w:val="001F3D4D"/>
    <w:rsid w:val="001F3DED"/>
    <w:rsid w:val="001F3FF3"/>
    <w:rsid w:val="001F4007"/>
    <w:rsid w:val="001F4E02"/>
    <w:rsid w:val="001F51C1"/>
    <w:rsid w:val="001F5A69"/>
    <w:rsid w:val="001F5B52"/>
    <w:rsid w:val="001F5EB4"/>
    <w:rsid w:val="001F5ED6"/>
    <w:rsid w:val="001F632F"/>
    <w:rsid w:val="001F64E8"/>
    <w:rsid w:val="001F771F"/>
    <w:rsid w:val="00200043"/>
    <w:rsid w:val="00200555"/>
    <w:rsid w:val="00200810"/>
    <w:rsid w:val="002009EA"/>
    <w:rsid w:val="00200D21"/>
    <w:rsid w:val="00200DDC"/>
    <w:rsid w:val="00200F6E"/>
    <w:rsid w:val="00200F7A"/>
    <w:rsid w:val="00201195"/>
    <w:rsid w:val="00201C48"/>
    <w:rsid w:val="00201CE7"/>
    <w:rsid w:val="0020352B"/>
    <w:rsid w:val="002036A5"/>
    <w:rsid w:val="00203951"/>
    <w:rsid w:val="00203CB0"/>
    <w:rsid w:val="00203E50"/>
    <w:rsid w:val="00204106"/>
    <w:rsid w:val="00204AF4"/>
    <w:rsid w:val="00204C6C"/>
    <w:rsid w:val="00205F26"/>
    <w:rsid w:val="002068D2"/>
    <w:rsid w:val="0020690A"/>
    <w:rsid w:val="00206B11"/>
    <w:rsid w:val="00206CC7"/>
    <w:rsid w:val="00206DC6"/>
    <w:rsid w:val="0020713D"/>
    <w:rsid w:val="002075F8"/>
    <w:rsid w:val="0020797E"/>
    <w:rsid w:val="00207AC9"/>
    <w:rsid w:val="00207B93"/>
    <w:rsid w:val="00207EBE"/>
    <w:rsid w:val="00207F18"/>
    <w:rsid w:val="0021000E"/>
    <w:rsid w:val="0021017A"/>
    <w:rsid w:val="002102E3"/>
    <w:rsid w:val="002102F8"/>
    <w:rsid w:val="00210641"/>
    <w:rsid w:val="002113EB"/>
    <w:rsid w:val="00211405"/>
    <w:rsid w:val="002116F1"/>
    <w:rsid w:val="0021175E"/>
    <w:rsid w:val="0021254F"/>
    <w:rsid w:val="002129A6"/>
    <w:rsid w:val="00212BBD"/>
    <w:rsid w:val="00212F03"/>
    <w:rsid w:val="00212F44"/>
    <w:rsid w:val="00213147"/>
    <w:rsid w:val="0021320E"/>
    <w:rsid w:val="00213317"/>
    <w:rsid w:val="00213431"/>
    <w:rsid w:val="002136E8"/>
    <w:rsid w:val="00213932"/>
    <w:rsid w:val="00213E8A"/>
    <w:rsid w:val="0021407C"/>
    <w:rsid w:val="0021477C"/>
    <w:rsid w:val="00214C80"/>
    <w:rsid w:val="0021509B"/>
    <w:rsid w:val="00215F3A"/>
    <w:rsid w:val="0021645E"/>
    <w:rsid w:val="002168E2"/>
    <w:rsid w:val="00216C56"/>
    <w:rsid w:val="0021786A"/>
    <w:rsid w:val="00217E46"/>
    <w:rsid w:val="00217E99"/>
    <w:rsid w:val="00217EFE"/>
    <w:rsid w:val="0022071B"/>
    <w:rsid w:val="0022094B"/>
    <w:rsid w:val="00220B4A"/>
    <w:rsid w:val="00220BA1"/>
    <w:rsid w:val="0022117F"/>
    <w:rsid w:val="002216FD"/>
    <w:rsid w:val="002218F1"/>
    <w:rsid w:val="00221C10"/>
    <w:rsid w:val="0022245B"/>
    <w:rsid w:val="00222548"/>
    <w:rsid w:val="002229DC"/>
    <w:rsid w:val="00222DFE"/>
    <w:rsid w:val="00222E27"/>
    <w:rsid w:val="00223589"/>
    <w:rsid w:val="00223915"/>
    <w:rsid w:val="00223EEA"/>
    <w:rsid w:val="00224379"/>
    <w:rsid w:val="00224FA5"/>
    <w:rsid w:val="002257CE"/>
    <w:rsid w:val="00225C05"/>
    <w:rsid w:val="00225E09"/>
    <w:rsid w:val="00225E44"/>
    <w:rsid w:val="002260B2"/>
    <w:rsid w:val="00226187"/>
    <w:rsid w:val="00226381"/>
    <w:rsid w:val="00226663"/>
    <w:rsid w:val="00226714"/>
    <w:rsid w:val="00226DA0"/>
    <w:rsid w:val="002276D1"/>
    <w:rsid w:val="00227917"/>
    <w:rsid w:val="00227A72"/>
    <w:rsid w:val="00227D4C"/>
    <w:rsid w:val="00230670"/>
    <w:rsid w:val="00230CC7"/>
    <w:rsid w:val="0023116C"/>
    <w:rsid w:val="002313D1"/>
    <w:rsid w:val="00232540"/>
    <w:rsid w:val="002325A1"/>
    <w:rsid w:val="0023285B"/>
    <w:rsid w:val="002329A3"/>
    <w:rsid w:val="00232F19"/>
    <w:rsid w:val="00233161"/>
    <w:rsid w:val="0023392E"/>
    <w:rsid w:val="00234224"/>
    <w:rsid w:val="00234463"/>
    <w:rsid w:val="002352FF"/>
    <w:rsid w:val="002358ED"/>
    <w:rsid w:val="00235C9C"/>
    <w:rsid w:val="00236239"/>
    <w:rsid w:val="00236243"/>
    <w:rsid w:val="002363DB"/>
    <w:rsid w:val="00236497"/>
    <w:rsid w:val="00236C8F"/>
    <w:rsid w:val="00236D97"/>
    <w:rsid w:val="0023735C"/>
    <w:rsid w:val="002373C5"/>
    <w:rsid w:val="00237592"/>
    <w:rsid w:val="002375ED"/>
    <w:rsid w:val="00237699"/>
    <w:rsid w:val="0023782F"/>
    <w:rsid w:val="0023789A"/>
    <w:rsid w:val="00237C66"/>
    <w:rsid w:val="002400C8"/>
    <w:rsid w:val="00240421"/>
    <w:rsid w:val="0024042A"/>
    <w:rsid w:val="002405FA"/>
    <w:rsid w:val="002406E6"/>
    <w:rsid w:val="0024086D"/>
    <w:rsid w:val="0024098C"/>
    <w:rsid w:val="00240AD2"/>
    <w:rsid w:val="00240D44"/>
    <w:rsid w:val="00240DF5"/>
    <w:rsid w:val="00242094"/>
    <w:rsid w:val="00242558"/>
    <w:rsid w:val="00242B95"/>
    <w:rsid w:val="00242F9A"/>
    <w:rsid w:val="002430F1"/>
    <w:rsid w:val="002436D8"/>
    <w:rsid w:val="00243873"/>
    <w:rsid w:val="0024421D"/>
    <w:rsid w:val="00244C1E"/>
    <w:rsid w:val="00244C95"/>
    <w:rsid w:val="00244DA9"/>
    <w:rsid w:val="0024503C"/>
    <w:rsid w:val="00245114"/>
    <w:rsid w:val="0024585C"/>
    <w:rsid w:val="00246573"/>
    <w:rsid w:val="00246C15"/>
    <w:rsid w:val="00246F7E"/>
    <w:rsid w:val="00247013"/>
    <w:rsid w:val="002472AF"/>
    <w:rsid w:val="0024776A"/>
    <w:rsid w:val="00247904"/>
    <w:rsid w:val="0024796A"/>
    <w:rsid w:val="002479BD"/>
    <w:rsid w:val="002502F1"/>
    <w:rsid w:val="00250334"/>
    <w:rsid w:val="0025046D"/>
    <w:rsid w:val="002508C7"/>
    <w:rsid w:val="00250BBF"/>
    <w:rsid w:val="00250BCC"/>
    <w:rsid w:val="00251252"/>
    <w:rsid w:val="002513E1"/>
    <w:rsid w:val="002518F6"/>
    <w:rsid w:val="00251F05"/>
    <w:rsid w:val="00252129"/>
    <w:rsid w:val="002524D1"/>
    <w:rsid w:val="002527B8"/>
    <w:rsid w:val="00252A09"/>
    <w:rsid w:val="002530A7"/>
    <w:rsid w:val="002530D9"/>
    <w:rsid w:val="0025348B"/>
    <w:rsid w:val="002536A7"/>
    <w:rsid w:val="0025392F"/>
    <w:rsid w:val="00253EB1"/>
    <w:rsid w:val="00254335"/>
    <w:rsid w:val="00254547"/>
    <w:rsid w:val="002547E4"/>
    <w:rsid w:val="00254BBD"/>
    <w:rsid w:val="00254DD8"/>
    <w:rsid w:val="00254DF4"/>
    <w:rsid w:val="0025545E"/>
    <w:rsid w:val="00255C7E"/>
    <w:rsid w:val="00255E51"/>
    <w:rsid w:val="00256106"/>
    <w:rsid w:val="002561FD"/>
    <w:rsid w:val="00256708"/>
    <w:rsid w:val="00256BAF"/>
    <w:rsid w:val="00256CB3"/>
    <w:rsid w:val="00257332"/>
    <w:rsid w:val="00257C36"/>
    <w:rsid w:val="00257F93"/>
    <w:rsid w:val="00257FFA"/>
    <w:rsid w:val="00260775"/>
    <w:rsid w:val="00260FEC"/>
    <w:rsid w:val="0026101F"/>
    <w:rsid w:val="00261076"/>
    <w:rsid w:val="00261992"/>
    <w:rsid w:val="00261F0D"/>
    <w:rsid w:val="002621CD"/>
    <w:rsid w:val="00262AAD"/>
    <w:rsid w:val="00262AE0"/>
    <w:rsid w:val="00262B31"/>
    <w:rsid w:val="00262C83"/>
    <w:rsid w:val="00262DBC"/>
    <w:rsid w:val="00263058"/>
    <w:rsid w:val="002630FA"/>
    <w:rsid w:val="00263117"/>
    <w:rsid w:val="0026324D"/>
    <w:rsid w:val="002633A0"/>
    <w:rsid w:val="002637AD"/>
    <w:rsid w:val="00263E82"/>
    <w:rsid w:val="002640EA"/>
    <w:rsid w:val="002641A3"/>
    <w:rsid w:val="0026473D"/>
    <w:rsid w:val="002647D9"/>
    <w:rsid w:val="00264B69"/>
    <w:rsid w:val="002655F0"/>
    <w:rsid w:val="00265C7F"/>
    <w:rsid w:val="00265E24"/>
    <w:rsid w:val="00266042"/>
    <w:rsid w:val="002667B2"/>
    <w:rsid w:val="00266AD9"/>
    <w:rsid w:val="00266C6D"/>
    <w:rsid w:val="00267464"/>
    <w:rsid w:val="00267508"/>
    <w:rsid w:val="00267910"/>
    <w:rsid w:val="00267AE5"/>
    <w:rsid w:val="00267B05"/>
    <w:rsid w:val="00267B14"/>
    <w:rsid w:val="002703EF"/>
    <w:rsid w:val="00270C53"/>
    <w:rsid w:val="00270F7F"/>
    <w:rsid w:val="0027121C"/>
    <w:rsid w:val="0027143E"/>
    <w:rsid w:val="00271496"/>
    <w:rsid w:val="00271AE9"/>
    <w:rsid w:val="00271E05"/>
    <w:rsid w:val="002725A0"/>
    <w:rsid w:val="00272FB5"/>
    <w:rsid w:val="00273186"/>
    <w:rsid w:val="002735C3"/>
    <w:rsid w:val="00273A26"/>
    <w:rsid w:val="00274698"/>
    <w:rsid w:val="00274B6D"/>
    <w:rsid w:val="00274D37"/>
    <w:rsid w:val="00274E74"/>
    <w:rsid w:val="002752AD"/>
    <w:rsid w:val="00275CB0"/>
    <w:rsid w:val="00275E16"/>
    <w:rsid w:val="00275EC6"/>
    <w:rsid w:val="00276F39"/>
    <w:rsid w:val="00276FFD"/>
    <w:rsid w:val="0027785A"/>
    <w:rsid w:val="0027798C"/>
    <w:rsid w:val="00277BD2"/>
    <w:rsid w:val="00277D7D"/>
    <w:rsid w:val="00277DB1"/>
    <w:rsid w:val="00277FAD"/>
    <w:rsid w:val="0028009F"/>
    <w:rsid w:val="00280188"/>
    <w:rsid w:val="002809F3"/>
    <w:rsid w:val="00280A0F"/>
    <w:rsid w:val="00280D99"/>
    <w:rsid w:val="002810B5"/>
    <w:rsid w:val="00281158"/>
    <w:rsid w:val="00281266"/>
    <w:rsid w:val="00281514"/>
    <w:rsid w:val="00281C50"/>
    <w:rsid w:val="00281DA3"/>
    <w:rsid w:val="00281FD8"/>
    <w:rsid w:val="0028205A"/>
    <w:rsid w:val="0028226A"/>
    <w:rsid w:val="0028228E"/>
    <w:rsid w:val="00282BA6"/>
    <w:rsid w:val="00283488"/>
    <w:rsid w:val="00283999"/>
    <w:rsid w:val="00283EBF"/>
    <w:rsid w:val="00284C29"/>
    <w:rsid w:val="00284FCF"/>
    <w:rsid w:val="0028553A"/>
    <w:rsid w:val="002857E3"/>
    <w:rsid w:val="002858CC"/>
    <w:rsid w:val="00285A33"/>
    <w:rsid w:val="00285D00"/>
    <w:rsid w:val="00286047"/>
    <w:rsid w:val="002861F3"/>
    <w:rsid w:val="00286DC9"/>
    <w:rsid w:val="002870D8"/>
    <w:rsid w:val="00287378"/>
    <w:rsid w:val="00287484"/>
    <w:rsid w:val="002875C4"/>
    <w:rsid w:val="00287790"/>
    <w:rsid w:val="002877C0"/>
    <w:rsid w:val="00287A45"/>
    <w:rsid w:val="00287FAA"/>
    <w:rsid w:val="00287FEE"/>
    <w:rsid w:val="0029035E"/>
    <w:rsid w:val="00290929"/>
    <w:rsid w:val="00290FD0"/>
    <w:rsid w:val="002914B8"/>
    <w:rsid w:val="00291AF8"/>
    <w:rsid w:val="00291FC1"/>
    <w:rsid w:val="00291FD8"/>
    <w:rsid w:val="00291FF6"/>
    <w:rsid w:val="00292100"/>
    <w:rsid w:val="00292302"/>
    <w:rsid w:val="002924C8"/>
    <w:rsid w:val="00292672"/>
    <w:rsid w:val="002926B6"/>
    <w:rsid w:val="002928F0"/>
    <w:rsid w:val="00292B2A"/>
    <w:rsid w:val="00292BBA"/>
    <w:rsid w:val="00292CB2"/>
    <w:rsid w:val="00292CD2"/>
    <w:rsid w:val="00292EE9"/>
    <w:rsid w:val="002934A4"/>
    <w:rsid w:val="00293593"/>
    <w:rsid w:val="00293FAF"/>
    <w:rsid w:val="002948D5"/>
    <w:rsid w:val="00294972"/>
    <w:rsid w:val="00294996"/>
    <w:rsid w:val="00294D90"/>
    <w:rsid w:val="002950BC"/>
    <w:rsid w:val="002954BB"/>
    <w:rsid w:val="002954F4"/>
    <w:rsid w:val="0029593D"/>
    <w:rsid w:val="00295B3C"/>
    <w:rsid w:val="00295C75"/>
    <w:rsid w:val="00295E7F"/>
    <w:rsid w:val="00295F40"/>
    <w:rsid w:val="00296272"/>
    <w:rsid w:val="00296843"/>
    <w:rsid w:val="00296968"/>
    <w:rsid w:val="00296B27"/>
    <w:rsid w:val="00296ECE"/>
    <w:rsid w:val="00297F76"/>
    <w:rsid w:val="002A01D3"/>
    <w:rsid w:val="002A058A"/>
    <w:rsid w:val="002A0606"/>
    <w:rsid w:val="002A0AD2"/>
    <w:rsid w:val="002A0AE5"/>
    <w:rsid w:val="002A0BBE"/>
    <w:rsid w:val="002A0FD2"/>
    <w:rsid w:val="002A16F5"/>
    <w:rsid w:val="002A1CD7"/>
    <w:rsid w:val="002A259D"/>
    <w:rsid w:val="002A266A"/>
    <w:rsid w:val="002A3326"/>
    <w:rsid w:val="002A3717"/>
    <w:rsid w:val="002A3737"/>
    <w:rsid w:val="002A39A9"/>
    <w:rsid w:val="002A4033"/>
    <w:rsid w:val="002A406F"/>
    <w:rsid w:val="002A4628"/>
    <w:rsid w:val="002A487F"/>
    <w:rsid w:val="002A49EB"/>
    <w:rsid w:val="002A4B0E"/>
    <w:rsid w:val="002A4D53"/>
    <w:rsid w:val="002A4FF0"/>
    <w:rsid w:val="002A579C"/>
    <w:rsid w:val="002A5944"/>
    <w:rsid w:val="002A5D00"/>
    <w:rsid w:val="002A64B8"/>
    <w:rsid w:val="002A7187"/>
    <w:rsid w:val="002A751D"/>
    <w:rsid w:val="002A7DB9"/>
    <w:rsid w:val="002B006D"/>
    <w:rsid w:val="002B00FC"/>
    <w:rsid w:val="002B0802"/>
    <w:rsid w:val="002B0BE7"/>
    <w:rsid w:val="002B0CA7"/>
    <w:rsid w:val="002B0E71"/>
    <w:rsid w:val="002B1059"/>
    <w:rsid w:val="002B113B"/>
    <w:rsid w:val="002B13A9"/>
    <w:rsid w:val="002B1659"/>
    <w:rsid w:val="002B1794"/>
    <w:rsid w:val="002B2327"/>
    <w:rsid w:val="002B27BD"/>
    <w:rsid w:val="002B2852"/>
    <w:rsid w:val="002B2ED1"/>
    <w:rsid w:val="002B309D"/>
    <w:rsid w:val="002B33E8"/>
    <w:rsid w:val="002B3ECD"/>
    <w:rsid w:val="002B406A"/>
    <w:rsid w:val="002B418C"/>
    <w:rsid w:val="002B51F5"/>
    <w:rsid w:val="002B53B6"/>
    <w:rsid w:val="002B5FF6"/>
    <w:rsid w:val="002B65D9"/>
    <w:rsid w:val="002B66F5"/>
    <w:rsid w:val="002B6BB5"/>
    <w:rsid w:val="002B6CF9"/>
    <w:rsid w:val="002B70E7"/>
    <w:rsid w:val="002B71CC"/>
    <w:rsid w:val="002B778B"/>
    <w:rsid w:val="002B77BE"/>
    <w:rsid w:val="002B78A4"/>
    <w:rsid w:val="002B7A57"/>
    <w:rsid w:val="002C03FB"/>
    <w:rsid w:val="002C050F"/>
    <w:rsid w:val="002C064B"/>
    <w:rsid w:val="002C0688"/>
    <w:rsid w:val="002C07D9"/>
    <w:rsid w:val="002C07F8"/>
    <w:rsid w:val="002C09CC"/>
    <w:rsid w:val="002C0A55"/>
    <w:rsid w:val="002C0D1F"/>
    <w:rsid w:val="002C108A"/>
    <w:rsid w:val="002C1174"/>
    <w:rsid w:val="002C11F2"/>
    <w:rsid w:val="002C1EE0"/>
    <w:rsid w:val="002C23CC"/>
    <w:rsid w:val="002C29AC"/>
    <w:rsid w:val="002C2F9C"/>
    <w:rsid w:val="002C30AB"/>
    <w:rsid w:val="002C30C8"/>
    <w:rsid w:val="002C3159"/>
    <w:rsid w:val="002C33A1"/>
    <w:rsid w:val="002C341F"/>
    <w:rsid w:val="002C391E"/>
    <w:rsid w:val="002C3A94"/>
    <w:rsid w:val="002C3E72"/>
    <w:rsid w:val="002C435D"/>
    <w:rsid w:val="002C4784"/>
    <w:rsid w:val="002C4884"/>
    <w:rsid w:val="002C49EC"/>
    <w:rsid w:val="002C4D68"/>
    <w:rsid w:val="002C4FFA"/>
    <w:rsid w:val="002C5401"/>
    <w:rsid w:val="002C560E"/>
    <w:rsid w:val="002C5B73"/>
    <w:rsid w:val="002C5BF5"/>
    <w:rsid w:val="002C65E5"/>
    <w:rsid w:val="002C686A"/>
    <w:rsid w:val="002C6CF1"/>
    <w:rsid w:val="002C72FE"/>
    <w:rsid w:val="002C73A2"/>
    <w:rsid w:val="002C7436"/>
    <w:rsid w:val="002C793F"/>
    <w:rsid w:val="002C7960"/>
    <w:rsid w:val="002C7DD8"/>
    <w:rsid w:val="002C7FDA"/>
    <w:rsid w:val="002D04BC"/>
    <w:rsid w:val="002D07FD"/>
    <w:rsid w:val="002D0924"/>
    <w:rsid w:val="002D093D"/>
    <w:rsid w:val="002D0B3A"/>
    <w:rsid w:val="002D12D9"/>
    <w:rsid w:val="002D12F8"/>
    <w:rsid w:val="002D1616"/>
    <w:rsid w:val="002D1EAB"/>
    <w:rsid w:val="002D2231"/>
    <w:rsid w:val="002D29B7"/>
    <w:rsid w:val="002D2AD4"/>
    <w:rsid w:val="002D2FFF"/>
    <w:rsid w:val="002D3015"/>
    <w:rsid w:val="002D3155"/>
    <w:rsid w:val="002D37F7"/>
    <w:rsid w:val="002D3998"/>
    <w:rsid w:val="002D3A76"/>
    <w:rsid w:val="002D3DDC"/>
    <w:rsid w:val="002D50E4"/>
    <w:rsid w:val="002D51AA"/>
    <w:rsid w:val="002D54FA"/>
    <w:rsid w:val="002D567B"/>
    <w:rsid w:val="002D5C75"/>
    <w:rsid w:val="002D615B"/>
    <w:rsid w:val="002D64D3"/>
    <w:rsid w:val="002D6524"/>
    <w:rsid w:val="002D741A"/>
    <w:rsid w:val="002D7504"/>
    <w:rsid w:val="002D7BCC"/>
    <w:rsid w:val="002E047A"/>
    <w:rsid w:val="002E047E"/>
    <w:rsid w:val="002E061C"/>
    <w:rsid w:val="002E0635"/>
    <w:rsid w:val="002E06E7"/>
    <w:rsid w:val="002E0C2D"/>
    <w:rsid w:val="002E0D0B"/>
    <w:rsid w:val="002E0F2D"/>
    <w:rsid w:val="002E18C3"/>
    <w:rsid w:val="002E1BA8"/>
    <w:rsid w:val="002E220A"/>
    <w:rsid w:val="002E25C9"/>
    <w:rsid w:val="002E2B3D"/>
    <w:rsid w:val="002E2B58"/>
    <w:rsid w:val="002E3611"/>
    <w:rsid w:val="002E3773"/>
    <w:rsid w:val="002E43DC"/>
    <w:rsid w:val="002E4B74"/>
    <w:rsid w:val="002E4CAE"/>
    <w:rsid w:val="002E515F"/>
    <w:rsid w:val="002E58B8"/>
    <w:rsid w:val="002E5CEB"/>
    <w:rsid w:val="002E637D"/>
    <w:rsid w:val="002E654F"/>
    <w:rsid w:val="002E6ABD"/>
    <w:rsid w:val="002E6CE8"/>
    <w:rsid w:val="002E6E1A"/>
    <w:rsid w:val="002E78F8"/>
    <w:rsid w:val="002F0534"/>
    <w:rsid w:val="002F067B"/>
    <w:rsid w:val="002F087C"/>
    <w:rsid w:val="002F08D9"/>
    <w:rsid w:val="002F10EF"/>
    <w:rsid w:val="002F1414"/>
    <w:rsid w:val="002F1D24"/>
    <w:rsid w:val="002F2C84"/>
    <w:rsid w:val="002F2D3B"/>
    <w:rsid w:val="002F2F09"/>
    <w:rsid w:val="002F3528"/>
    <w:rsid w:val="002F4000"/>
    <w:rsid w:val="002F4170"/>
    <w:rsid w:val="002F4275"/>
    <w:rsid w:val="002F4792"/>
    <w:rsid w:val="002F4811"/>
    <w:rsid w:val="002F49E3"/>
    <w:rsid w:val="002F4A60"/>
    <w:rsid w:val="002F5159"/>
    <w:rsid w:val="002F52C7"/>
    <w:rsid w:val="002F536A"/>
    <w:rsid w:val="002F545A"/>
    <w:rsid w:val="002F5704"/>
    <w:rsid w:val="002F5A83"/>
    <w:rsid w:val="002F5BDB"/>
    <w:rsid w:val="002F5C16"/>
    <w:rsid w:val="002F5CC8"/>
    <w:rsid w:val="002F6187"/>
    <w:rsid w:val="002F6410"/>
    <w:rsid w:val="002F6AC7"/>
    <w:rsid w:val="002F7110"/>
    <w:rsid w:val="002F734E"/>
    <w:rsid w:val="002F761D"/>
    <w:rsid w:val="003002CE"/>
    <w:rsid w:val="0030042F"/>
    <w:rsid w:val="003006FB"/>
    <w:rsid w:val="00300995"/>
    <w:rsid w:val="00300CAC"/>
    <w:rsid w:val="0030167A"/>
    <w:rsid w:val="00301A1C"/>
    <w:rsid w:val="003029F0"/>
    <w:rsid w:val="00302A83"/>
    <w:rsid w:val="00302FB0"/>
    <w:rsid w:val="003031F4"/>
    <w:rsid w:val="00303374"/>
    <w:rsid w:val="003035E2"/>
    <w:rsid w:val="00303BAF"/>
    <w:rsid w:val="0030415B"/>
    <w:rsid w:val="00304889"/>
    <w:rsid w:val="0030490C"/>
    <w:rsid w:val="003049CD"/>
    <w:rsid w:val="00304BA2"/>
    <w:rsid w:val="00304E00"/>
    <w:rsid w:val="00304F43"/>
    <w:rsid w:val="00305252"/>
    <w:rsid w:val="00305949"/>
    <w:rsid w:val="00305F26"/>
    <w:rsid w:val="003067A3"/>
    <w:rsid w:val="00306A59"/>
    <w:rsid w:val="00306E72"/>
    <w:rsid w:val="00307576"/>
    <w:rsid w:val="003076A5"/>
    <w:rsid w:val="00307A01"/>
    <w:rsid w:val="0031009D"/>
    <w:rsid w:val="003100F3"/>
    <w:rsid w:val="00310718"/>
    <w:rsid w:val="0031150E"/>
    <w:rsid w:val="00311768"/>
    <w:rsid w:val="003121E3"/>
    <w:rsid w:val="003129C1"/>
    <w:rsid w:val="00312A16"/>
    <w:rsid w:val="00312A88"/>
    <w:rsid w:val="00312C3F"/>
    <w:rsid w:val="00312F61"/>
    <w:rsid w:val="003131A7"/>
    <w:rsid w:val="0031328A"/>
    <w:rsid w:val="003148FD"/>
    <w:rsid w:val="00314A2F"/>
    <w:rsid w:val="00314E9D"/>
    <w:rsid w:val="00314EF0"/>
    <w:rsid w:val="003151B5"/>
    <w:rsid w:val="003152C0"/>
    <w:rsid w:val="0031552F"/>
    <w:rsid w:val="00315581"/>
    <w:rsid w:val="00315DBF"/>
    <w:rsid w:val="003163CB"/>
    <w:rsid w:val="00316704"/>
    <w:rsid w:val="00316CCE"/>
    <w:rsid w:val="00316DC6"/>
    <w:rsid w:val="003171C7"/>
    <w:rsid w:val="00317AA2"/>
    <w:rsid w:val="00317C65"/>
    <w:rsid w:val="00317EAA"/>
    <w:rsid w:val="00320E98"/>
    <w:rsid w:val="00321339"/>
    <w:rsid w:val="003213F5"/>
    <w:rsid w:val="00321765"/>
    <w:rsid w:val="00321ABC"/>
    <w:rsid w:val="00322595"/>
    <w:rsid w:val="00322723"/>
    <w:rsid w:val="00322AE4"/>
    <w:rsid w:val="00322EDB"/>
    <w:rsid w:val="00322EF6"/>
    <w:rsid w:val="00323042"/>
    <w:rsid w:val="003235FB"/>
    <w:rsid w:val="00323924"/>
    <w:rsid w:val="003239C3"/>
    <w:rsid w:val="00323C85"/>
    <w:rsid w:val="00324305"/>
    <w:rsid w:val="003245F4"/>
    <w:rsid w:val="0032466F"/>
    <w:rsid w:val="0032496A"/>
    <w:rsid w:val="00324AA8"/>
    <w:rsid w:val="00324F61"/>
    <w:rsid w:val="00325050"/>
    <w:rsid w:val="003250A1"/>
    <w:rsid w:val="0032517F"/>
    <w:rsid w:val="00325B3E"/>
    <w:rsid w:val="00326709"/>
    <w:rsid w:val="00326990"/>
    <w:rsid w:val="00326C6D"/>
    <w:rsid w:val="00327305"/>
    <w:rsid w:val="00327815"/>
    <w:rsid w:val="00327896"/>
    <w:rsid w:val="00327ACB"/>
    <w:rsid w:val="00327C42"/>
    <w:rsid w:val="00327CFA"/>
    <w:rsid w:val="00327D07"/>
    <w:rsid w:val="00327D3C"/>
    <w:rsid w:val="00330406"/>
    <w:rsid w:val="00330861"/>
    <w:rsid w:val="00330C81"/>
    <w:rsid w:val="00330FB7"/>
    <w:rsid w:val="0033194F"/>
    <w:rsid w:val="00331B3B"/>
    <w:rsid w:val="003328DF"/>
    <w:rsid w:val="00332933"/>
    <w:rsid w:val="003329E2"/>
    <w:rsid w:val="0033305D"/>
    <w:rsid w:val="003332B6"/>
    <w:rsid w:val="00333528"/>
    <w:rsid w:val="003335DB"/>
    <w:rsid w:val="00333790"/>
    <w:rsid w:val="00333E9E"/>
    <w:rsid w:val="00334A0B"/>
    <w:rsid w:val="00334DAF"/>
    <w:rsid w:val="00335582"/>
    <w:rsid w:val="00335634"/>
    <w:rsid w:val="00335AE4"/>
    <w:rsid w:val="00335B68"/>
    <w:rsid w:val="00335F49"/>
    <w:rsid w:val="00335F7F"/>
    <w:rsid w:val="003360BF"/>
    <w:rsid w:val="003364B4"/>
    <w:rsid w:val="003365E6"/>
    <w:rsid w:val="00336D89"/>
    <w:rsid w:val="00337737"/>
    <w:rsid w:val="003378BE"/>
    <w:rsid w:val="00337980"/>
    <w:rsid w:val="0034070E"/>
    <w:rsid w:val="0034095B"/>
    <w:rsid w:val="00340DA7"/>
    <w:rsid w:val="00340DE4"/>
    <w:rsid w:val="00340FBD"/>
    <w:rsid w:val="003413B8"/>
    <w:rsid w:val="003414B1"/>
    <w:rsid w:val="00341972"/>
    <w:rsid w:val="00342060"/>
    <w:rsid w:val="0034223A"/>
    <w:rsid w:val="003424D1"/>
    <w:rsid w:val="0034274A"/>
    <w:rsid w:val="00342D53"/>
    <w:rsid w:val="00342D83"/>
    <w:rsid w:val="00342DAF"/>
    <w:rsid w:val="00342DD0"/>
    <w:rsid w:val="00343770"/>
    <w:rsid w:val="00343A2E"/>
    <w:rsid w:val="00343BAA"/>
    <w:rsid w:val="00343C4D"/>
    <w:rsid w:val="00343E5E"/>
    <w:rsid w:val="00343F22"/>
    <w:rsid w:val="003445DA"/>
    <w:rsid w:val="003446B3"/>
    <w:rsid w:val="00344E12"/>
    <w:rsid w:val="00344E5C"/>
    <w:rsid w:val="0034516A"/>
    <w:rsid w:val="00345654"/>
    <w:rsid w:val="00345F48"/>
    <w:rsid w:val="003465FC"/>
    <w:rsid w:val="003467F3"/>
    <w:rsid w:val="00346A20"/>
    <w:rsid w:val="00346C61"/>
    <w:rsid w:val="00346EBE"/>
    <w:rsid w:val="00346ED7"/>
    <w:rsid w:val="003476C4"/>
    <w:rsid w:val="0034776C"/>
    <w:rsid w:val="00347782"/>
    <w:rsid w:val="003506D8"/>
    <w:rsid w:val="003508D0"/>
    <w:rsid w:val="0035096C"/>
    <w:rsid w:val="00350EF2"/>
    <w:rsid w:val="00351024"/>
    <w:rsid w:val="003510D0"/>
    <w:rsid w:val="00351426"/>
    <w:rsid w:val="003515C5"/>
    <w:rsid w:val="00351CFD"/>
    <w:rsid w:val="00351F6E"/>
    <w:rsid w:val="00352323"/>
    <w:rsid w:val="0035294A"/>
    <w:rsid w:val="00352B0E"/>
    <w:rsid w:val="00352F78"/>
    <w:rsid w:val="00353432"/>
    <w:rsid w:val="0035439A"/>
    <w:rsid w:val="003543AA"/>
    <w:rsid w:val="00354724"/>
    <w:rsid w:val="00354AC3"/>
    <w:rsid w:val="00355595"/>
    <w:rsid w:val="003555A9"/>
    <w:rsid w:val="0035588E"/>
    <w:rsid w:val="00355960"/>
    <w:rsid w:val="00356102"/>
    <w:rsid w:val="0035617E"/>
    <w:rsid w:val="00356819"/>
    <w:rsid w:val="00356F75"/>
    <w:rsid w:val="00357432"/>
    <w:rsid w:val="0035767A"/>
    <w:rsid w:val="00357F82"/>
    <w:rsid w:val="00357FE9"/>
    <w:rsid w:val="00360023"/>
    <w:rsid w:val="00360741"/>
    <w:rsid w:val="003609C6"/>
    <w:rsid w:val="00360A1E"/>
    <w:rsid w:val="00360A50"/>
    <w:rsid w:val="00360B35"/>
    <w:rsid w:val="00360D58"/>
    <w:rsid w:val="00360EF2"/>
    <w:rsid w:val="003614CC"/>
    <w:rsid w:val="00361876"/>
    <w:rsid w:val="00361D5A"/>
    <w:rsid w:val="00361FAC"/>
    <w:rsid w:val="00361FB0"/>
    <w:rsid w:val="0036247D"/>
    <w:rsid w:val="0036248D"/>
    <w:rsid w:val="003625E4"/>
    <w:rsid w:val="003629B2"/>
    <w:rsid w:val="0036316E"/>
    <w:rsid w:val="00363846"/>
    <w:rsid w:val="0036388E"/>
    <w:rsid w:val="00363903"/>
    <w:rsid w:val="00364437"/>
    <w:rsid w:val="00364750"/>
    <w:rsid w:val="00364BBD"/>
    <w:rsid w:val="00364F28"/>
    <w:rsid w:val="00364FC1"/>
    <w:rsid w:val="003654AC"/>
    <w:rsid w:val="00365799"/>
    <w:rsid w:val="00365F10"/>
    <w:rsid w:val="0036627C"/>
    <w:rsid w:val="00366AC7"/>
    <w:rsid w:val="00366D7E"/>
    <w:rsid w:val="00367B66"/>
    <w:rsid w:val="00367BEA"/>
    <w:rsid w:val="00367C99"/>
    <w:rsid w:val="00367CA1"/>
    <w:rsid w:val="00367D3C"/>
    <w:rsid w:val="00367EEF"/>
    <w:rsid w:val="003700A2"/>
    <w:rsid w:val="00370617"/>
    <w:rsid w:val="00370831"/>
    <w:rsid w:val="00370CBE"/>
    <w:rsid w:val="00371237"/>
    <w:rsid w:val="0037144D"/>
    <w:rsid w:val="0037156C"/>
    <w:rsid w:val="00371620"/>
    <w:rsid w:val="00371A22"/>
    <w:rsid w:val="00372148"/>
    <w:rsid w:val="00372579"/>
    <w:rsid w:val="00372878"/>
    <w:rsid w:val="00372B78"/>
    <w:rsid w:val="003730C0"/>
    <w:rsid w:val="0037328A"/>
    <w:rsid w:val="003735FD"/>
    <w:rsid w:val="0037360A"/>
    <w:rsid w:val="003736B4"/>
    <w:rsid w:val="00373A50"/>
    <w:rsid w:val="00373E7A"/>
    <w:rsid w:val="00374094"/>
    <w:rsid w:val="00374C3F"/>
    <w:rsid w:val="00374EEF"/>
    <w:rsid w:val="003753BC"/>
    <w:rsid w:val="00375577"/>
    <w:rsid w:val="00375615"/>
    <w:rsid w:val="00375C39"/>
    <w:rsid w:val="00375C57"/>
    <w:rsid w:val="00375F6A"/>
    <w:rsid w:val="00376328"/>
    <w:rsid w:val="00376476"/>
    <w:rsid w:val="003766D0"/>
    <w:rsid w:val="00376A18"/>
    <w:rsid w:val="00376BE6"/>
    <w:rsid w:val="003772C0"/>
    <w:rsid w:val="00377606"/>
    <w:rsid w:val="00377A1B"/>
    <w:rsid w:val="00377CBB"/>
    <w:rsid w:val="00377FF6"/>
    <w:rsid w:val="003800A5"/>
    <w:rsid w:val="0038088E"/>
    <w:rsid w:val="00380947"/>
    <w:rsid w:val="00380BB9"/>
    <w:rsid w:val="00380E07"/>
    <w:rsid w:val="00380F13"/>
    <w:rsid w:val="0038100C"/>
    <w:rsid w:val="00381362"/>
    <w:rsid w:val="003815DF"/>
    <w:rsid w:val="00381731"/>
    <w:rsid w:val="00381F86"/>
    <w:rsid w:val="0038219B"/>
    <w:rsid w:val="003827CF"/>
    <w:rsid w:val="00382B76"/>
    <w:rsid w:val="00383C35"/>
    <w:rsid w:val="00383F10"/>
    <w:rsid w:val="0038422E"/>
    <w:rsid w:val="00384354"/>
    <w:rsid w:val="00384756"/>
    <w:rsid w:val="00384767"/>
    <w:rsid w:val="003859D2"/>
    <w:rsid w:val="00385CC0"/>
    <w:rsid w:val="00386107"/>
    <w:rsid w:val="00386200"/>
    <w:rsid w:val="00386567"/>
    <w:rsid w:val="003865A7"/>
    <w:rsid w:val="003871C2"/>
    <w:rsid w:val="0038790E"/>
    <w:rsid w:val="00387DE9"/>
    <w:rsid w:val="0039094A"/>
    <w:rsid w:val="00390DF7"/>
    <w:rsid w:val="003910E3"/>
    <w:rsid w:val="003912AE"/>
    <w:rsid w:val="00391AFF"/>
    <w:rsid w:val="003921C3"/>
    <w:rsid w:val="003922DB"/>
    <w:rsid w:val="00392891"/>
    <w:rsid w:val="00392913"/>
    <w:rsid w:val="00392A67"/>
    <w:rsid w:val="00393622"/>
    <w:rsid w:val="00393BD2"/>
    <w:rsid w:val="00393BF7"/>
    <w:rsid w:val="00393EDC"/>
    <w:rsid w:val="0039404F"/>
    <w:rsid w:val="00394082"/>
    <w:rsid w:val="003943FA"/>
    <w:rsid w:val="0039480D"/>
    <w:rsid w:val="00394AA6"/>
    <w:rsid w:val="00395094"/>
    <w:rsid w:val="00395927"/>
    <w:rsid w:val="00395A84"/>
    <w:rsid w:val="00395CE6"/>
    <w:rsid w:val="00396492"/>
    <w:rsid w:val="00396B81"/>
    <w:rsid w:val="00397082"/>
    <w:rsid w:val="0039756B"/>
    <w:rsid w:val="003977BA"/>
    <w:rsid w:val="00397FE2"/>
    <w:rsid w:val="003A0216"/>
    <w:rsid w:val="003A0586"/>
    <w:rsid w:val="003A0A65"/>
    <w:rsid w:val="003A0C02"/>
    <w:rsid w:val="003A1327"/>
    <w:rsid w:val="003A143A"/>
    <w:rsid w:val="003A150A"/>
    <w:rsid w:val="003A1874"/>
    <w:rsid w:val="003A2308"/>
    <w:rsid w:val="003A2482"/>
    <w:rsid w:val="003A2D17"/>
    <w:rsid w:val="003A37B0"/>
    <w:rsid w:val="003A3949"/>
    <w:rsid w:val="003A3D13"/>
    <w:rsid w:val="003A4134"/>
    <w:rsid w:val="003A45DB"/>
    <w:rsid w:val="003A481E"/>
    <w:rsid w:val="003A4864"/>
    <w:rsid w:val="003A4F62"/>
    <w:rsid w:val="003A4F9C"/>
    <w:rsid w:val="003A5002"/>
    <w:rsid w:val="003A5417"/>
    <w:rsid w:val="003A542B"/>
    <w:rsid w:val="003A5610"/>
    <w:rsid w:val="003A5843"/>
    <w:rsid w:val="003A5D52"/>
    <w:rsid w:val="003A5F5A"/>
    <w:rsid w:val="003A60E2"/>
    <w:rsid w:val="003A613F"/>
    <w:rsid w:val="003A63D5"/>
    <w:rsid w:val="003A660B"/>
    <w:rsid w:val="003A687E"/>
    <w:rsid w:val="003A689D"/>
    <w:rsid w:val="003A6921"/>
    <w:rsid w:val="003A6927"/>
    <w:rsid w:val="003A6E4D"/>
    <w:rsid w:val="003A7910"/>
    <w:rsid w:val="003A7C9B"/>
    <w:rsid w:val="003B0021"/>
    <w:rsid w:val="003B00FF"/>
    <w:rsid w:val="003B0365"/>
    <w:rsid w:val="003B0631"/>
    <w:rsid w:val="003B09C4"/>
    <w:rsid w:val="003B0DF9"/>
    <w:rsid w:val="003B1E9D"/>
    <w:rsid w:val="003B2061"/>
    <w:rsid w:val="003B2233"/>
    <w:rsid w:val="003B39C0"/>
    <w:rsid w:val="003B4117"/>
    <w:rsid w:val="003B4612"/>
    <w:rsid w:val="003B4644"/>
    <w:rsid w:val="003B47C7"/>
    <w:rsid w:val="003B4A44"/>
    <w:rsid w:val="003B4BD7"/>
    <w:rsid w:val="003B4D08"/>
    <w:rsid w:val="003B4F3A"/>
    <w:rsid w:val="003B563B"/>
    <w:rsid w:val="003B579A"/>
    <w:rsid w:val="003B5A2F"/>
    <w:rsid w:val="003B5D19"/>
    <w:rsid w:val="003B64DF"/>
    <w:rsid w:val="003B65D7"/>
    <w:rsid w:val="003B6810"/>
    <w:rsid w:val="003B6A22"/>
    <w:rsid w:val="003B6ADF"/>
    <w:rsid w:val="003B7C5D"/>
    <w:rsid w:val="003B7FE5"/>
    <w:rsid w:val="003C01EA"/>
    <w:rsid w:val="003C050A"/>
    <w:rsid w:val="003C070A"/>
    <w:rsid w:val="003C0D5A"/>
    <w:rsid w:val="003C0E2A"/>
    <w:rsid w:val="003C1280"/>
    <w:rsid w:val="003C12B5"/>
    <w:rsid w:val="003C190E"/>
    <w:rsid w:val="003C19EE"/>
    <w:rsid w:val="003C2181"/>
    <w:rsid w:val="003C2584"/>
    <w:rsid w:val="003C259A"/>
    <w:rsid w:val="003C2A01"/>
    <w:rsid w:val="003C2B9C"/>
    <w:rsid w:val="003C2D30"/>
    <w:rsid w:val="003C2D43"/>
    <w:rsid w:val="003C3591"/>
    <w:rsid w:val="003C3E0F"/>
    <w:rsid w:val="003C3EEE"/>
    <w:rsid w:val="003C40B7"/>
    <w:rsid w:val="003C42D1"/>
    <w:rsid w:val="003C4E9B"/>
    <w:rsid w:val="003C4FB7"/>
    <w:rsid w:val="003C4FC8"/>
    <w:rsid w:val="003C50EE"/>
    <w:rsid w:val="003C5C3A"/>
    <w:rsid w:val="003C640F"/>
    <w:rsid w:val="003C65E4"/>
    <w:rsid w:val="003C6DE9"/>
    <w:rsid w:val="003C7A56"/>
    <w:rsid w:val="003C7DF3"/>
    <w:rsid w:val="003D04CD"/>
    <w:rsid w:val="003D09BA"/>
    <w:rsid w:val="003D0FEF"/>
    <w:rsid w:val="003D11E7"/>
    <w:rsid w:val="003D1A58"/>
    <w:rsid w:val="003D21E9"/>
    <w:rsid w:val="003D241A"/>
    <w:rsid w:val="003D25B8"/>
    <w:rsid w:val="003D2638"/>
    <w:rsid w:val="003D293B"/>
    <w:rsid w:val="003D2AFC"/>
    <w:rsid w:val="003D2EEE"/>
    <w:rsid w:val="003D334B"/>
    <w:rsid w:val="003D3355"/>
    <w:rsid w:val="003D38E9"/>
    <w:rsid w:val="003D3B7D"/>
    <w:rsid w:val="003D3C7B"/>
    <w:rsid w:val="003D3D14"/>
    <w:rsid w:val="003D4062"/>
    <w:rsid w:val="003D4641"/>
    <w:rsid w:val="003D48CD"/>
    <w:rsid w:val="003D4B4D"/>
    <w:rsid w:val="003D5134"/>
    <w:rsid w:val="003D5303"/>
    <w:rsid w:val="003D59A8"/>
    <w:rsid w:val="003D5B46"/>
    <w:rsid w:val="003D5CFE"/>
    <w:rsid w:val="003D67FD"/>
    <w:rsid w:val="003D6DBF"/>
    <w:rsid w:val="003D752D"/>
    <w:rsid w:val="003D75CC"/>
    <w:rsid w:val="003D78BE"/>
    <w:rsid w:val="003D793B"/>
    <w:rsid w:val="003D7AE9"/>
    <w:rsid w:val="003D7DC1"/>
    <w:rsid w:val="003D7E29"/>
    <w:rsid w:val="003E005F"/>
    <w:rsid w:val="003E028C"/>
    <w:rsid w:val="003E0443"/>
    <w:rsid w:val="003E09E3"/>
    <w:rsid w:val="003E0BDB"/>
    <w:rsid w:val="003E130A"/>
    <w:rsid w:val="003E1430"/>
    <w:rsid w:val="003E1611"/>
    <w:rsid w:val="003E28A1"/>
    <w:rsid w:val="003E2A0F"/>
    <w:rsid w:val="003E2B86"/>
    <w:rsid w:val="003E3532"/>
    <w:rsid w:val="003E4F54"/>
    <w:rsid w:val="003E4FC3"/>
    <w:rsid w:val="003E50B5"/>
    <w:rsid w:val="003E50DC"/>
    <w:rsid w:val="003E51B0"/>
    <w:rsid w:val="003E59D7"/>
    <w:rsid w:val="003E5B5B"/>
    <w:rsid w:val="003E5C48"/>
    <w:rsid w:val="003E5FE7"/>
    <w:rsid w:val="003E606D"/>
    <w:rsid w:val="003E6465"/>
    <w:rsid w:val="003E664C"/>
    <w:rsid w:val="003E698C"/>
    <w:rsid w:val="003E7070"/>
    <w:rsid w:val="003E71E7"/>
    <w:rsid w:val="003E75F4"/>
    <w:rsid w:val="003E779E"/>
    <w:rsid w:val="003F050E"/>
    <w:rsid w:val="003F069D"/>
    <w:rsid w:val="003F0C74"/>
    <w:rsid w:val="003F176E"/>
    <w:rsid w:val="003F1A31"/>
    <w:rsid w:val="003F1EA8"/>
    <w:rsid w:val="003F276C"/>
    <w:rsid w:val="003F2E6F"/>
    <w:rsid w:val="003F3095"/>
    <w:rsid w:val="003F36B2"/>
    <w:rsid w:val="003F3CFE"/>
    <w:rsid w:val="003F3D9B"/>
    <w:rsid w:val="003F4025"/>
    <w:rsid w:val="003F4315"/>
    <w:rsid w:val="003F44E1"/>
    <w:rsid w:val="003F462A"/>
    <w:rsid w:val="003F4CE8"/>
    <w:rsid w:val="003F545A"/>
    <w:rsid w:val="003F55B8"/>
    <w:rsid w:val="003F560B"/>
    <w:rsid w:val="003F564B"/>
    <w:rsid w:val="003F58A9"/>
    <w:rsid w:val="003F5B06"/>
    <w:rsid w:val="003F5B51"/>
    <w:rsid w:val="003F5C4B"/>
    <w:rsid w:val="003F5E67"/>
    <w:rsid w:val="003F63BB"/>
    <w:rsid w:val="003F6BC1"/>
    <w:rsid w:val="003F6C4E"/>
    <w:rsid w:val="003F6D01"/>
    <w:rsid w:val="003F744D"/>
    <w:rsid w:val="003F78D7"/>
    <w:rsid w:val="003F78E2"/>
    <w:rsid w:val="003F7924"/>
    <w:rsid w:val="003F7B11"/>
    <w:rsid w:val="003F7DC0"/>
    <w:rsid w:val="003F7EE7"/>
    <w:rsid w:val="00400145"/>
    <w:rsid w:val="004009AE"/>
    <w:rsid w:val="00400B2A"/>
    <w:rsid w:val="00400D69"/>
    <w:rsid w:val="00400E94"/>
    <w:rsid w:val="0040187F"/>
    <w:rsid w:val="00401E8E"/>
    <w:rsid w:val="00401EC9"/>
    <w:rsid w:val="00402000"/>
    <w:rsid w:val="004021CC"/>
    <w:rsid w:val="00402207"/>
    <w:rsid w:val="00403014"/>
    <w:rsid w:val="0040302C"/>
    <w:rsid w:val="00403072"/>
    <w:rsid w:val="004030EE"/>
    <w:rsid w:val="00403441"/>
    <w:rsid w:val="004038E4"/>
    <w:rsid w:val="00403C6C"/>
    <w:rsid w:val="004041E6"/>
    <w:rsid w:val="00405238"/>
    <w:rsid w:val="0040549A"/>
    <w:rsid w:val="0040554A"/>
    <w:rsid w:val="0040565C"/>
    <w:rsid w:val="00405786"/>
    <w:rsid w:val="00406014"/>
    <w:rsid w:val="004062CD"/>
    <w:rsid w:val="00406392"/>
    <w:rsid w:val="0040688D"/>
    <w:rsid w:val="00406C36"/>
    <w:rsid w:val="00406DAD"/>
    <w:rsid w:val="0040711A"/>
    <w:rsid w:val="00407258"/>
    <w:rsid w:val="0040732B"/>
    <w:rsid w:val="004075D1"/>
    <w:rsid w:val="00407980"/>
    <w:rsid w:val="00407DF1"/>
    <w:rsid w:val="00410582"/>
    <w:rsid w:val="00410917"/>
    <w:rsid w:val="00410C4D"/>
    <w:rsid w:val="00411223"/>
    <w:rsid w:val="00411E22"/>
    <w:rsid w:val="0041209B"/>
    <w:rsid w:val="0041214B"/>
    <w:rsid w:val="0041290A"/>
    <w:rsid w:val="00412AA8"/>
    <w:rsid w:val="00412B29"/>
    <w:rsid w:val="0041305A"/>
    <w:rsid w:val="00413466"/>
    <w:rsid w:val="00413C01"/>
    <w:rsid w:val="00413D09"/>
    <w:rsid w:val="00414404"/>
    <w:rsid w:val="004145A4"/>
    <w:rsid w:val="00414987"/>
    <w:rsid w:val="00414CDD"/>
    <w:rsid w:val="00415130"/>
    <w:rsid w:val="004162C0"/>
    <w:rsid w:val="0041645B"/>
    <w:rsid w:val="00416CB0"/>
    <w:rsid w:val="00417555"/>
    <w:rsid w:val="00417769"/>
    <w:rsid w:val="0041779F"/>
    <w:rsid w:val="004177F0"/>
    <w:rsid w:val="00417996"/>
    <w:rsid w:val="00417ADE"/>
    <w:rsid w:val="00417C76"/>
    <w:rsid w:val="00417CC1"/>
    <w:rsid w:val="00420574"/>
    <w:rsid w:val="004209C6"/>
    <w:rsid w:val="00420B49"/>
    <w:rsid w:val="00420BF9"/>
    <w:rsid w:val="00421276"/>
    <w:rsid w:val="00421311"/>
    <w:rsid w:val="00421489"/>
    <w:rsid w:val="004215CF"/>
    <w:rsid w:val="004216B7"/>
    <w:rsid w:val="004218D3"/>
    <w:rsid w:val="00421EBB"/>
    <w:rsid w:val="00421F0A"/>
    <w:rsid w:val="004226FC"/>
    <w:rsid w:val="00422BC2"/>
    <w:rsid w:val="00422CC9"/>
    <w:rsid w:val="0042327D"/>
    <w:rsid w:val="00423333"/>
    <w:rsid w:val="00423E64"/>
    <w:rsid w:val="0042440B"/>
    <w:rsid w:val="004245CE"/>
    <w:rsid w:val="00424792"/>
    <w:rsid w:val="00424A28"/>
    <w:rsid w:val="00424B4B"/>
    <w:rsid w:val="00424BF3"/>
    <w:rsid w:val="00424BFC"/>
    <w:rsid w:val="00424C61"/>
    <w:rsid w:val="00426213"/>
    <w:rsid w:val="004262BB"/>
    <w:rsid w:val="004264BF"/>
    <w:rsid w:val="00426A34"/>
    <w:rsid w:val="00426B86"/>
    <w:rsid w:val="00426C60"/>
    <w:rsid w:val="00426DE9"/>
    <w:rsid w:val="00426E49"/>
    <w:rsid w:val="00427321"/>
    <w:rsid w:val="00427BAF"/>
    <w:rsid w:val="00427FC6"/>
    <w:rsid w:val="00430006"/>
    <w:rsid w:val="004301DC"/>
    <w:rsid w:val="00430223"/>
    <w:rsid w:val="004306FE"/>
    <w:rsid w:val="004308E4"/>
    <w:rsid w:val="004308F7"/>
    <w:rsid w:val="00430AA1"/>
    <w:rsid w:val="00430D11"/>
    <w:rsid w:val="00430F70"/>
    <w:rsid w:val="004314A7"/>
    <w:rsid w:val="004314F0"/>
    <w:rsid w:val="0043187E"/>
    <w:rsid w:val="004319FB"/>
    <w:rsid w:val="00431CCD"/>
    <w:rsid w:val="00432111"/>
    <w:rsid w:val="004331C5"/>
    <w:rsid w:val="0043328C"/>
    <w:rsid w:val="004336C0"/>
    <w:rsid w:val="0043419F"/>
    <w:rsid w:val="00434A38"/>
    <w:rsid w:val="00434AD9"/>
    <w:rsid w:val="00434E32"/>
    <w:rsid w:val="00435144"/>
    <w:rsid w:val="0043518C"/>
    <w:rsid w:val="004353A2"/>
    <w:rsid w:val="004355F9"/>
    <w:rsid w:val="00435641"/>
    <w:rsid w:val="0043589F"/>
    <w:rsid w:val="00435B35"/>
    <w:rsid w:val="00435CDD"/>
    <w:rsid w:val="00435F7E"/>
    <w:rsid w:val="0043605B"/>
    <w:rsid w:val="00436452"/>
    <w:rsid w:val="004365AB"/>
    <w:rsid w:val="004368F0"/>
    <w:rsid w:val="00436BD8"/>
    <w:rsid w:val="00436F94"/>
    <w:rsid w:val="0043740E"/>
    <w:rsid w:val="00437743"/>
    <w:rsid w:val="0043796F"/>
    <w:rsid w:val="00437C34"/>
    <w:rsid w:val="00437D43"/>
    <w:rsid w:val="00437F11"/>
    <w:rsid w:val="004402BA"/>
    <w:rsid w:val="00440715"/>
    <w:rsid w:val="00441B78"/>
    <w:rsid w:val="00441C9A"/>
    <w:rsid w:val="00442100"/>
    <w:rsid w:val="00442F86"/>
    <w:rsid w:val="00443419"/>
    <w:rsid w:val="00444D9A"/>
    <w:rsid w:val="00444DA9"/>
    <w:rsid w:val="00444E37"/>
    <w:rsid w:val="00444FBF"/>
    <w:rsid w:val="00445027"/>
    <w:rsid w:val="00445145"/>
    <w:rsid w:val="00445A4B"/>
    <w:rsid w:val="004466B2"/>
    <w:rsid w:val="004466EB"/>
    <w:rsid w:val="0044677E"/>
    <w:rsid w:val="00446AA9"/>
    <w:rsid w:val="0044705D"/>
    <w:rsid w:val="00447660"/>
    <w:rsid w:val="00447A45"/>
    <w:rsid w:val="00447A69"/>
    <w:rsid w:val="00447A81"/>
    <w:rsid w:val="004501BC"/>
    <w:rsid w:val="00450479"/>
    <w:rsid w:val="00450A17"/>
    <w:rsid w:val="00450C96"/>
    <w:rsid w:val="00450D33"/>
    <w:rsid w:val="00451489"/>
    <w:rsid w:val="00451872"/>
    <w:rsid w:val="004518A4"/>
    <w:rsid w:val="004519FB"/>
    <w:rsid w:val="00451AD7"/>
    <w:rsid w:val="00451D33"/>
    <w:rsid w:val="00451E56"/>
    <w:rsid w:val="00452D98"/>
    <w:rsid w:val="00452DF9"/>
    <w:rsid w:val="004530A0"/>
    <w:rsid w:val="00453D17"/>
    <w:rsid w:val="00453E48"/>
    <w:rsid w:val="00454866"/>
    <w:rsid w:val="004548D1"/>
    <w:rsid w:val="00454AF6"/>
    <w:rsid w:val="00454EEE"/>
    <w:rsid w:val="00455238"/>
    <w:rsid w:val="0045547C"/>
    <w:rsid w:val="00455A67"/>
    <w:rsid w:val="004561DD"/>
    <w:rsid w:val="0045657D"/>
    <w:rsid w:val="004565C3"/>
    <w:rsid w:val="00456B0C"/>
    <w:rsid w:val="00456DCF"/>
    <w:rsid w:val="004573F5"/>
    <w:rsid w:val="00457B48"/>
    <w:rsid w:val="00457C72"/>
    <w:rsid w:val="004600C0"/>
    <w:rsid w:val="00460517"/>
    <w:rsid w:val="0046056F"/>
    <w:rsid w:val="004608D3"/>
    <w:rsid w:val="00460C35"/>
    <w:rsid w:val="004612DC"/>
    <w:rsid w:val="0046183C"/>
    <w:rsid w:val="00461CB4"/>
    <w:rsid w:val="00461F7B"/>
    <w:rsid w:val="004622FC"/>
    <w:rsid w:val="00462EC2"/>
    <w:rsid w:val="00463126"/>
    <w:rsid w:val="0046345B"/>
    <w:rsid w:val="00463641"/>
    <w:rsid w:val="004646B5"/>
    <w:rsid w:val="004648E8"/>
    <w:rsid w:val="00464D1C"/>
    <w:rsid w:val="00464EB6"/>
    <w:rsid w:val="00465098"/>
    <w:rsid w:val="004652D1"/>
    <w:rsid w:val="00465977"/>
    <w:rsid w:val="004661CC"/>
    <w:rsid w:val="00466250"/>
    <w:rsid w:val="004662B0"/>
    <w:rsid w:val="00466946"/>
    <w:rsid w:val="004673FF"/>
    <w:rsid w:val="00467536"/>
    <w:rsid w:val="00467BE6"/>
    <w:rsid w:val="00467D24"/>
    <w:rsid w:val="00467F27"/>
    <w:rsid w:val="004702D9"/>
    <w:rsid w:val="004702FD"/>
    <w:rsid w:val="004703B5"/>
    <w:rsid w:val="004704C3"/>
    <w:rsid w:val="004704EE"/>
    <w:rsid w:val="00470507"/>
    <w:rsid w:val="00470556"/>
    <w:rsid w:val="00470718"/>
    <w:rsid w:val="00470C19"/>
    <w:rsid w:val="00470D5B"/>
    <w:rsid w:val="00471359"/>
    <w:rsid w:val="00471CBC"/>
    <w:rsid w:val="004720B3"/>
    <w:rsid w:val="0047220D"/>
    <w:rsid w:val="00472255"/>
    <w:rsid w:val="004729A3"/>
    <w:rsid w:val="00472B4C"/>
    <w:rsid w:val="00472F28"/>
    <w:rsid w:val="0047310C"/>
    <w:rsid w:val="004731C8"/>
    <w:rsid w:val="00473604"/>
    <w:rsid w:val="00473772"/>
    <w:rsid w:val="00473890"/>
    <w:rsid w:val="00473914"/>
    <w:rsid w:val="00474534"/>
    <w:rsid w:val="00474FC0"/>
    <w:rsid w:val="00475649"/>
    <w:rsid w:val="00475F73"/>
    <w:rsid w:val="00476161"/>
    <w:rsid w:val="00476267"/>
    <w:rsid w:val="004765D1"/>
    <w:rsid w:val="00476640"/>
    <w:rsid w:val="00476677"/>
    <w:rsid w:val="004768C3"/>
    <w:rsid w:val="00476973"/>
    <w:rsid w:val="00476B11"/>
    <w:rsid w:val="00476B26"/>
    <w:rsid w:val="00476BB2"/>
    <w:rsid w:val="0047745E"/>
    <w:rsid w:val="00477581"/>
    <w:rsid w:val="0047790B"/>
    <w:rsid w:val="00480A75"/>
    <w:rsid w:val="00480CC0"/>
    <w:rsid w:val="00480DCF"/>
    <w:rsid w:val="00481093"/>
    <w:rsid w:val="00481CEC"/>
    <w:rsid w:val="00481D6B"/>
    <w:rsid w:val="00481DBE"/>
    <w:rsid w:val="00481F7B"/>
    <w:rsid w:val="00482192"/>
    <w:rsid w:val="00482282"/>
    <w:rsid w:val="004827A5"/>
    <w:rsid w:val="00482B73"/>
    <w:rsid w:val="004830F3"/>
    <w:rsid w:val="00483780"/>
    <w:rsid w:val="00483847"/>
    <w:rsid w:val="00483948"/>
    <w:rsid w:val="00483A04"/>
    <w:rsid w:val="00484D18"/>
    <w:rsid w:val="004856C9"/>
    <w:rsid w:val="00485CBD"/>
    <w:rsid w:val="00485E3F"/>
    <w:rsid w:val="00485FC6"/>
    <w:rsid w:val="00485FDA"/>
    <w:rsid w:val="00487E40"/>
    <w:rsid w:val="00487EC1"/>
    <w:rsid w:val="00490205"/>
    <w:rsid w:val="0049054E"/>
    <w:rsid w:val="00490552"/>
    <w:rsid w:val="00490999"/>
    <w:rsid w:val="00490B34"/>
    <w:rsid w:val="00490DDB"/>
    <w:rsid w:val="004913BB"/>
    <w:rsid w:val="00491843"/>
    <w:rsid w:val="00491B6F"/>
    <w:rsid w:val="00492F57"/>
    <w:rsid w:val="004932CB"/>
    <w:rsid w:val="00493375"/>
    <w:rsid w:val="00494309"/>
    <w:rsid w:val="00494624"/>
    <w:rsid w:val="00494664"/>
    <w:rsid w:val="00494962"/>
    <w:rsid w:val="00494AEC"/>
    <w:rsid w:val="0049541F"/>
    <w:rsid w:val="0049559F"/>
    <w:rsid w:val="00495D8B"/>
    <w:rsid w:val="00495F67"/>
    <w:rsid w:val="004960DD"/>
    <w:rsid w:val="0049615F"/>
    <w:rsid w:val="00496206"/>
    <w:rsid w:val="004969F9"/>
    <w:rsid w:val="00496C9A"/>
    <w:rsid w:val="004970C7"/>
    <w:rsid w:val="004972AA"/>
    <w:rsid w:val="004978DE"/>
    <w:rsid w:val="00497FF2"/>
    <w:rsid w:val="004A0A47"/>
    <w:rsid w:val="004A10C0"/>
    <w:rsid w:val="004A11A9"/>
    <w:rsid w:val="004A12C5"/>
    <w:rsid w:val="004A137E"/>
    <w:rsid w:val="004A17A4"/>
    <w:rsid w:val="004A1CA6"/>
    <w:rsid w:val="004A1D95"/>
    <w:rsid w:val="004A2092"/>
    <w:rsid w:val="004A2489"/>
    <w:rsid w:val="004A2FB9"/>
    <w:rsid w:val="004A2FE0"/>
    <w:rsid w:val="004A3178"/>
    <w:rsid w:val="004A3596"/>
    <w:rsid w:val="004A39B1"/>
    <w:rsid w:val="004A3B8F"/>
    <w:rsid w:val="004A3C63"/>
    <w:rsid w:val="004A44E1"/>
    <w:rsid w:val="004A46CA"/>
    <w:rsid w:val="004A4787"/>
    <w:rsid w:val="004A486F"/>
    <w:rsid w:val="004A4E56"/>
    <w:rsid w:val="004A4F28"/>
    <w:rsid w:val="004A57D5"/>
    <w:rsid w:val="004A5B25"/>
    <w:rsid w:val="004A5F0B"/>
    <w:rsid w:val="004A6724"/>
    <w:rsid w:val="004A6824"/>
    <w:rsid w:val="004A6839"/>
    <w:rsid w:val="004A6E76"/>
    <w:rsid w:val="004A70BC"/>
    <w:rsid w:val="004A71F9"/>
    <w:rsid w:val="004A7B9C"/>
    <w:rsid w:val="004A7D89"/>
    <w:rsid w:val="004A7F9A"/>
    <w:rsid w:val="004B002C"/>
    <w:rsid w:val="004B02C9"/>
    <w:rsid w:val="004B039E"/>
    <w:rsid w:val="004B0762"/>
    <w:rsid w:val="004B0DC4"/>
    <w:rsid w:val="004B12EB"/>
    <w:rsid w:val="004B15E5"/>
    <w:rsid w:val="004B1858"/>
    <w:rsid w:val="004B186A"/>
    <w:rsid w:val="004B198B"/>
    <w:rsid w:val="004B1F95"/>
    <w:rsid w:val="004B21FF"/>
    <w:rsid w:val="004B228D"/>
    <w:rsid w:val="004B2E30"/>
    <w:rsid w:val="004B31B3"/>
    <w:rsid w:val="004B3CAB"/>
    <w:rsid w:val="004B3CB6"/>
    <w:rsid w:val="004B5C74"/>
    <w:rsid w:val="004B5D5F"/>
    <w:rsid w:val="004B607A"/>
    <w:rsid w:val="004B612E"/>
    <w:rsid w:val="004B642B"/>
    <w:rsid w:val="004B65EE"/>
    <w:rsid w:val="004B6859"/>
    <w:rsid w:val="004B6A68"/>
    <w:rsid w:val="004B6CF7"/>
    <w:rsid w:val="004B714F"/>
    <w:rsid w:val="004C021B"/>
    <w:rsid w:val="004C03BE"/>
    <w:rsid w:val="004C0447"/>
    <w:rsid w:val="004C0C7A"/>
    <w:rsid w:val="004C1034"/>
    <w:rsid w:val="004C165C"/>
    <w:rsid w:val="004C18FA"/>
    <w:rsid w:val="004C1DE0"/>
    <w:rsid w:val="004C2139"/>
    <w:rsid w:val="004C26E2"/>
    <w:rsid w:val="004C271F"/>
    <w:rsid w:val="004C29CB"/>
    <w:rsid w:val="004C29F0"/>
    <w:rsid w:val="004C2B5E"/>
    <w:rsid w:val="004C3253"/>
    <w:rsid w:val="004C36DB"/>
    <w:rsid w:val="004C4321"/>
    <w:rsid w:val="004C45DE"/>
    <w:rsid w:val="004C4B33"/>
    <w:rsid w:val="004C5C4F"/>
    <w:rsid w:val="004C5E03"/>
    <w:rsid w:val="004C608E"/>
    <w:rsid w:val="004C6236"/>
    <w:rsid w:val="004C62C5"/>
    <w:rsid w:val="004C66FD"/>
    <w:rsid w:val="004C684D"/>
    <w:rsid w:val="004C6A77"/>
    <w:rsid w:val="004C6C53"/>
    <w:rsid w:val="004C703B"/>
    <w:rsid w:val="004C71EB"/>
    <w:rsid w:val="004C7925"/>
    <w:rsid w:val="004C79A4"/>
    <w:rsid w:val="004C7B58"/>
    <w:rsid w:val="004C7BF5"/>
    <w:rsid w:val="004C7D5E"/>
    <w:rsid w:val="004C7DAF"/>
    <w:rsid w:val="004C7EE1"/>
    <w:rsid w:val="004C7F41"/>
    <w:rsid w:val="004D01A2"/>
    <w:rsid w:val="004D0C97"/>
    <w:rsid w:val="004D0E5F"/>
    <w:rsid w:val="004D1074"/>
    <w:rsid w:val="004D15EB"/>
    <w:rsid w:val="004D1615"/>
    <w:rsid w:val="004D2096"/>
    <w:rsid w:val="004D22C4"/>
    <w:rsid w:val="004D269B"/>
    <w:rsid w:val="004D2767"/>
    <w:rsid w:val="004D2848"/>
    <w:rsid w:val="004D29D0"/>
    <w:rsid w:val="004D2F52"/>
    <w:rsid w:val="004D3197"/>
    <w:rsid w:val="004D325A"/>
    <w:rsid w:val="004D3DB9"/>
    <w:rsid w:val="004D4619"/>
    <w:rsid w:val="004D4BA1"/>
    <w:rsid w:val="004D5251"/>
    <w:rsid w:val="004D57FC"/>
    <w:rsid w:val="004D5C8A"/>
    <w:rsid w:val="004D5CA1"/>
    <w:rsid w:val="004D63AC"/>
    <w:rsid w:val="004D693A"/>
    <w:rsid w:val="004D712F"/>
    <w:rsid w:val="004D7DCB"/>
    <w:rsid w:val="004E0217"/>
    <w:rsid w:val="004E120B"/>
    <w:rsid w:val="004E1693"/>
    <w:rsid w:val="004E17E1"/>
    <w:rsid w:val="004E1825"/>
    <w:rsid w:val="004E1EFC"/>
    <w:rsid w:val="004E26B9"/>
    <w:rsid w:val="004E28ED"/>
    <w:rsid w:val="004E2AA3"/>
    <w:rsid w:val="004E2AB6"/>
    <w:rsid w:val="004E3397"/>
    <w:rsid w:val="004E384E"/>
    <w:rsid w:val="004E3970"/>
    <w:rsid w:val="004E44C0"/>
    <w:rsid w:val="004E49A4"/>
    <w:rsid w:val="004E49E3"/>
    <w:rsid w:val="004E4AD6"/>
    <w:rsid w:val="004E517E"/>
    <w:rsid w:val="004E5233"/>
    <w:rsid w:val="004E52F2"/>
    <w:rsid w:val="004E55A6"/>
    <w:rsid w:val="004E5B1F"/>
    <w:rsid w:val="004E5C26"/>
    <w:rsid w:val="004E5C31"/>
    <w:rsid w:val="004E6090"/>
    <w:rsid w:val="004E61DE"/>
    <w:rsid w:val="004E63DD"/>
    <w:rsid w:val="004E69D6"/>
    <w:rsid w:val="004E69D9"/>
    <w:rsid w:val="004E6D1E"/>
    <w:rsid w:val="004E7130"/>
    <w:rsid w:val="004E7427"/>
    <w:rsid w:val="004E7520"/>
    <w:rsid w:val="004F02A1"/>
    <w:rsid w:val="004F04EF"/>
    <w:rsid w:val="004F08EC"/>
    <w:rsid w:val="004F1364"/>
    <w:rsid w:val="004F14C5"/>
    <w:rsid w:val="004F14E8"/>
    <w:rsid w:val="004F1738"/>
    <w:rsid w:val="004F19A4"/>
    <w:rsid w:val="004F19CF"/>
    <w:rsid w:val="004F1B27"/>
    <w:rsid w:val="004F1B6C"/>
    <w:rsid w:val="004F1D1E"/>
    <w:rsid w:val="004F281F"/>
    <w:rsid w:val="004F2955"/>
    <w:rsid w:val="004F2D07"/>
    <w:rsid w:val="004F2F59"/>
    <w:rsid w:val="004F3ABD"/>
    <w:rsid w:val="004F3D36"/>
    <w:rsid w:val="004F3D70"/>
    <w:rsid w:val="004F4420"/>
    <w:rsid w:val="004F4800"/>
    <w:rsid w:val="004F4E4F"/>
    <w:rsid w:val="004F51B5"/>
    <w:rsid w:val="004F53C0"/>
    <w:rsid w:val="004F5477"/>
    <w:rsid w:val="004F5752"/>
    <w:rsid w:val="004F5A72"/>
    <w:rsid w:val="004F673B"/>
    <w:rsid w:val="004F6761"/>
    <w:rsid w:val="004F70C1"/>
    <w:rsid w:val="004F71AC"/>
    <w:rsid w:val="005000D6"/>
    <w:rsid w:val="005001F9"/>
    <w:rsid w:val="005006C0"/>
    <w:rsid w:val="00500DC8"/>
    <w:rsid w:val="005013BE"/>
    <w:rsid w:val="0050153B"/>
    <w:rsid w:val="00501667"/>
    <w:rsid w:val="00501A57"/>
    <w:rsid w:val="00501A78"/>
    <w:rsid w:val="00501ADE"/>
    <w:rsid w:val="005022E0"/>
    <w:rsid w:val="00502558"/>
    <w:rsid w:val="00502627"/>
    <w:rsid w:val="005030FA"/>
    <w:rsid w:val="0050349F"/>
    <w:rsid w:val="005034EE"/>
    <w:rsid w:val="005035DF"/>
    <w:rsid w:val="00503662"/>
    <w:rsid w:val="00503728"/>
    <w:rsid w:val="005039E6"/>
    <w:rsid w:val="00503D8B"/>
    <w:rsid w:val="005040FA"/>
    <w:rsid w:val="00504217"/>
    <w:rsid w:val="00504294"/>
    <w:rsid w:val="00504408"/>
    <w:rsid w:val="00504814"/>
    <w:rsid w:val="00504FBC"/>
    <w:rsid w:val="0050554C"/>
    <w:rsid w:val="005055B1"/>
    <w:rsid w:val="0050575E"/>
    <w:rsid w:val="005058E6"/>
    <w:rsid w:val="00505C7A"/>
    <w:rsid w:val="00506207"/>
    <w:rsid w:val="00506C45"/>
    <w:rsid w:val="00506DC2"/>
    <w:rsid w:val="005070ED"/>
    <w:rsid w:val="00507898"/>
    <w:rsid w:val="00510043"/>
    <w:rsid w:val="00510374"/>
    <w:rsid w:val="005108E0"/>
    <w:rsid w:val="00510A59"/>
    <w:rsid w:val="00510AA3"/>
    <w:rsid w:val="00510B42"/>
    <w:rsid w:val="00511315"/>
    <w:rsid w:val="005113C7"/>
    <w:rsid w:val="00511408"/>
    <w:rsid w:val="005119CA"/>
    <w:rsid w:val="00511A9A"/>
    <w:rsid w:val="00511FF7"/>
    <w:rsid w:val="0051200C"/>
    <w:rsid w:val="00512305"/>
    <w:rsid w:val="0051310C"/>
    <w:rsid w:val="00513282"/>
    <w:rsid w:val="0051337F"/>
    <w:rsid w:val="0051352D"/>
    <w:rsid w:val="00513605"/>
    <w:rsid w:val="00513C9F"/>
    <w:rsid w:val="00513D3E"/>
    <w:rsid w:val="0051438C"/>
    <w:rsid w:val="005143E2"/>
    <w:rsid w:val="005146F6"/>
    <w:rsid w:val="0051476B"/>
    <w:rsid w:val="005147F5"/>
    <w:rsid w:val="00514EF0"/>
    <w:rsid w:val="00514F41"/>
    <w:rsid w:val="005152DE"/>
    <w:rsid w:val="005154E5"/>
    <w:rsid w:val="0051551C"/>
    <w:rsid w:val="00515636"/>
    <w:rsid w:val="00515B79"/>
    <w:rsid w:val="00516150"/>
    <w:rsid w:val="00516152"/>
    <w:rsid w:val="00516420"/>
    <w:rsid w:val="00516711"/>
    <w:rsid w:val="0051682E"/>
    <w:rsid w:val="0051695A"/>
    <w:rsid w:val="00516E9D"/>
    <w:rsid w:val="005170E4"/>
    <w:rsid w:val="00517238"/>
    <w:rsid w:val="00517A24"/>
    <w:rsid w:val="0052014B"/>
    <w:rsid w:val="0052024D"/>
    <w:rsid w:val="00520831"/>
    <w:rsid w:val="00520C1A"/>
    <w:rsid w:val="00520D7F"/>
    <w:rsid w:val="00521C5C"/>
    <w:rsid w:val="00521C62"/>
    <w:rsid w:val="00521D72"/>
    <w:rsid w:val="005221AB"/>
    <w:rsid w:val="0052235F"/>
    <w:rsid w:val="005223C3"/>
    <w:rsid w:val="005223C4"/>
    <w:rsid w:val="0052244C"/>
    <w:rsid w:val="0052269A"/>
    <w:rsid w:val="005228CB"/>
    <w:rsid w:val="00522A33"/>
    <w:rsid w:val="00522CB4"/>
    <w:rsid w:val="00522D06"/>
    <w:rsid w:val="00523073"/>
    <w:rsid w:val="005233BB"/>
    <w:rsid w:val="00523468"/>
    <w:rsid w:val="00523496"/>
    <w:rsid w:val="0052355B"/>
    <w:rsid w:val="00524354"/>
    <w:rsid w:val="005245AF"/>
    <w:rsid w:val="00524CA5"/>
    <w:rsid w:val="005250D9"/>
    <w:rsid w:val="00525118"/>
    <w:rsid w:val="00525133"/>
    <w:rsid w:val="00525487"/>
    <w:rsid w:val="00525991"/>
    <w:rsid w:val="00525A13"/>
    <w:rsid w:val="00525ED6"/>
    <w:rsid w:val="00525F63"/>
    <w:rsid w:val="00526356"/>
    <w:rsid w:val="00526411"/>
    <w:rsid w:val="005264E5"/>
    <w:rsid w:val="0052716B"/>
    <w:rsid w:val="005271F1"/>
    <w:rsid w:val="00527243"/>
    <w:rsid w:val="005272CE"/>
    <w:rsid w:val="005276E9"/>
    <w:rsid w:val="0052794B"/>
    <w:rsid w:val="00527F15"/>
    <w:rsid w:val="005301A6"/>
    <w:rsid w:val="005303F8"/>
    <w:rsid w:val="00530479"/>
    <w:rsid w:val="0053075D"/>
    <w:rsid w:val="00530FDE"/>
    <w:rsid w:val="005315AC"/>
    <w:rsid w:val="005317EB"/>
    <w:rsid w:val="00531B44"/>
    <w:rsid w:val="00531E37"/>
    <w:rsid w:val="00531E39"/>
    <w:rsid w:val="00531F00"/>
    <w:rsid w:val="0053208C"/>
    <w:rsid w:val="005327AE"/>
    <w:rsid w:val="00533084"/>
    <w:rsid w:val="0053344B"/>
    <w:rsid w:val="00533648"/>
    <w:rsid w:val="00533EF6"/>
    <w:rsid w:val="00533F9B"/>
    <w:rsid w:val="005340EB"/>
    <w:rsid w:val="00534FF5"/>
    <w:rsid w:val="00535257"/>
    <w:rsid w:val="00535411"/>
    <w:rsid w:val="00535BEE"/>
    <w:rsid w:val="0053626B"/>
    <w:rsid w:val="005362BC"/>
    <w:rsid w:val="00536392"/>
    <w:rsid w:val="005363CE"/>
    <w:rsid w:val="00536760"/>
    <w:rsid w:val="00536DA4"/>
    <w:rsid w:val="005374F4"/>
    <w:rsid w:val="0053792F"/>
    <w:rsid w:val="005379F3"/>
    <w:rsid w:val="00537F8E"/>
    <w:rsid w:val="00537FC3"/>
    <w:rsid w:val="005404B4"/>
    <w:rsid w:val="00540F03"/>
    <w:rsid w:val="005417F2"/>
    <w:rsid w:val="00543364"/>
    <w:rsid w:val="00543C23"/>
    <w:rsid w:val="00543FEE"/>
    <w:rsid w:val="0054423D"/>
    <w:rsid w:val="005446B4"/>
    <w:rsid w:val="0054475E"/>
    <w:rsid w:val="0054564A"/>
    <w:rsid w:val="00546008"/>
    <w:rsid w:val="00546084"/>
    <w:rsid w:val="00546416"/>
    <w:rsid w:val="00546F16"/>
    <w:rsid w:val="00547161"/>
    <w:rsid w:val="00547283"/>
    <w:rsid w:val="0054764A"/>
    <w:rsid w:val="0054773B"/>
    <w:rsid w:val="0055034B"/>
    <w:rsid w:val="005507F2"/>
    <w:rsid w:val="00550CA5"/>
    <w:rsid w:val="00550F85"/>
    <w:rsid w:val="005512EE"/>
    <w:rsid w:val="0055143E"/>
    <w:rsid w:val="005515A9"/>
    <w:rsid w:val="00551B03"/>
    <w:rsid w:val="00551BA3"/>
    <w:rsid w:val="00551BD9"/>
    <w:rsid w:val="00552172"/>
    <w:rsid w:val="00552452"/>
    <w:rsid w:val="00552675"/>
    <w:rsid w:val="005528A2"/>
    <w:rsid w:val="00552A2B"/>
    <w:rsid w:val="00552D4F"/>
    <w:rsid w:val="0055301B"/>
    <w:rsid w:val="00553254"/>
    <w:rsid w:val="0055369F"/>
    <w:rsid w:val="00554148"/>
    <w:rsid w:val="0055460D"/>
    <w:rsid w:val="00554A3D"/>
    <w:rsid w:val="00554DF3"/>
    <w:rsid w:val="00554EF0"/>
    <w:rsid w:val="00554F4E"/>
    <w:rsid w:val="00555572"/>
    <w:rsid w:val="00555624"/>
    <w:rsid w:val="00555771"/>
    <w:rsid w:val="005563AF"/>
    <w:rsid w:val="00557525"/>
    <w:rsid w:val="0055789F"/>
    <w:rsid w:val="005606DE"/>
    <w:rsid w:val="00561463"/>
    <w:rsid w:val="0056152D"/>
    <w:rsid w:val="0056157F"/>
    <w:rsid w:val="005618A4"/>
    <w:rsid w:val="005619B4"/>
    <w:rsid w:val="00561A98"/>
    <w:rsid w:val="00561D16"/>
    <w:rsid w:val="00561EDF"/>
    <w:rsid w:val="00561EE5"/>
    <w:rsid w:val="00561FCB"/>
    <w:rsid w:val="00562460"/>
    <w:rsid w:val="00562621"/>
    <w:rsid w:val="0056268C"/>
    <w:rsid w:val="00562844"/>
    <w:rsid w:val="00562999"/>
    <w:rsid w:val="005629E5"/>
    <w:rsid w:val="00562D06"/>
    <w:rsid w:val="00562D16"/>
    <w:rsid w:val="00563314"/>
    <w:rsid w:val="00563546"/>
    <w:rsid w:val="00563934"/>
    <w:rsid w:val="00563B50"/>
    <w:rsid w:val="00564030"/>
    <w:rsid w:val="0056429D"/>
    <w:rsid w:val="00564327"/>
    <w:rsid w:val="0056445A"/>
    <w:rsid w:val="005646D5"/>
    <w:rsid w:val="005647E1"/>
    <w:rsid w:val="005651DC"/>
    <w:rsid w:val="00565B64"/>
    <w:rsid w:val="005661E4"/>
    <w:rsid w:val="00566AC3"/>
    <w:rsid w:val="00566DC8"/>
    <w:rsid w:val="00566E33"/>
    <w:rsid w:val="00567402"/>
    <w:rsid w:val="00567551"/>
    <w:rsid w:val="005675FA"/>
    <w:rsid w:val="0056764E"/>
    <w:rsid w:val="0056785C"/>
    <w:rsid w:val="00567948"/>
    <w:rsid w:val="00567EB0"/>
    <w:rsid w:val="00570A26"/>
    <w:rsid w:val="00570A7F"/>
    <w:rsid w:val="00570E7E"/>
    <w:rsid w:val="005710EE"/>
    <w:rsid w:val="00571286"/>
    <w:rsid w:val="00571394"/>
    <w:rsid w:val="00571AC6"/>
    <w:rsid w:val="00571D64"/>
    <w:rsid w:val="00571ED9"/>
    <w:rsid w:val="00572919"/>
    <w:rsid w:val="00572D61"/>
    <w:rsid w:val="005732BE"/>
    <w:rsid w:val="00573CA9"/>
    <w:rsid w:val="0057412F"/>
    <w:rsid w:val="00574FF9"/>
    <w:rsid w:val="00575237"/>
    <w:rsid w:val="00575645"/>
    <w:rsid w:val="005757BB"/>
    <w:rsid w:val="00575865"/>
    <w:rsid w:val="005758FC"/>
    <w:rsid w:val="00575C24"/>
    <w:rsid w:val="00575DC8"/>
    <w:rsid w:val="0057608A"/>
    <w:rsid w:val="00576152"/>
    <w:rsid w:val="005767A7"/>
    <w:rsid w:val="0057778B"/>
    <w:rsid w:val="00577803"/>
    <w:rsid w:val="00577A48"/>
    <w:rsid w:val="00577C45"/>
    <w:rsid w:val="005801C2"/>
    <w:rsid w:val="00580394"/>
    <w:rsid w:val="005805C9"/>
    <w:rsid w:val="00580878"/>
    <w:rsid w:val="00580A62"/>
    <w:rsid w:val="00580C5A"/>
    <w:rsid w:val="00580CB5"/>
    <w:rsid w:val="00581054"/>
    <w:rsid w:val="005815E1"/>
    <w:rsid w:val="00581C0A"/>
    <w:rsid w:val="00581D03"/>
    <w:rsid w:val="00582153"/>
    <w:rsid w:val="005823A7"/>
    <w:rsid w:val="00582CF5"/>
    <w:rsid w:val="00583802"/>
    <w:rsid w:val="00583AB5"/>
    <w:rsid w:val="00584074"/>
    <w:rsid w:val="00584A70"/>
    <w:rsid w:val="00584B84"/>
    <w:rsid w:val="00584CF0"/>
    <w:rsid w:val="00584F75"/>
    <w:rsid w:val="005852BC"/>
    <w:rsid w:val="00585369"/>
    <w:rsid w:val="005853DD"/>
    <w:rsid w:val="00585404"/>
    <w:rsid w:val="005854BA"/>
    <w:rsid w:val="005859FB"/>
    <w:rsid w:val="00585E08"/>
    <w:rsid w:val="0058613F"/>
    <w:rsid w:val="005862E9"/>
    <w:rsid w:val="00586481"/>
    <w:rsid w:val="00586BAD"/>
    <w:rsid w:val="00586ED5"/>
    <w:rsid w:val="005873A7"/>
    <w:rsid w:val="00587C7D"/>
    <w:rsid w:val="00587DAB"/>
    <w:rsid w:val="0059045D"/>
    <w:rsid w:val="005905AA"/>
    <w:rsid w:val="00590659"/>
    <w:rsid w:val="00590770"/>
    <w:rsid w:val="00590DBE"/>
    <w:rsid w:val="005912B5"/>
    <w:rsid w:val="005917F7"/>
    <w:rsid w:val="00591A6A"/>
    <w:rsid w:val="00591FA1"/>
    <w:rsid w:val="00592173"/>
    <w:rsid w:val="00592533"/>
    <w:rsid w:val="00592579"/>
    <w:rsid w:val="005925E3"/>
    <w:rsid w:val="005927F9"/>
    <w:rsid w:val="00592B40"/>
    <w:rsid w:val="00592E57"/>
    <w:rsid w:val="00593997"/>
    <w:rsid w:val="00593F8A"/>
    <w:rsid w:val="0059418B"/>
    <w:rsid w:val="005941E5"/>
    <w:rsid w:val="005941F7"/>
    <w:rsid w:val="00594738"/>
    <w:rsid w:val="00594CB8"/>
    <w:rsid w:val="005951AD"/>
    <w:rsid w:val="00595CB2"/>
    <w:rsid w:val="0059632F"/>
    <w:rsid w:val="0059687B"/>
    <w:rsid w:val="005968B4"/>
    <w:rsid w:val="00596AFD"/>
    <w:rsid w:val="00596D4D"/>
    <w:rsid w:val="00597379"/>
    <w:rsid w:val="00597976"/>
    <w:rsid w:val="00597F1F"/>
    <w:rsid w:val="005A06C7"/>
    <w:rsid w:val="005A0778"/>
    <w:rsid w:val="005A0F5A"/>
    <w:rsid w:val="005A0FA6"/>
    <w:rsid w:val="005A150B"/>
    <w:rsid w:val="005A195F"/>
    <w:rsid w:val="005A1C41"/>
    <w:rsid w:val="005A2B3E"/>
    <w:rsid w:val="005A2B5F"/>
    <w:rsid w:val="005A2D52"/>
    <w:rsid w:val="005A2ED7"/>
    <w:rsid w:val="005A3169"/>
    <w:rsid w:val="005A316D"/>
    <w:rsid w:val="005A341E"/>
    <w:rsid w:val="005A3541"/>
    <w:rsid w:val="005A3A0F"/>
    <w:rsid w:val="005A3C4C"/>
    <w:rsid w:val="005A3DB7"/>
    <w:rsid w:val="005A4773"/>
    <w:rsid w:val="005A55DD"/>
    <w:rsid w:val="005A5AEE"/>
    <w:rsid w:val="005A5BD6"/>
    <w:rsid w:val="005A60A3"/>
    <w:rsid w:val="005A6230"/>
    <w:rsid w:val="005A6548"/>
    <w:rsid w:val="005A692C"/>
    <w:rsid w:val="005A7212"/>
    <w:rsid w:val="005A731D"/>
    <w:rsid w:val="005A7530"/>
    <w:rsid w:val="005A7557"/>
    <w:rsid w:val="005A7619"/>
    <w:rsid w:val="005A77A2"/>
    <w:rsid w:val="005A7D63"/>
    <w:rsid w:val="005B08D8"/>
    <w:rsid w:val="005B0BC9"/>
    <w:rsid w:val="005B1145"/>
    <w:rsid w:val="005B1D13"/>
    <w:rsid w:val="005B20DF"/>
    <w:rsid w:val="005B21ED"/>
    <w:rsid w:val="005B2224"/>
    <w:rsid w:val="005B231C"/>
    <w:rsid w:val="005B2427"/>
    <w:rsid w:val="005B26F0"/>
    <w:rsid w:val="005B28AF"/>
    <w:rsid w:val="005B290B"/>
    <w:rsid w:val="005B2A60"/>
    <w:rsid w:val="005B2E0D"/>
    <w:rsid w:val="005B3435"/>
    <w:rsid w:val="005B3995"/>
    <w:rsid w:val="005B3BAF"/>
    <w:rsid w:val="005B3F97"/>
    <w:rsid w:val="005B4014"/>
    <w:rsid w:val="005B43CC"/>
    <w:rsid w:val="005B4699"/>
    <w:rsid w:val="005B4AAB"/>
    <w:rsid w:val="005B4B99"/>
    <w:rsid w:val="005B5B37"/>
    <w:rsid w:val="005B5BA4"/>
    <w:rsid w:val="005B5BF2"/>
    <w:rsid w:val="005B611A"/>
    <w:rsid w:val="005B6B06"/>
    <w:rsid w:val="005B6BED"/>
    <w:rsid w:val="005B6F21"/>
    <w:rsid w:val="005B7B32"/>
    <w:rsid w:val="005B7EE4"/>
    <w:rsid w:val="005C025A"/>
    <w:rsid w:val="005C030D"/>
    <w:rsid w:val="005C05A3"/>
    <w:rsid w:val="005C0BB4"/>
    <w:rsid w:val="005C0D22"/>
    <w:rsid w:val="005C0FA2"/>
    <w:rsid w:val="005C143F"/>
    <w:rsid w:val="005C1767"/>
    <w:rsid w:val="005C1913"/>
    <w:rsid w:val="005C1AC4"/>
    <w:rsid w:val="005C236D"/>
    <w:rsid w:val="005C2477"/>
    <w:rsid w:val="005C2B8F"/>
    <w:rsid w:val="005C34E9"/>
    <w:rsid w:val="005C35CF"/>
    <w:rsid w:val="005C36B9"/>
    <w:rsid w:val="005C4175"/>
    <w:rsid w:val="005C41CE"/>
    <w:rsid w:val="005C48CF"/>
    <w:rsid w:val="005C4BBB"/>
    <w:rsid w:val="005C52F9"/>
    <w:rsid w:val="005C5AB6"/>
    <w:rsid w:val="005C606B"/>
    <w:rsid w:val="005C64D2"/>
    <w:rsid w:val="005C65CE"/>
    <w:rsid w:val="005C66F9"/>
    <w:rsid w:val="005C68D8"/>
    <w:rsid w:val="005C6AEA"/>
    <w:rsid w:val="005C6CA4"/>
    <w:rsid w:val="005C6F25"/>
    <w:rsid w:val="005C74E1"/>
    <w:rsid w:val="005C76A6"/>
    <w:rsid w:val="005D0074"/>
    <w:rsid w:val="005D041A"/>
    <w:rsid w:val="005D04D0"/>
    <w:rsid w:val="005D0594"/>
    <w:rsid w:val="005D076B"/>
    <w:rsid w:val="005D09D9"/>
    <w:rsid w:val="005D0CF4"/>
    <w:rsid w:val="005D0EF0"/>
    <w:rsid w:val="005D0FB7"/>
    <w:rsid w:val="005D23BD"/>
    <w:rsid w:val="005D391F"/>
    <w:rsid w:val="005D3CA2"/>
    <w:rsid w:val="005D3E34"/>
    <w:rsid w:val="005D4136"/>
    <w:rsid w:val="005D4584"/>
    <w:rsid w:val="005D4BB2"/>
    <w:rsid w:val="005D5008"/>
    <w:rsid w:val="005D5E0B"/>
    <w:rsid w:val="005D5F10"/>
    <w:rsid w:val="005D5F8F"/>
    <w:rsid w:val="005D671E"/>
    <w:rsid w:val="005D79B5"/>
    <w:rsid w:val="005D79CD"/>
    <w:rsid w:val="005E0248"/>
    <w:rsid w:val="005E1155"/>
    <w:rsid w:val="005E152F"/>
    <w:rsid w:val="005E173C"/>
    <w:rsid w:val="005E17AE"/>
    <w:rsid w:val="005E1AE4"/>
    <w:rsid w:val="005E24ED"/>
    <w:rsid w:val="005E2999"/>
    <w:rsid w:val="005E29AB"/>
    <w:rsid w:val="005E2B52"/>
    <w:rsid w:val="005E2FD5"/>
    <w:rsid w:val="005E33D2"/>
    <w:rsid w:val="005E341F"/>
    <w:rsid w:val="005E38A4"/>
    <w:rsid w:val="005E3A30"/>
    <w:rsid w:val="005E4388"/>
    <w:rsid w:val="005E4500"/>
    <w:rsid w:val="005E4596"/>
    <w:rsid w:val="005E4A31"/>
    <w:rsid w:val="005E4E66"/>
    <w:rsid w:val="005E4F9E"/>
    <w:rsid w:val="005E51DE"/>
    <w:rsid w:val="005E59AB"/>
    <w:rsid w:val="005E5BED"/>
    <w:rsid w:val="005E67A6"/>
    <w:rsid w:val="005E6A34"/>
    <w:rsid w:val="005E6D1B"/>
    <w:rsid w:val="005E6D28"/>
    <w:rsid w:val="005E6D5A"/>
    <w:rsid w:val="005E6DFC"/>
    <w:rsid w:val="005E7262"/>
    <w:rsid w:val="005E7CA8"/>
    <w:rsid w:val="005E7F4D"/>
    <w:rsid w:val="005E7F5D"/>
    <w:rsid w:val="005E7FBD"/>
    <w:rsid w:val="005F00BB"/>
    <w:rsid w:val="005F02B7"/>
    <w:rsid w:val="005F0D97"/>
    <w:rsid w:val="005F0E12"/>
    <w:rsid w:val="005F161F"/>
    <w:rsid w:val="005F206D"/>
    <w:rsid w:val="005F2189"/>
    <w:rsid w:val="005F22BF"/>
    <w:rsid w:val="005F2414"/>
    <w:rsid w:val="005F2D55"/>
    <w:rsid w:val="005F2F37"/>
    <w:rsid w:val="005F3195"/>
    <w:rsid w:val="005F330E"/>
    <w:rsid w:val="005F3A30"/>
    <w:rsid w:val="005F5719"/>
    <w:rsid w:val="005F5802"/>
    <w:rsid w:val="005F58A2"/>
    <w:rsid w:val="005F691D"/>
    <w:rsid w:val="005F7240"/>
    <w:rsid w:val="005F7A59"/>
    <w:rsid w:val="005F7E8B"/>
    <w:rsid w:val="00600329"/>
    <w:rsid w:val="006003CB"/>
    <w:rsid w:val="0060078F"/>
    <w:rsid w:val="00600874"/>
    <w:rsid w:val="00600B85"/>
    <w:rsid w:val="00600F7B"/>
    <w:rsid w:val="006011C8"/>
    <w:rsid w:val="00601938"/>
    <w:rsid w:val="00601A11"/>
    <w:rsid w:val="00601E34"/>
    <w:rsid w:val="00602127"/>
    <w:rsid w:val="0060262B"/>
    <w:rsid w:val="006026DC"/>
    <w:rsid w:val="006028DF"/>
    <w:rsid w:val="0060310D"/>
    <w:rsid w:val="006031D9"/>
    <w:rsid w:val="006032E4"/>
    <w:rsid w:val="00603918"/>
    <w:rsid w:val="00603D47"/>
    <w:rsid w:val="006042EF"/>
    <w:rsid w:val="006042F1"/>
    <w:rsid w:val="006042F4"/>
    <w:rsid w:val="0060499E"/>
    <w:rsid w:val="006049CD"/>
    <w:rsid w:val="00604A83"/>
    <w:rsid w:val="00604DB6"/>
    <w:rsid w:val="00604ECF"/>
    <w:rsid w:val="00605173"/>
    <w:rsid w:val="0060540C"/>
    <w:rsid w:val="006057C7"/>
    <w:rsid w:val="0060594E"/>
    <w:rsid w:val="00605F00"/>
    <w:rsid w:val="00605F87"/>
    <w:rsid w:val="00606477"/>
    <w:rsid w:val="00606A4F"/>
    <w:rsid w:val="00606E49"/>
    <w:rsid w:val="00607474"/>
    <w:rsid w:val="00607AF1"/>
    <w:rsid w:val="00607F50"/>
    <w:rsid w:val="006101E4"/>
    <w:rsid w:val="006106B4"/>
    <w:rsid w:val="006107F3"/>
    <w:rsid w:val="00610FEE"/>
    <w:rsid w:val="00611205"/>
    <w:rsid w:val="00611D05"/>
    <w:rsid w:val="0061221C"/>
    <w:rsid w:val="00612313"/>
    <w:rsid w:val="00612329"/>
    <w:rsid w:val="00612568"/>
    <w:rsid w:val="00612993"/>
    <w:rsid w:val="00613830"/>
    <w:rsid w:val="00613A5F"/>
    <w:rsid w:val="00613D6B"/>
    <w:rsid w:val="00613FB2"/>
    <w:rsid w:val="0061428D"/>
    <w:rsid w:val="006144ED"/>
    <w:rsid w:val="0061455A"/>
    <w:rsid w:val="00614EFA"/>
    <w:rsid w:val="006150A4"/>
    <w:rsid w:val="00615115"/>
    <w:rsid w:val="0061529F"/>
    <w:rsid w:val="00615A97"/>
    <w:rsid w:val="00615FE0"/>
    <w:rsid w:val="0061623D"/>
    <w:rsid w:val="00616264"/>
    <w:rsid w:val="00616AAB"/>
    <w:rsid w:val="00617113"/>
    <w:rsid w:val="00617185"/>
    <w:rsid w:val="00617494"/>
    <w:rsid w:val="00617623"/>
    <w:rsid w:val="006176A9"/>
    <w:rsid w:val="006176C5"/>
    <w:rsid w:val="00617B49"/>
    <w:rsid w:val="00620270"/>
    <w:rsid w:val="00620585"/>
    <w:rsid w:val="006206E2"/>
    <w:rsid w:val="006209F1"/>
    <w:rsid w:val="00620F43"/>
    <w:rsid w:val="0062113B"/>
    <w:rsid w:val="006219BC"/>
    <w:rsid w:val="00621D6A"/>
    <w:rsid w:val="00622083"/>
    <w:rsid w:val="0062220F"/>
    <w:rsid w:val="0062253C"/>
    <w:rsid w:val="006226F3"/>
    <w:rsid w:val="00622A72"/>
    <w:rsid w:val="00622CA7"/>
    <w:rsid w:val="00622EB5"/>
    <w:rsid w:val="00622EFC"/>
    <w:rsid w:val="00622F4F"/>
    <w:rsid w:val="00623B87"/>
    <w:rsid w:val="00623C44"/>
    <w:rsid w:val="00623E7F"/>
    <w:rsid w:val="006242B2"/>
    <w:rsid w:val="00624810"/>
    <w:rsid w:val="00624BEA"/>
    <w:rsid w:val="00624EB1"/>
    <w:rsid w:val="00624EFD"/>
    <w:rsid w:val="00625474"/>
    <w:rsid w:val="006254C8"/>
    <w:rsid w:val="00625503"/>
    <w:rsid w:val="00625B0D"/>
    <w:rsid w:val="00625DE3"/>
    <w:rsid w:val="00625F1F"/>
    <w:rsid w:val="00626404"/>
    <w:rsid w:val="00626C9B"/>
    <w:rsid w:val="006308F1"/>
    <w:rsid w:val="00630DCA"/>
    <w:rsid w:val="006312A7"/>
    <w:rsid w:val="00631414"/>
    <w:rsid w:val="00632219"/>
    <w:rsid w:val="006327F9"/>
    <w:rsid w:val="00632CCF"/>
    <w:rsid w:val="006331F7"/>
    <w:rsid w:val="0063352D"/>
    <w:rsid w:val="006341D7"/>
    <w:rsid w:val="00634476"/>
    <w:rsid w:val="006345E8"/>
    <w:rsid w:val="00634694"/>
    <w:rsid w:val="006346C9"/>
    <w:rsid w:val="00634983"/>
    <w:rsid w:val="00634BFE"/>
    <w:rsid w:val="00634C5C"/>
    <w:rsid w:val="00635405"/>
    <w:rsid w:val="00635CB8"/>
    <w:rsid w:val="00635CEA"/>
    <w:rsid w:val="00636039"/>
    <w:rsid w:val="00636715"/>
    <w:rsid w:val="006368BF"/>
    <w:rsid w:val="00636BCD"/>
    <w:rsid w:val="00636DCE"/>
    <w:rsid w:val="00636E85"/>
    <w:rsid w:val="00636EEA"/>
    <w:rsid w:val="006370CD"/>
    <w:rsid w:val="006372A5"/>
    <w:rsid w:val="0063750E"/>
    <w:rsid w:val="0063776C"/>
    <w:rsid w:val="00637A05"/>
    <w:rsid w:val="00637A8E"/>
    <w:rsid w:val="00637BF1"/>
    <w:rsid w:val="00637C8D"/>
    <w:rsid w:val="00640046"/>
    <w:rsid w:val="006404C6"/>
    <w:rsid w:val="006406DC"/>
    <w:rsid w:val="00640876"/>
    <w:rsid w:val="00640B4D"/>
    <w:rsid w:val="00640D57"/>
    <w:rsid w:val="006415E9"/>
    <w:rsid w:val="006417A1"/>
    <w:rsid w:val="00641AB5"/>
    <w:rsid w:val="00641AD6"/>
    <w:rsid w:val="00641B54"/>
    <w:rsid w:val="00641CAB"/>
    <w:rsid w:val="00641D4D"/>
    <w:rsid w:val="006420AD"/>
    <w:rsid w:val="00642110"/>
    <w:rsid w:val="00642E87"/>
    <w:rsid w:val="006435DE"/>
    <w:rsid w:val="006436A0"/>
    <w:rsid w:val="006437B3"/>
    <w:rsid w:val="00643ADD"/>
    <w:rsid w:val="00643CA6"/>
    <w:rsid w:val="00643EC4"/>
    <w:rsid w:val="00643ECB"/>
    <w:rsid w:val="00644099"/>
    <w:rsid w:val="0064468C"/>
    <w:rsid w:val="00644D0B"/>
    <w:rsid w:val="00644DB6"/>
    <w:rsid w:val="00645749"/>
    <w:rsid w:val="00645933"/>
    <w:rsid w:val="00645A28"/>
    <w:rsid w:val="00645BF7"/>
    <w:rsid w:val="00646120"/>
    <w:rsid w:val="00646C7B"/>
    <w:rsid w:val="00646EB0"/>
    <w:rsid w:val="006475C4"/>
    <w:rsid w:val="00647616"/>
    <w:rsid w:val="00647855"/>
    <w:rsid w:val="006478C5"/>
    <w:rsid w:val="006478CB"/>
    <w:rsid w:val="00647AA8"/>
    <w:rsid w:val="00647BC1"/>
    <w:rsid w:val="00647F4D"/>
    <w:rsid w:val="0065057A"/>
    <w:rsid w:val="006508F5"/>
    <w:rsid w:val="00650B91"/>
    <w:rsid w:val="00650E83"/>
    <w:rsid w:val="006511C7"/>
    <w:rsid w:val="006511FD"/>
    <w:rsid w:val="006513C1"/>
    <w:rsid w:val="00651407"/>
    <w:rsid w:val="0065164E"/>
    <w:rsid w:val="00651877"/>
    <w:rsid w:val="00652138"/>
    <w:rsid w:val="0065246E"/>
    <w:rsid w:val="00652574"/>
    <w:rsid w:val="00652F23"/>
    <w:rsid w:val="00652F43"/>
    <w:rsid w:val="0065369A"/>
    <w:rsid w:val="006537DD"/>
    <w:rsid w:val="00653AC4"/>
    <w:rsid w:val="00653CD4"/>
    <w:rsid w:val="00653E06"/>
    <w:rsid w:val="00654366"/>
    <w:rsid w:val="0065447B"/>
    <w:rsid w:val="00654890"/>
    <w:rsid w:val="00654B85"/>
    <w:rsid w:val="00654FBD"/>
    <w:rsid w:val="0065554B"/>
    <w:rsid w:val="006556E1"/>
    <w:rsid w:val="00655B03"/>
    <w:rsid w:val="00655E96"/>
    <w:rsid w:val="0065630B"/>
    <w:rsid w:val="0065633C"/>
    <w:rsid w:val="0065731F"/>
    <w:rsid w:val="006574FE"/>
    <w:rsid w:val="006601DA"/>
    <w:rsid w:val="0066029A"/>
    <w:rsid w:val="00660616"/>
    <w:rsid w:val="00661493"/>
    <w:rsid w:val="00661A29"/>
    <w:rsid w:val="00661E0A"/>
    <w:rsid w:val="0066247C"/>
    <w:rsid w:val="006624E6"/>
    <w:rsid w:val="00662615"/>
    <w:rsid w:val="00662C86"/>
    <w:rsid w:val="00662E66"/>
    <w:rsid w:val="00662EB2"/>
    <w:rsid w:val="006633F6"/>
    <w:rsid w:val="006637FA"/>
    <w:rsid w:val="00663814"/>
    <w:rsid w:val="00663AD0"/>
    <w:rsid w:val="00663D37"/>
    <w:rsid w:val="00664605"/>
    <w:rsid w:val="006650CD"/>
    <w:rsid w:val="006651B9"/>
    <w:rsid w:val="00665217"/>
    <w:rsid w:val="0066604D"/>
    <w:rsid w:val="00666056"/>
    <w:rsid w:val="006660EB"/>
    <w:rsid w:val="00666146"/>
    <w:rsid w:val="0066656A"/>
    <w:rsid w:val="00666CFD"/>
    <w:rsid w:val="0066717F"/>
    <w:rsid w:val="00667C24"/>
    <w:rsid w:val="00667C3F"/>
    <w:rsid w:val="00667C9E"/>
    <w:rsid w:val="00667D89"/>
    <w:rsid w:val="00670051"/>
    <w:rsid w:val="006700E4"/>
    <w:rsid w:val="00670105"/>
    <w:rsid w:val="00670221"/>
    <w:rsid w:val="0067045D"/>
    <w:rsid w:val="0067081A"/>
    <w:rsid w:val="00670C4D"/>
    <w:rsid w:val="0067113A"/>
    <w:rsid w:val="006714E7"/>
    <w:rsid w:val="00671744"/>
    <w:rsid w:val="00671BCC"/>
    <w:rsid w:val="006721CA"/>
    <w:rsid w:val="006725E5"/>
    <w:rsid w:val="00672703"/>
    <w:rsid w:val="00672A85"/>
    <w:rsid w:val="006731DF"/>
    <w:rsid w:val="0067395C"/>
    <w:rsid w:val="0067481E"/>
    <w:rsid w:val="00674B26"/>
    <w:rsid w:val="00674E22"/>
    <w:rsid w:val="006751F5"/>
    <w:rsid w:val="006753EF"/>
    <w:rsid w:val="006755C9"/>
    <w:rsid w:val="00675EE7"/>
    <w:rsid w:val="00676114"/>
    <w:rsid w:val="00676170"/>
    <w:rsid w:val="006765B7"/>
    <w:rsid w:val="006765EA"/>
    <w:rsid w:val="0067682C"/>
    <w:rsid w:val="00676C1F"/>
    <w:rsid w:val="00676C63"/>
    <w:rsid w:val="00676F77"/>
    <w:rsid w:val="0067711C"/>
    <w:rsid w:val="00677455"/>
    <w:rsid w:val="00677AFB"/>
    <w:rsid w:val="00677BBA"/>
    <w:rsid w:val="006802E6"/>
    <w:rsid w:val="006802EA"/>
    <w:rsid w:val="00680484"/>
    <w:rsid w:val="00680533"/>
    <w:rsid w:val="00680AC9"/>
    <w:rsid w:val="00680D46"/>
    <w:rsid w:val="00681123"/>
    <w:rsid w:val="006813B4"/>
    <w:rsid w:val="00681D6C"/>
    <w:rsid w:val="00681FA7"/>
    <w:rsid w:val="00681FC9"/>
    <w:rsid w:val="00682A58"/>
    <w:rsid w:val="006836D1"/>
    <w:rsid w:val="00683AE2"/>
    <w:rsid w:val="00683BAF"/>
    <w:rsid w:val="00683D3A"/>
    <w:rsid w:val="00684061"/>
    <w:rsid w:val="006848CF"/>
    <w:rsid w:val="00684E6A"/>
    <w:rsid w:val="00684E91"/>
    <w:rsid w:val="0068559A"/>
    <w:rsid w:val="00685E1D"/>
    <w:rsid w:val="0068620D"/>
    <w:rsid w:val="00686A05"/>
    <w:rsid w:val="00686ACC"/>
    <w:rsid w:val="00686B5B"/>
    <w:rsid w:val="00687662"/>
    <w:rsid w:val="00687690"/>
    <w:rsid w:val="006877F7"/>
    <w:rsid w:val="00687C80"/>
    <w:rsid w:val="006903F0"/>
    <w:rsid w:val="006908BE"/>
    <w:rsid w:val="00690D2C"/>
    <w:rsid w:val="0069119D"/>
    <w:rsid w:val="006912C9"/>
    <w:rsid w:val="00691319"/>
    <w:rsid w:val="00691AFA"/>
    <w:rsid w:val="00691DCB"/>
    <w:rsid w:val="00691E16"/>
    <w:rsid w:val="006921B2"/>
    <w:rsid w:val="00692260"/>
    <w:rsid w:val="00693190"/>
    <w:rsid w:val="006935FD"/>
    <w:rsid w:val="00693B04"/>
    <w:rsid w:val="0069417A"/>
    <w:rsid w:val="006949C4"/>
    <w:rsid w:val="00694B98"/>
    <w:rsid w:val="00694FE0"/>
    <w:rsid w:val="006951D5"/>
    <w:rsid w:val="00695628"/>
    <w:rsid w:val="00695B49"/>
    <w:rsid w:val="0069600A"/>
    <w:rsid w:val="0069635B"/>
    <w:rsid w:val="00696655"/>
    <w:rsid w:val="00696994"/>
    <w:rsid w:val="00696E7F"/>
    <w:rsid w:val="00696FEB"/>
    <w:rsid w:val="00697147"/>
    <w:rsid w:val="00697427"/>
    <w:rsid w:val="006979E0"/>
    <w:rsid w:val="00697DBC"/>
    <w:rsid w:val="00697E27"/>
    <w:rsid w:val="00697E8E"/>
    <w:rsid w:val="006A017D"/>
    <w:rsid w:val="006A0978"/>
    <w:rsid w:val="006A09DD"/>
    <w:rsid w:val="006A1318"/>
    <w:rsid w:val="006A1A72"/>
    <w:rsid w:val="006A2069"/>
    <w:rsid w:val="006A20CA"/>
    <w:rsid w:val="006A2447"/>
    <w:rsid w:val="006A28DF"/>
    <w:rsid w:val="006A3002"/>
    <w:rsid w:val="006A36AF"/>
    <w:rsid w:val="006A3AE6"/>
    <w:rsid w:val="006A3AF3"/>
    <w:rsid w:val="006A4129"/>
    <w:rsid w:val="006A4B14"/>
    <w:rsid w:val="006A590A"/>
    <w:rsid w:val="006A5AA0"/>
    <w:rsid w:val="006A60B3"/>
    <w:rsid w:val="006A66FD"/>
    <w:rsid w:val="006A69CD"/>
    <w:rsid w:val="006A7A66"/>
    <w:rsid w:val="006A7B19"/>
    <w:rsid w:val="006A7C34"/>
    <w:rsid w:val="006B009D"/>
    <w:rsid w:val="006B0151"/>
    <w:rsid w:val="006B055F"/>
    <w:rsid w:val="006B0923"/>
    <w:rsid w:val="006B0B23"/>
    <w:rsid w:val="006B0B94"/>
    <w:rsid w:val="006B1198"/>
    <w:rsid w:val="006B154F"/>
    <w:rsid w:val="006B1800"/>
    <w:rsid w:val="006B1F79"/>
    <w:rsid w:val="006B1F9C"/>
    <w:rsid w:val="006B2281"/>
    <w:rsid w:val="006B2524"/>
    <w:rsid w:val="006B3096"/>
    <w:rsid w:val="006B31B9"/>
    <w:rsid w:val="006B3B8C"/>
    <w:rsid w:val="006B40C4"/>
    <w:rsid w:val="006B4714"/>
    <w:rsid w:val="006B49DF"/>
    <w:rsid w:val="006B51B0"/>
    <w:rsid w:val="006B52D1"/>
    <w:rsid w:val="006B532A"/>
    <w:rsid w:val="006B5381"/>
    <w:rsid w:val="006B54FA"/>
    <w:rsid w:val="006B558F"/>
    <w:rsid w:val="006B60E6"/>
    <w:rsid w:val="006B67F9"/>
    <w:rsid w:val="006B6AEA"/>
    <w:rsid w:val="006B7005"/>
    <w:rsid w:val="006B7044"/>
    <w:rsid w:val="006B738A"/>
    <w:rsid w:val="006B7432"/>
    <w:rsid w:val="006B749E"/>
    <w:rsid w:val="006B7A8D"/>
    <w:rsid w:val="006B7E5B"/>
    <w:rsid w:val="006C018A"/>
    <w:rsid w:val="006C01B2"/>
    <w:rsid w:val="006C0564"/>
    <w:rsid w:val="006C09B0"/>
    <w:rsid w:val="006C0C90"/>
    <w:rsid w:val="006C0C96"/>
    <w:rsid w:val="006C1CB0"/>
    <w:rsid w:val="006C1EE2"/>
    <w:rsid w:val="006C2378"/>
    <w:rsid w:val="006C2B5C"/>
    <w:rsid w:val="006C2C1D"/>
    <w:rsid w:val="006C2EBA"/>
    <w:rsid w:val="006C3241"/>
    <w:rsid w:val="006C3813"/>
    <w:rsid w:val="006C3832"/>
    <w:rsid w:val="006C390D"/>
    <w:rsid w:val="006C4611"/>
    <w:rsid w:val="006C4723"/>
    <w:rsid w:val="006C5098"/>
    <w:rsid w:val="006C50B3"/>
    <w:rsid w:val="006C54B3"/>
    <w:rsid w:val="006C5A12"/>
    <w:rsid w:val="006C5B04"/>
    <w:rsid w:val="006C5F9B"/>
    <w:rsid w:val="006C5FFF"/>
    <w:rsid w:val="006C6BDC"/>
    <w:rsid w:val="006C76D6"/>
    <w:rsid w:val="006C7991"/>
    <w:rsid w:val="006C7A88"/>
    <w:rsid w:val="006D00F1"/>
    <w:rsid w:val="006D02DD"/>
    <w:rsid w:val="006D0414"/>
    <w:rsid w:val="006D0551"/>
    <w:rsid w:val="006D067A"/>
    <w:rsid w:val="006D0907"/>
    <w:rsid w:val="006D0F86"/>
    <w:rsid w:val="006D1070"/>
    <w:rsid w:val="006D1234"/>
    <w:rsid w:val="006D130A"/>
    <w:rsid w:val="006D15E3"/>
    <w:rsid w:val="006D1669"/>
    <w:rsid w:val="006D169A"/>
    <w:rsid w:val="006D1754"/>
    <w:rsid w:val="006D1862"/>
    <w:rsid w:val="006D1D23"/>
    <w:rsid w:val="006D2657"/>
    <w:rsid w:val="006D26B4"/>
    <w:rsid w:val="006D26D3"/>
    <w:rsid w:val="006D2DAC"/>
    <w:rsid w:val="006D2DE0"/>
    <w:rsid w:val="006D3737"/>
    <w:rsid w:val="006D416D"/>
    <w:rsid w:val="006D4A50"/>
    <w:rsid w:val="006D4B29"/>
    <w:rsid w:val="006D4D41"/>
    <w:rsid w:val="006D4FC4"/>
    <w:rsid w:val="006D537A"/>
    <w:rsid w:val="006D56DF"/>
    <w:rsid w:val="006D5812"/>
    <w:rsid w:val="006D58CB"/>
    <w:rsid w:val="006D58D3"/>
    <w:rsid w:val="006D5D1E"/>
    <w:rsid w:val="006D5DEF"/>
    <w:rsid w:val="006D5F7F"/>
    <w:rsid w:val="006D60FA"/>
    <w:rsid w:val="006D63C5"/>
    <w:rsid w:val="006D6694"/>
    <w:rsid w:val="006D6726"/>
    <w:rsid w:val="006D6F2C"/>
    <w:rsid w:val="006D711D"/>
    <w:rsid w:val="006D7190"/>
    <w:rsid w:val="006D7245"/>
    <w:rsid w:val="006D74C4"/>
    <w:rsid w:val="006D7568"/>
    <w:rsid w:val="006D773B"/>
    <w:rsid w:val="006D7775"/>
    <w:rsid w:val="006D786D"/>
    <w:rsid w:val="006D7E48"/>
    <w:rsid w:val="006E0166"/>
    <w:rsid w:val="006E01CF"/>
    <w:rsid w:val="006E0332"/>
    <w:rsid w:val="006E09DE"/>
    <w:rsid w:val="006E0E86"/>
    <w:rsid w:val="006E0EAB"/>
    <w:rsid w:val="006E16A6"/>
    <w:rsid w:val="006E17B1"/>
    <w:rsid w:val="006E246A"/>
    <w:rsid w:val="006E26F0"/>
    <w:rsid w:val="006E2824"/>
    <w:rsid w:val="006E2E86"/>
    <w:rsid w:val="006E2F48"/>
    <w:rsid w:val="006E314E"/>
    <w:rsid w:val="006E39FC"/>
    <w:rsid w:val="006E3B58"/>
    <w:rsid w:val="006E4463"/>
    <w:rsid w:val="006E4CFD"/>
    <w:rsid w:val="006E5212"/>
    <w:rsid w:val="006E5327"/>
    <w:rsid w:val="006E56B6"/>
    <w:rsid w:val="006E5754"/>
    <w:rsid w:val="006E5940"/>
    <w:rsid w:val="006E5B99"/>
    <w:rsid w:val="006E5D54"/>
    <w:rsid w:val="006E5D72"/>
    <w:rsid w:val="006E64CD"/>
    <w:rsid w:val="006E6673"/>
    <w:rsid w:val="006E6755"/>
    <w:rsid w:val="006E6AD3"/>
    <w:rsid w:val="006E6B21"/>
    <w:rsid w:val="006E6BDB"/>
    <w:rsid w:val="006E6C17"/>
    <w:rsid w:val="006E6F6B"/>
    <w:rsid w:val="006E72E8"/>
    <w:rsid w:val="006E77D1"/>
    <w:rsid w:val="006E7D4A"/>
    <w:rsid w:val="006F0B25"/>
    <w:rsid w:val="006F0E89"/>
    <w:rsid w:val="006F1294"/>
    <w:rsid w:val="006F1D03"/>
    <w:rsid w:val="006F1EB8"/>
    <w:rsid w:val="006F2252"/>
    <w:rsid w:val="006F2331"/>
    <w:rsid w:val="006F267D"/>
    <w:rsid w:val="006F2DA4"/>
    <w:rsid w:val="006F2FB0"/>
    <w:rsid w:val="006F3124"/>
    <w:rsid w:val="006F3288"/>
    <w:rsid w:val="006F3603"/>
    <w:rsid w:val="006F37FC"/>
    <w:rsid w:val="006F3984"/>
    <w:rsid w:val="006F3986"/>
    <w:rsid w:val="006F39C0"/>
    <w:rsid w:val="006F4024"/>
    <w:rsid w:val="006F4A45"/>
    <w:rsid w:val="006F4A80"/>
    <w:rsid w:val="006F4D1F"/>
    <w:rsid w:val="006F65A9"/>
    <w:rsid w:val="006F6622"/>
    <w:rsid w:val="006F7099"/>
    <w:rsid w:val="006F73F0"/>
    <w:rsid w:val="006F745D"/>
    <w:rsid w:val="006F7814"/>
    <w:rsid w:val="006F7869"/>
    <w:rsid w:val="006F7A1F"/>
    <w:rsid w:val="007009DA"/>
    <w:rsid w:val="00700BFF"/>
    <w:rsid w:val="00700D40"/>
    <w:rsid w:val="0070117C"/>
    <w:rsid w:val="00701558"/>
    <w:rsid w:val="00702059"/>
    <w:rsid w:val="0070227F"/>
    <w:rsid w:val="007025F4"/>
    <w:rsid w:val="00703133"/>
    <w:rsid w:val="00703490"/>
    <w:rsid w:val="00703784"/>
    <w:rsid w:val="007039D2"/>
    <w:rsid w:val="00703CA1"/>
    <w:rsid w:val="007040B0"/>
    <w:rsid w:val="00704532"/>
    <w:rsid w:val="007045E3"/>
    <w:rsid w:val="00704B79"/>
    <w:rsid w:val="00704FCB"/>
    <w:rsid w:val="00705126"/>
    <w:rsid w:val="0070550D"/>
    <w:rsid w:val="007057C2"/>
    <w:rsid w:val="007057E5"/>
    <w:rsid w:val="007062C1"/>
    <w:rsid w:val="00706D41"/>
    <w:rsid w:val="00706D4E"/>
    <w:rsid w:val="00707007"/>
    <w:rsid w:val="00707292"/>
    <w:rsid w:val="007076A8"/>
    <w:rsid w:val="00707765"/>
    <w:rsid w:val="0070789A"/>
    <w:rsid w:val="00710595"/>
    <w:rsid w:val="007105F7"/>
    <w:rsid w:val="007106A5"/>
    <w:rsid w:val="00710F0B"/>
    <w:rsid w:val="007111A8"/>
    <w:rsid w:val="00711483"/>
    <w:rsid w:val="007114FB"/>
    <w:rsid w:val="00711E33"/>
    <w:rsid w:val="00712005"/>
    <w:rsid w:val="00712444"/>
    <w:rsid w:val="00712572"/>
    <w:rsid w:val="007128B5"/>
    <w:rsid w:val="00712A48"/>
    <w:rsid w:val="00712C0A"/>
    <w:rsid w:val="00712E60"/>
    <w:rsid w:val="00713377"/>
    <w:rsid w:val="00713977"/>
    <w:rsid w:val="00713EB4"/>
    <w:rsid w:val="00714565"/>
    <w:rsid w:val="007149EE"/>
    <w:rsid w:val="00714A33"/>
    <w:rsid w:val="00714B23"/>
    <w:rsid w:val="00714BE4"/>
    <w:rsid w:val="00714CC0"/>
    <w:rsid w:val="00714DA1"/>
    <w:rsid w:val="00714E99"/>
    <w:rsid w:val="007150B1"/>
    <w:rsid w:val="0071542A"/>
    <w:rsid w:val="007155C8"/>
    <w:rsid w:val="00715A18"/>
    <w:rsid w:val="007161AC"/>
    <w:rsid w:val="00716A97"/>
    <w:rsid w:val="00716AB4"/>
    <w:rsid w:val="007177D5"/>
    <w:rsid w:val="00717F98"/>
    <w:rsid w:val="007200F2"/>
    <w:rsid w:val="0072023A"/>
    <w:rsid w:val="0072037A"/>
    <w:rsid w:val="00720629"/>
    <w:rsid w:val="00720C29"/>
    <w:rsid w:val="00720EF7"/>
    <w:rsid w:val="0072179F"/>
    <w:rsid w:val="007218DA"/>
    <w:rsid w:val="0072197A"/>
    <w:rsid w:val="00721C95"/>
    <w:rsid w:val="00721ED2"/>
    <w:rsid w:val="00722016"/>
    <w:rsid w:val="0072218E"/>
    <w:rsid w:val="007221A5"/>
    <w:rsid w:val="00722325"/>
    <w:rsid w:val="0072245F"/>
    <w:rsid w:val="00722507"/>
    <w:rsid w:val="00722762"/>
    <w:rsid w:val="00722798"/>
    <w:rsid w:val="00722F59"/>
    <w:rsid w:val="00723277"/>
    <w:rsid w:val="007232BC"/>
    <w:rsid w:val="00723526"/>
    <w:rsid w:val="00723535"/>
    <w:rsid w:val="00723655"/>
    <w:rsid w:val="00723D7F"/>
    <w:rsid w:val="00723DB2"/>
    <w:rsid w:val="00724262"/>
    <w:rsid w:val="0072446A"/>
    <w:rsid w:val="00724ED2"/>
    <w:rsid w:val="00725365"/>
    <w:rsid w:val="00725611"/>
    <w:rsid w:val="00725BEE"/>
    <w:rsid w:val="00726282"/>
    <w:rsid w:val="00726913"/>
    <w:rsid w:val="00726B50"/>
    <w:rsid w:val="00727149"/>
    <w:rsid w:val="00727C5B"/>
    <w:rsid w:val="00727E95"/>
    <w:rsid w:val="00727F47"/>
    <w:rsid w:val="007301AD"/>
    <w:rsid w:val="00730432"/>
    <w:rsid w:val="007304EC"/>
    <w:rsid w:val="0073067E"/>
    <w:rsid w:val="00730D50"/>
    <w:rsid w:val="00731546"/>
    <w:rsid w:val="007319C4"/>
    <w:rsid w:val="00731A81"/>
    <w:rsid w:val="00731ADB"/>
    <w:rsid w:val="00731FB5"/>
    <w:rsid w:val="00731FE7"/>
    <w:rsid w:val="0073270F"/>
    <w:rsid w:val="0073333C"/>
    <w:rsid w:val="00733836"/>
    <w:rsid w:val="00734125"/>
    <w:rsid w:val="00734615"/>
    <w:rsid w:val="0073466D"/>
    <w:rsid w:val="007348ED"/>
    <w:rsid w:val="00734C89"/>
    <w:rsid w:val="00734FB6"/>
    <w:rsid w:val="00734FBC"/>
    <w:rsid w:val="00735342"/>
    <w:rsid w:val="00735E70"/>
    <w:rsid w:val="00736233"/>
    <w:rsid w:val="00736304"/>
    <w:rsid w:val="00737647"/>
    <w:rsid w:val="00737AEA"/>
    <w:rsid w:val="00737B08"/>
    <w:rsid w:val="00740224"/>
    <w:rsid w:val="00740697"/>
    <w:rsid w:val="00740971"/>
    <w:rsid w:val="00740B50"/>
    <w:rsid w:val="00740F00"/>
    <w:rsid w:val="00741119"/>
    <w:rsid w:val="007423A0"/>
    <w:rsid w:val="007423AD"/>
    <w:rsid w:val="00742505"/>
    <w:rsid w:val="00742532"/>
    <w:rsid w:val="00742B8D"/>
    <w:rsid w:val="007434ED"/>
    <w:rsid w:val="00743A9B"/>
    <w:rsid w:val="00743E6F"/>
    <w:rsid w:val="00743F6C"/>
    <w:rsid w:val="0074400A"/>
    <w:rsid w:val="00744A34"/>
    <w:rsid w:val="00744B9C"/>
    <w:rsid w:val="00744E79"/>
    <w:rsid w:val="0074529D"/>
    <w:rsid w:val="00745588"/>
    <w:rsid w:val="0074593C"/>
    <w:rsid w:val="00745B8E"/>
    <w:rsid w:val="00745CDD"/>
    <w:rsid w:val="00745E57"/>
    <w:rsid w:val="00746C80"/>
    <w:rsid w:val="00746C82"/>
    <w:rsid w:val="00746D25"/>
    <w:rsid w:val="00747EF9"/>
    <w:rsid w:val="007500A8"/>
    <w:rsid w:val="00750392"/>
    <w:rsid w:val="00750509"/>
    <w:rsid w:val="007507AE"/>
    <w:rsid w:val="00750F41"/>
    <w:rsid w:val="00751007"/>
    <w:rsid w:val="00751272"/>
    <w:rsid w:val="00751B40"/>
    <w:rsid w:val="00752B4D"/>
    <w:rsid w:val="00752BAF"/>
    <w:rsid w:val="00752E49"/>
    <w:rsid w:val="00753092"/>
    <w:rsid w:val="00753A24"/>
    <w:rsid w:val="00753BD5"/>
    <w:rsid w:val="007540AF"/>
    <w:rsid w:val="007540F1"/>
    <w:rsid w:val="007541A7"/>
    <w:rsid w:val="00754DA7"/>
    <w:rsid w:val="007553AC"/>
    <w:rsid w:val="00755554"/>
    <w:rsid w:val="00755627"/>
    <w:rsid w:val="007561CC"/>
    <w:rsid w:val="00756AE0"/>
    <w:rsid w:val="00756C4A"/>
    <w:rsid w:val="00757043"/>
    <w:rsid w:val="00757528"/>
    <w:rsid w:val="0075772F"/>
    <w:rsid w:val="00757810"/>
    <w:rsid w:val="00760225"/>
    <w:rsid w:val="0076060A"/>
    <w:rsid w:val="00760ADE"/>
    <w:rsid w:val="007617A8"/>
    <w:rsid w:val="00761F65"/>
    <w:rsid w:val="00761FAF"/>
    <w:rsid w:val="00761FB0"/>
    <w:rsid w:val="00762F04"/>
    <w:rsid w:val="00763190"/>
    <w:rsid w:val="0076375C"/>
    <w:rsid w:val="00763798"/>
    <w:rsid w:val="007638C2"/>
    <w:rsid w:val="00763B81"/>
    <w:rsid w:val="00763E35"/>
    <w:rsid w:val="007642FA"/>
    <w:rsid w:val="00764358"/>
    <w:rsid w:val="0076436D"/>
    <w:rsid w:val="00764CF2"/>
    <w:rsid w:val="00764E12"/>
    <w:rsid w:val="00764F38"/>
    <w:rsid w:val="007653A7"/>
    <w:rsid w:val="00765714"/>
    <w:rsid w:val="00765FFD"/>
    <w:rsid w:val="00766D32"/>
    <w:rsid w:val="00766E5D"/>
    <w:rsid w:val="00766E92"/>
    <w:rsid w:val="00767035"/>
    <w:rsid w:val="00767177"/>
    <w:rsid w:val="0076725D"/>
    <w:rsid w:val="00767295"/>
    <w:rsid w:val="0077025F"/>
    <w:rsid w:val="007702CB"/>
    <w:rsid w:val="00770520"/>
    <w:rsid w:val="00770553"/>
    <w:rsid w:val="00770D2A"/>
    <w:rsid w:val="00770E28"/>
    <w:rsid w:val="00771214"/>
    <w:rsid w:val="00771478"/>
    <w:rsid w:val="0077193C"/>
    <w:rsid w:val="00771C11"/>
    <w:rsid w:val="00772A93"/>
    <w:rsid w:val="00772ADC"/>
    <w:rsid w:val="00772DC9"/>
    <w:rsid w:val="00772EA2"/>
    <w:rsid w:val="007731EC"/>
    <w:rsid w:val="00773465"/>
    <w:rsid w:val="007734D9"/>
    <w:rsid w:val="007735CB"/>
    <w:rsid w:val="0077369F"/>
    <w:rsid w:val="00773C4B"/>
    <w:rsid w:val="00773F5B"/>
    <w:rsid w:val="00774160"/>
    <w:rsid w:val="0077484D"/>
    <w:rsid w:val="0077488B"/>
    <w:rsid w:val="00774ED9"/>
    <w:rsid w:val="00775146"/>
    <w:rsid w:val="0077586E"/>
    <w:rsid w:val="007758DA"/>
    <w:rsid w:val="00776635"/>
    <w:rsid w:val="007767DE"/>
    <w:rsid w:val="00777387"/>
    <w:rsid w:val="00777538"/>
    <w:rsid w:val="007778CF"/>
    <w:rsid w:val="0077790A"/>
    <w:rsid w:val="00777AC9"/>
    <w:rsid w:val="00777D39"/>
    <w:rsid w:val="007801D1"/>
    <w:rsid w:val="00780B4C"/>
    <w:rsid w:val="00780BA1"/>
    <w:rsid w:val="00780C0A"/>
    <w:rsid w:val="00780EB9"/>
    <w:rsid w:val="00781335"/>
    <w:rsid w:val="00781378"/>
    <w:rsid w:val="007818D3"/>
    <w:rsid w:val="0078202F"/>
    <w:rsid w:val="007821AF"/>
    <w:rsid w:val="00782584"/>
    <w:rsid w:val="007825FC"/>
    <w:rsid w:val="00782A67"/>
    <w:rsid w:val="00782DC6"/>
    <w:rsid w:val="00782E22"/>
    <w:rsid w:val="0078304F"/>
    <w:rsid w:val="0078323D"/>
    <w:rsid w:val="007832E8"/>
    <w:rsid w:val="00783333"/>
    <w:rsid w:val="0078337E"/>
    <w:rsid w:val="007839A6"/>
    <w:rsid w:val="007841D7"/>
    <w:rsid w:val="0078480E"/>
    <w:rsid w:val="00784E49"/>
    <w:rsid w:val="00785359"/>
    <w:rsid w:val="00785671"/>
    <w:rsid w:val="00785848"/>
    <w:rsid w:val="007858A3"/>
    <w:rsid w:val="007861C7"/>
    <w:rsid w:val="0078631B"/>
    <w:rsid w:val="007863E1"/>
    <w:rsid w:val="00786552"/>
    <w:rsid w:val="00786A46"/>
    <w:rsid w:val="00786A67"/>
    <w:rsid w:val="00786CAA"/>
    <w:rsid w:val="00786CED"/>
    <w:rsid w:val="00786D32"/>
    <w:rsid w:val="00787366"/>
    <w:rsid w:val="007902A6"/>
    <w:rsid w:val="0079073F"/>
    <w:rsid w:val="007908DA"/>
    <w:rsid w:val="00790BFF"/>
    <w:rsid w:val="007911B4"/>
    <w:rsid w:val="007915F4"/>
    <w:rsid w:val="0079164E"/>
    <w:rsid w:val="00791709"/>
    <w:rsid w:val="00791753"/>
    <w:rsid w:val="00791B09"/>
    <w:rsid w:val="00791EB4"/>
    <w:rsid w:val="00791F55"/>
    <w:rsid w:val="00792765"/>
    <w:rsid w:val="00792CBD"/>
    <w:rsid w:val="00793369"/>
    <w:rsid w:val="007939C2"/>
    <w:rsid w:val="00793BD2"/>
    <w:rsid w:val="007948AD"/>
    <w:rsid w:val="00794B9D"/>
    <w:rsid w:val="00794C87"/>
    <w:rsid w:val="00795626"/>
    <w:rsid w:val="007956F0"/>
    <w:rsid w:val="00795E21"/>
    <w:rsid w:val="00795F2C"/>
    <w:rsid w:val="0079602A"/>
    <w:rsid w:val="0079616C"/>
    <w:rsid w:val="0079658F"/>
    <w:rsid w:val="00796B79"/>
    <w:rsid w:val="00796BCD"/>
    <w:rsid w:val="00796DA3"/>
    <w:rsid w:val="00796EE4"/>
    <w:rsid w:val="0079701C"/>
    <w:rsid w:val="00797063"/>
    <w:rsid w:val="007973B6"/>
    <w:rsid w:val="00797529"/>
    <w:rsid w:val="00797813"/>
    <w:rsid w:val="00797A55"/>
    <w:rsid w:val="007A01C3"/>
    <w:rsid w:val="007A02E0"/>
    <w:rsid w:val="007A079A"/>
    <w:rsid w:val="007A08C9"/>
    <w:rsid w:val="007A0B75"/>
    <w:rsid w:val="007A0F58"/>
    <w:rsid w:val="007A13B8"/>
    <w:rsid w:val="007A1588"/>
    <w:rsid w:val="007A1E96"/>
    <w:rsid w:val="007A21D2"/>
    <w:rsid w:val="007A234D"/>
    <w:rsid w:val="007A2578"/>
    <w:rsid w:val="007A2997"/>
    <w:rsid w:val="007A2BBA"/>
    <w:rsid w:val="007A31D3"/>
    <w:rsid w:val="007A3532"/>
    <w:rsid w:val="007A3574"/>
    <w:rsid w:val="007A3621"/>
    <w:rsid w:val="007A3898"/>
    <w:rsid w:val="007A3A8E"/>
    <w:rsid w:val="007A450C"/>
    <w:rsid w:val="007A4886"/>
    <w:rsid w:val="007A511E"/>
    <w:rsid w:val="007A566D"/>
    <w:rsid w:val="007A5B99"/>
    <w:rsid w:val="007A5FD5"/>
    <w:rsid w:val="007A6A87"/>
    <w:rsid w:val="007A7029"/>
    <w:rsid w:val="007A71C3"/>
    <w:rsid w:val="007A724F"/>
    <w:rsid w:val="007A7C15"/>
    <w:rsid w:val="007A7F54"/>
    <w:rsid w:val="007A7F6A"/>
    <w:rsid w:val="007B0122"/>
    <w:rsid w:val="007B0C81"/>
    <w:rsid w:val="007B1EDB"/>
    <w:rsid w:val="007B1FC4"/>
    <w:rsid w:val="007B2610"/>
    <w:rsid w:val="007B2754"/>
    <w:rsid w:val="007B294C"/>
    <w:rsid w:val="007B2B4C"/>
    <w:rsid w:val="007B2F6F"/>
    <w:rsid w:val="007B3018"/>
    <w:rsid w:val="007B35C7"/>
    <w:rsid w:val="007B36FB"/>
    <w:rsid w:val="007B37C4"/>
    <w:rsid w:val="007B38EF"/>
    <w:rsid w:val="007B41A6"/>
    <w:rsid w:val="007B460C"/>
    <w:rsid w:val="007B4DFD"/>
    <w:rsid w:val="007B50DA"/>
    <w:rsid w:val="007B557D"/>
    <w:rsid w:val="007B6010"/>
    <w:rsid w:val="007B6166"/>
    <w:rsid w:val="007B61B2"/>
    <w:rsid w:val="007B655D"/>
    <w:rsid w:val="007B676C"/>
    <w:rsid w:val="007B68C8"/>
    <w:rsid w:val="007B6B1B"/>
    <w:rsid w:val="007B6DBD"/>
    <w:rsid w:val="007B6F79"/>
    <w:rsid w:val="007B7042"/>
    <w:rsid w:val="007B756D"/>
    <w:rsid w:val="007B77ED"/>
    <w:rsid w:val="007B7D06"/>
    <w:rsid w:val="007B7DFA"/>
    <w:rsid w:val="007C0419"/>
    <w:rsid w:val="007C06D7"/>
    <w:rsid w:val="007C0D15"/>
    <w:rsid w:val="007C0E13"/>
    <w:rsid w:val="007C1465"/>
    <w:rsid w:val="007C19A2"/>
    <w:rsid w:val="007C1BA3"/>
    <w:rsid w:val="007C1BB8"/>
    <w:rsid w:val="007C257D"/>
    <w:rsid w:val="007C268A"/>
    <w:rsid w:val="007C2777"/>
    <w:rsid w:val="007C33BA"/>
    <w:rsid w:val="007C3B93"/>
    <w:rsid w:val="007C3CF8"/>
    <w:rsid w:val="007C3D1D"/>
    <w:rsid w:val="007C3FAB"/>
    <w:rsid w:val="007C44DF"/>
    <w:rsid w:val="007C4A6F"/>
    <w:rsid w:val="007C4C1F"/>
    <w:rsid w:val="007C4DCF"/>
    <w:rsid w:val="007C54E3"/>
    <w:rsid w:val="007C55D3"/>
    <w:rsid w:val="007C5776"/>
    <w:rsid w:val="007C6203"/>
    <w:rsid w:val="007C6329"/>
    <w:rsid w:val="007C6C95"/>
    <w:rsid w:val="007C6CD4"/>
    <w:rsid w:val="007C6F2D"/>
    <w:rsid w:val="007C73B0"/>
    <w:rsid w:val="007D0473"/>
    <w:rsid w:val="007D07A7"/>
    <w:rsid w:val="007D0A06"/>
    <w:rsid w:val="007D0B00"/>
    <w:rsid w:val="007D0C14"/>
    <w:rsid w:val="007D1034"/>
    <w:rsid w:val="007D105E"/>
    <w:rsid w:val="007D1509"/>
    <w:rsid w:val="007D1661"/>
    <w:rsid w:val="007D18A5"/>
    <w:rsid w:val="007D18F8"/>
    <w:rsid w:val="007D1DFD"/>
    <w:rsid w:val="007D20D7"/>
    <w:rsid w:val="007D298F"/>
    <w:rsid w:val="007D2C4D"/>
    <w:rsid w:val="007D2F73"/>
    <w:rsid w:val="007D3331"/>
    <w:rsid w:val="007D3652"/>
    <w:rsid w:val="007D38C4"/>
    <w:rsid w:val="007D3C61"/>
    <w:rsid w:val="007D45DE"/>
    <w:rsid w:val="007D4685"/>
    <w:rsid w:val="007D46B8"/>
    <w:rsid w:val="007D47ED"/>
    <w:rsid w:val="007D4FDA"/>
    <w:rsid w:val="007D5809"/>
    <w:rsid w:val="007D5A28"/>
    <w:rsid w:val="007D5BB6"/>
    <w:rsid w:val="007D6355"/>
    <w:rsid w:val="007D65E7"/>
    <w:rsid w:val="007D6A9C"/>
    <w:rsid w:val="007D6AA2"/>
    <w:rsid w:val="007D6E8F"/>
    <w:rsid w:val="007D6F94"/>
    <w:rsid w:val="007D75A2"/>
    <w:rsid w:val="007D78B4"/>
    <w:rsid w:val="007D7A51"/>
    <w:rsid w:val="007D7F5A"/>
    <w:rsid w:val="007E1D1B"/>
    <w:rsid w:val="007E1E02"/>
    <w:rsid w:val="007E2625"/>
    <w:rsid w:val="007E29AE"/>
    <w:rsid w:val="007E2D13"/>
    <w:rsid w:val="007E2D96"/>
    <w:rsid w:val="007E2E5D"/>
    <w:rsid w:val="007E3169"/>
    <w:rsid w:val="007E3590"/>
    <w:rsid w:val="007E3740"/>
    <w:rsid w:val="007E3BFD"/>
    <w:rsid w:val="007E46D7"/>
    <w:rsid w:val="007E4A94"/>
    <w:rsid w:val="007E4F14"/>
    <w:rsid w:val="007E54BE"/>
    <w:rsid w:val="007E569E"/>
    <w:rsid w:val="007E5A06"/>
    <w:rsid w:val="007E5CBD"/>
    <w:rsid w:val="007E5D4A"/>
    <w:rsid w:val="007E64C6"/>
    <w:rsid w:val="007E66CA"/>
    <w:rsid w:val="007E699D"/>
    <w:rsid w:val="007E6E7F"/>
    <w:rsid w:val="007E6F32"/>
    <w:rsid w:val="007E7254"/>
    <w:rsid w:val="007E72CC"/>
    <w:rsid w:val="007E72D3"/>
    <w:rsid w:val="007E75BA"/>
    <w:rsid w:val="007E780C"/>
    <w:rsid w:val="007E7E47"/>
    <w:rsid w:val="007E7F70"/>
    <w:rsid w:val="007F03E9"/>
    <w:rsid w:val="007F044D"/>
    <w:rsid w:val="007F070E"/>
    <w:rsid w:val="007F0BCD"/>
    <w:rsid w:val="007F0DB7"/>
    <w:rsid w:val="007F0F29"/>
    <w:rsid w:val="007F1018"/>
    <w:rsid w:val="007F1557"/>
    <w:rsid w:val="007F1E8A"/>
    <w:rsid w:val="007F2265"/>
    <w:rsid w:val="007F2965"/>
    <w:rsid w:val="007F2DE9"/>
    <w:rsid w:val="007F3C54"/>
    <w:rsid w:val="007F3C70"/>
    <w:rsid w:val="007F3D5D"/>
    <w:rsid w:val="007F3EA2"/>
    <w:rsid w:val="007F4742"/>
    <w:rsid w:val="007F52CF"/>
    <w:rsid w:val="007F53F7"/>
    <w:rsid w:val="007F5463"/>
    <w:rsid w:val="007F5A03"/>
    <w:rsid w:val="007F5EC8"/>
    <w:rsid w:val="007F5F29"/>
    <w:rsid w:val="007F5F32"/>
    <w:rsid w:val="007F6032"/>
    <w:rsid w:val="007F6071"/>
    <w:rsid w:val="007F6121"/>
    <w:rsid w:val="007F659C"/>
    <w:rsid w:val="007F6637"/>
    <w:rsid w:val="007F6AA5"/>
    <w:rsid w:val="007F6C99"/>
    <w:rsid w:val="007F72B9"/>
    <w:rsid w:val="007F7472"/>
    <w:rsid w:val="007F7D42"/>
    <w:rsid w:val="008000BD"/>
    <w:rsid w:val="008002B7"/>
    <w:rsid w:val="00801904"/>
    <w:rsid w:val="00801943"/>
    <w:rsid w:val="00801B92"/>
    <w:rsid w:val="00802125"/>
    <w:rsid w:val="00802303"/>
    <w:rsid w:val="008029D6"/>
    <w:rsid w:val="00802A80"/>
    <w:rsid w:val="008031FF"/>
    <w:rsid w:val="00803BA6"/>
    <w:rsid w:val="00803BF5"/>
    <w:rsid w:val="00803ED3"/>
    <w:rsid w:val="00804286"/>
    <w:rsid w:val="00804376"/>
    <w:rsid w:val="0080468B"/>
    <w:rsid w:val="00804706"/>
    <w:rsid w:val="00804757"/>
    <w:rsid w:val="00804DDE"/>
    <w:rsid w:val="00804E3F"/>
    <w:rsid w:val="00804E6A"/>
    <w:rsid w:val="008056E9"/>
    <w:rsid w:val="008058F4"/>
    <w:rsid w:val="00805C02"/>
    <w:rsid w:val="0080656B"/>
    <w:rsid w:val="008069DB"/>
    <w:rsid w:val="00806A48"/>
    <w:rsid w:val="00806D5C"/>
    <w:rsid w:val="00806F03"/>
    <w:rsid w:val="008071EC"/>
    <w:rsid w:val="00807489"/>
    <w:rsid w:val="00807551"/>
    <w:rsid w:val="0081007E"/>
    <w:rsid w:val="0081026F"/>
    <w:rsid w:val="00810428"/>
    <w:rsid w:val="008104A5"/>
    <w:rsid w:val="008106A9"/>
    <w:rsid w:val="00810BF6"/>
    <w:rsid w:val="00810CB2"/>
    <w:rsid w:val="00810EBB"/>
    <w:rsid w:val="008112A0"/>
    <w:rsid w:val="00811407"/>
    <w:rsid w:val="008114CC"/>
    <w:rsid w:val="00811751"/>
    <w:rsid w:val="00811857"/>
    <w:rsid w:val="00811A10"/>
    <w:rsid w:val="00811CED"/>
    <w:rsid w:val="00811EFC"/>
    <w:rsid w:val="008120D4"/>
    <w:rsid w:val="008121FA"/>
    <w:rsid w:val="00812253"/>
    <w:rsid w:val="00812756"/>
    <w:rsid w:val="0081290A"/>
    <w:rsid w:val="00812CD6"/>
    <w:rsid w:val="0081442B"/>
    <w:rsid w:val="00814856"/>
    <w:rsid w:val="00814EE3"/>
    <w:rsid w:val="008152E9"/>
    <w:rsid w:val="0081554E"/>
    <w:rsid w:val="00815763"/>
    <w:rsid w:val="0081610C"/>
    <w:rsid w:val="00816617"/>
    <w:rsid w:val="00816DC0"/>
    <w:rsid w:val="008172DA"/>
    <w:rsid w:val="0081758F"/>
    <w:rsid w:val="00817DD9"/>
    <w:rsid w:val="00820476"/>
    <w:rsid w:val="00820C20"/>
    <w:rsid w:val="0082109A"/>
    <w:rsid w:val="008210A2"/>
    <w:rsid w:val="00821103"/>
    <w:rsid w:val="008214A6"/>
    <w:rsid w:val="0082154C"/>
    <w:rsid w:val="008218DC"/>
    <w:rsid w:val="00821D61"/>
    <w:rsid w:val="008220D5"/>
    <w:rsid w:val="008228C2"/>
    <w:rsid w:val="008229CF"/>
    <w:rsid w:val="00822AE4"/>
    <w:rsid w:val="00823E63"/>
    <w:rsid w:val="0082404C"/>
    <w:rsid w:val="00824447"/>
    <w:rsid w:val="0082456B"/>
    <w:rsid w:val="00824789"/>
    <w:rsid w:val="00824BA8"/>
    <w:rsid w:val="008252FA"/>
    <w:rsid w:val="008253ED"/>
    <w:rsid w:val="00825A9B"/>
    <w:rsid w:val="00825FE4"/>
    <w:rsid w:val="008266AA"/>
    <w:rsid w:val="00826917"/>
    <w:rsid w:val="00826AD4"/>
    <w:rsid w:val="008270E0"/>
    <w:rsid w:val="00827561"/>
    <w:rsid w:val="008302EE"/>
    <w:rsid w:val="00830965"/>
    <w:rsid w:val="00830AC4"/>
    <w:rsid w:val="00831237"/>
    <w:rsid w:val="0083127F"/>
    <w:rsid w:val="0083136B"/>
    <w:rsid w:val="00831948"/>
    <w:rsid w:val="00831B8A"/>
    <w:rsid w:val="00831D6D"/>
    <w:rsid w:val="00831E15"/>
    <w:rsid w:val="00832303"/>
    <w:rsid w:val="008329C8"/>
    <w:rsid w:val="00832F27"/>
    <w:rsid w:val="00833685"/>
    <w:rsid w:val="00833EC1"/>
    <w:rsid w:val="00833F0A"/>
    <w:rsid w:val="0083418F"/>
    <w:rsid w:val="00834281"/>
    <w:rsid w:val="00834B42"/>
    <w:rsid w:val="00834C1A"/>
    <w:rsid w:val="00834FB3"/>
    <w:rsid w:val="0083531F"/>
    <w:rsid w:val="008354BF"/>
    <w:rsid w:val="0083550D"/>
    <w:rsid w:val="0083579E"/>
    <w:rsid w:val="00835B6A"/>
    <w:rsid w:val="00835BE1"/>
    <w:rsid w:val="00835D6F"/>
    <w:rsid w:val="008361AD"/>
    <w:rsid w:val="008362CF"/>
    <w:rsid w:val="00836526"/>
    <w:rsid w:val="0083672C"/>
    <w:rsid w:val="008375A4"/>
    <w:rsid w:val="00837609"/>
    <w:rsid w:val="00837974"/>
    <w:rsid w:val="00837D61"/>
    <w:rsid w:val="0084010E"/>
    <w:rsid w:val="00840173"/>
    <w:rsid w:val="008401A1"/>
    <w:rsid w:val="0084029E"/>
    <w:rsid w:val="008406E0"/>
    <w:rsid w:val="00840BB9"/>
    <w:rsid w:val="00841166"/>
    <w:rsid w:val="00841692"/>
    <w:rsid w:val="00841A94"/>
    <w:rsid w:val="00841CE1"/>
    <w:rsid w:val="00841F9A"/>
    <w:rsid w:val="00842326"/>
    <w:rsid w:val="00842345"/>
    <w:rsid w:val="008425FE"/>
    <w:rsid w:val="0084278B"/>
    <w:rsid w:val="0084282D"/>
    <w:rsid w:val="0084298D"/>
    <w:rsid w:val="00842C86"/>
    <w:rsid w:val="00842EE8"/>
    <w:rsid w:val="00843570"/>
    <w:rsid w:val="00843838"/>
    <w:rsid w:val="008442B6"/>
    <w:rsid w:val="00844D4F"/>
    <w:rsid w:val="00845144"/>
    <w:rsid w:val="008451A8"/>
    <w:rsid w:val="00845235"/>
    <w:rsid w:val="008456DA"/>
    <w:rsid w:val="00845A94"/>
    <w:rsid w:val="00845BD5"/>
    <w:rsid w:val="00846985"/>
    <w:rsid w:val="00846F75"/>
    <w:rsid w:val="008478D4"/>
    <w:rsid w:val="00847C81"/>
    <w:rsid w:val="00847EC7"/>
    <w:rsid w:val="0085002F"/>
    <w:rsid w:val="008503A8"/>
    <w:rsid w:val="0085068A"/>
    <w:rsid w:val="00850956"/>
    <w:rsid w:val="008509DE"/>
    <w:rsid w:val="008512DE"/>
    <w:rsid w:val="008513B3"/>
    <w:rsid w:val="00851895"/>
    <w:rsid w:val="008518E9"/>
    <w:rsid w:val="00851998"/>
    <w:rsid w:val="00851B67"/>
    <w:rsid w:val="00851C85"/>
    <w:rsid w:val="00851EB0"/>
    <w:rsid w:val="00852A8C"/>
    <w:rsid w:val="00852FBD"/>
    <w:rsid w:val="00853950"/>
    <w:rsid w:val="00853C20"/>
    <w:rsid w:val="00853EF9"/>
    <w:rsid w:val="00854555"/>
    <w:rsid w:val="00854700"/>
    <w:rsid w:val="00854799"/>
    <w:rsid w:val="00854C71"/>
    <w:rsid w:val="00854DDE"/>
    <w:rsid w:val="00854E1F"/>
    <w:rsid w:val="0085512F"/>
    <w:rsid w:val="008552B1"/>
    <w:rsid w:val="00855B43"/>
    <w:rsid w:val="0085613F"/>
    <w:rsid w:val="008563AF"/>
    <w:rsid w:val="0085657C"/>
    <w:rsid w:val="00856FD7"/>
    <w:rsid w:val="0085717D"/>
    <w:rsid w:val="0085727F"/>
    <w:rsid w:val="00857A5F"/>
    <w:rsid w:val="00857AEF"/>
    <w:rsid w:val="00857B35"/>
    <w:rsid w:val="00857CC5"/>
    <w:rsid w:val="00857D8F"/>
    <w:rsid w:val="00857EA5"/>
    <w:rsid w:val="00857FF1"/>
    <w:rsid w:val="00860467"/>
    <w:rsid w:val="00860AED"/>
    <w:rsid w:val="00860C3A"/>
    <w:rsid w:val="00861287"/>
    <w:rsid w:val="00861A8D"/>
    <w:rsid w:val="00861BA4"/>
    <w:rsid w:val="00861CA0"/>
    <w:rsid w:val="008621CC"/>
    <w:rsid w:val="00862205"/>
    <w:rsid w:val="008625FE"/>
    <w:rsid w:val="00862641"/>
    <w:rsid w:val="00862768"/>
    <w:rsid w:val="00862A5F"/>
    <w:rsid w:val="00862B8D"/>
    <w:rsid w:val="00862E5B"/>
    <w:rsid w:val="00863127"/>
    <w:rsid w:val="008634D6"/>
    <w:rsid w:val="00863915"/>
    <w:rsid w:val="00863ABF"/>
    <w:rsid w:val="00863E46"/>
    <w:rsid w:val="00863EFF"/>
    <w:rsid w:val="00863F56"/>
    <w:rsid w:val="008651EF"/>
    <w:rsid w:val="00865256"/>
    <w:rsid w:val="00865310"/>
    <w:rsid w:val="00865451"/>
    <w:rsid w:val="00866080"/>
    <w:rsid w:val="008660E9"/>
    <w:rsid w:val="008667BF"/>
    <w:rsid w:val="00866F56"/>
    <w:rsid w:val="00866FF9"/>
    <w:rsid w:val="008670DD"/>
    <w:rsid w:val="00867217"/>
    <w:rsid w:val="008674A4"/>
    <w:rsid w:val="0086759D"/>
    <w:rsid w:val="0086787E"/>
    <w:rsid w:val="00867CD1"/>
    <w:rsid w:val="00870217"/>
    <w:rsid w:val="008702F3"/>
    <w:rsid w:val="00870375"/>
    <w:rsid w:val="00870786"/>
    <w:rsid w:val="00870944"/>
    <w:rsid w:val="00871324"/>
    <w:rsid w:val="008714C1"/>
    <w:rsid w:val="008716E1"/>
    <w:rsid w:val="00871B6A"/>
    <w:rsid w:val="00871D10"/>
    <w:rsid w:val="00871D80"/>
    <w:rsid w:val="00872000"/>
    <w:rsid w:val="0087207C"/>
    <w:rsid w:val="0087260D"/>
    <w:rsid w:val="00872A69"/>
    <w:rsid w:val="00872D3B"/>
    <w:rsid w:val="00872EBE"/>
    <w:rsid w:val="00872EF2"/>
    <w:rsid w:val="00873091"/>
    <w:rsid w:val="008730D1"/>
    <w:rsid w:val="00873408"/>
    <w:rsid w:val="00874080"/>
    <w:rsid w:val="008740A7"/>
    <w:rsid w:val="00874165"/>
    <w:rsid w:val="0087473A"/>
    <w:rsid w:val="00874F0F"/>
    <w:rsid w:val="008757D2"/>
    <w:rsid w:val="00875818"/>
    <w:rsid w:val="00875C21"/>
    <w:rsid w:val="00875CE8"/>
    <w:rsid w:val="00875D6C"/>
    <w:rsid w:val="00875E62"/>
    <w:rsid w:val="00876CC7"/>
    <w:rsid w:val="00876D5A"/>
    <w:rsid w:val="00877055"/>
    <w:rsid w:val="0087709A"/>
    <w:rsid w:val="008773D2"/>
    <w:rsid w:val="0087750A"/>
    <w:rsid w:val="00877E02"/>
    <w:rsid w:val="00880093"/>
    <w:rsid w:val="00880471"/>
    <w:rsid w:val="00880B42"/>
    <w:rsid w:val="00880E84"/>
    <w:rsid w:val="00880F9E"/>
    <w:rsid w:val="00880FC8"/>
    <w:rsid w:val="00880FFB"/>
    <w:rsid w:val="0088203B"/>
    <w:rsid w:val="008833EF"/>
    <w:rsid w:val="00883888"/>
    <w:rsid w:val="008841FD"/>
    <w:rsid w:val="00884429"/>
    <w:rsid w:val="00884863"/>
    <w:rsid w:val="0088490E"/>
    <w:rsid w:val="00884CB8"/>
    <w:rsid w:val="00884D76"/>
    <w:rsid w:val="0088525D"/>
    <w:rsid w:val="00886256"/>
    <w:rsid w:val="00886AB9"/>
    <w:rsid w:val="00887134"/>
    <w:rsid w:val="008871CF"/>
    <w:rsid w:val="0088732F"/>
    <w:rsid w:val="00887373"/>
    <w:rsid w:val="008876DE"/>
    <w:rsid w:val="00887B73"/>
    <w:rsid w:val="00887FF3"/>
    <w:rsid w:val="00890911"/>
    <w:rsid w:val="00890AD0"/>
    <w:rsid w:val="00890D8A"/>
    <w:rsid w:val="00891964"/>
    <w:rsid w:val="00891CE5"/>
    <w:rsid w:val="00891D87"/>
    <w:rsid w:val="008925A2"/>
    <w:rsid w:val="0089271F"/>
    <w:rsid w:val="00892B18"/>
    <w:rsid w:val="00893033"/>
    <w:rsid w:val="00893722"/>
    <w:rsid w:val="0089381B"/>
    <w:rsid w:val="008938B0"/>
    <w:rsid w:val="00893B1E"/>
    <w:rsid w:val="00893E7A"/>
    <w:rsid w:val="00894069"/>
    <w:rsid w:val="00894442"/>
    <w:rsid w:val="00894A15"/>
    <w:rsid w:val="00894FB6"/>
    <w:rsid w:val="00894FD6"/>
    <w:rsid w:val="00895724"/>
    <w:rsid w:val="0089593B"/>
    <w:rsid w:val="00895B32"/>
    <w:rsid w:val="00896098"/>
    <w:rsid w:val="008960A9"/>
    <w:rsid w:val="00896C4E"/>
    <w:rsid w:val="00896D06"/>
    <w:rsid w:val="00897370"/>
    <w:rsid w:val="00897EF2"/>
    <w:rsid w:val="008A019B"/>
    <w:rsid w:val="008A03E3"/>
    <w:rsid w:val="008A0BCB"/>
    <w:rsid w:val="008A0D4F"/>
    <w:rsid w:val="008A0EAB"/>
    <w:rsid w:val="008A104C"/>
    <w:rsid w:val="008A18FC"/>
    <w:rsid w:val="008A1F25"/>
    <w:rsid w:val="008A2529"/>
    <w:rsid w:val="008A27C5"/>
    <w:rsid w:val="008A2D60"/>
    <w:rsid w:val="008A2E9C"/>
    <w:rsid w:val="008A3700"/>
    <w:rsid w:val="008A3AE2"/>
    <w:rsid w:val="008A3D77"/>
    <w:rsid w:val="008A4CDB"/>
    <w:rsid w:val="008A54B3"/>
    <w:rsid w:val="008A5532"/>
    <w:rsid w:val="008A5903"/>
    <w:rsid w:val="008A5A86"/>
    <w:rsid w:val="008A5D9D"/>
    <w:rsid w:val="008A601E"/>
    <w:rsid w:val="008A6C3D"/>
    <w:rsid w:val="008A757D"/>
    <w:rsid w:val="008A7ABC"/>
    <w:rsid w:val="008B0084"/>
    <w:rsid w:val="008B03B7"/>
    <w:rsid w:val="008B0A86"/>
    <w:rsid w:val="008B0E08"/>
    <w:rsid w:val="008B0E88"/>
    <w:rsid w:val="008B10F0"/>
    <w:rsid w:val="008B11F6"/>
    <w:rsid w:val="008B18AA"/>
    <w:rsid w:val="008B1A12"/>
    <w:rsid w:val="008B1C39"/>
    <w:rsid w:val="008B22D5"/>
    <w:rsid w:val="008B2628"/>
    <w:rsid w:val="008B26BB"/>
    <w:rsid w:val="008B2C50"/>
    <w:rsid w:val="008B2EC4"/>
    <w:rsid w:val="008B3271"/>
    <w:rsid w:val="008B3745"/>
    <w:rsid w:val="008B391B"/>
    <w:rsid w:val="008B3A4D"/>
    <w:rsid w:val="008B3F41"/>
    <w:rsid w:val="008B439F"/>
    <w:rsid w:val="008B459A"/>
    <w:rsid w:val="008B4966"/>
    <w:rsid w:val="008B4DDF"/>
    <w:rsid w:val="008B5BF3"/>
    <w:rsid w:val="008B5DFE"/>
    <w:rsid w:val="008B6137"/>
    <w:rsid w:val="008B6563"/>
    <w:rsid w:val="008B6AE6"/>
    <w:rsid w:val="008B7050"/>
    <w:rsid w:val="008B7701"/>
    <w:rsid w:val="008B7908"/>
    <w:rsid w:val="008B791B"/>
    <w:rsid w:val="008B7AB6"/>
    <w:rsid w:val="008C056E"/>
    <w:rsid w:val="008C06B9"/>
    <w:rsid w:val="008C09A6"/>
    <w:rsid w:val="008C14BC"/>
    <w:rsid w:val="008C2056"/>
    <w:rsid w:val="008C218A"/>
    <w:rsid w:val="008C2AD9"/>
    <w:rsid w:val="008C2B76"/>
    <w:rsid w:val="008C2CF3"/>
    <w:rsid w:val="008C2D7A"/>
    <w:rsid w:val="008C3C23"/>
    <w:rsid w:val="008C3C50"/>
    <w:rsid w:val="008C3E49"/>
    <w:rsid w:val="008C3EF1"/>
    <w:rsid w:val="008C4273"/>
    <w:rsid w:val="008C432B"/>
    <w:rsid w:val="008C4661"/>
    <w:rsid w:val="008C48B1"/>
    <w:rsid w:val="008C49A0"/>
    <w:rsid w:val="008C4BBF"/>
    <w:rsid w:val="008C4C70"/>
    <w:rsid w:val="008C4D48"/>
    <w:rsid w:val="008C4FFF"/>
    <w:rsid w:val="008C552E"/>
    <w:rsid w:val="008C5EEF"/>
    <w:rsid w:val="008C6225"/>
    <w:rsid w:val="008C6411"/>
    <w:rsid w:val="008C6658"/>
    <w:rsid w:val="008C7135"/>
    <w:rsid w:val="008C746C"/>
    <w:rsid w:val="008C75F9"/>
    <w:rsid w:val="008C7C0B"/>
    <w:rsid w:val="008C7CF2"/>
    <w:rsid w:val="008C7E60"/>
    <w:rsid w:val="008D0727"/>
    <w:rsid w:val="008D082A"/>
    <w:rsid w:val="008D0A4C"/>
    <w:rsid w:val="008D0BFC"/>
    <w:rsid w:val="008D0C42"/>
    <w:rsid w:val="008D0E54"/>
    <w:rsid w:val="008D1C85"/>
    <w:rsid w:val="008D22A2"/>
    <w:rsid w:val="008D253C"/>
    <w:rsid w:val="008D2BF2"/>
    <w:rsid w:val="008D2F87"/>
    <w:rsid w:val="008D306F"/>
    <w:rsid w:val="008D320B"/>
    <w:rsid w:val="008D327C"/>
    <w:rsid w:val="008D32EC"/>
    <w:rsid w:val="008D3C36"/>
    <w:rsid w:val="008D3C3C"/>
    <w:rsid w:val="008D3D73"/>
    <w:rsid w:val="008D3EBE"/>
    <w:rsid w:val="008D3FB6"/>
    <w:rsid w:val="008D4F49"/>
    <w:rsid w:val="008D514B"/>
    <w:rsid w:val="008D51A9"/>
    <w:rsid w:val="008D54CC"/>
    <w:rsid w:val="008D5D0C"/>
    <w:rsid w:val="008D60B9"/>
    <w:rsid w:val="008D619A"/>
    <w:rsid w:val="008D61FA"/>
    <w:rsid w:val="008D6883"/>
    <w:rsid w:val="008D70A3"/>
    <w:rsid w:val="008D757C"/>
    <w:rsid w:val="008D7650"/>
    <w:rsid w:val="008D78E0"/>
    <w:rsid w:val="008D78EE"/>
    <w:rsid w:val="008E01C4"/>
    <w:rsid w:val="008E06B2"/>
    <w:rsid w:val="008E08D2"/>
    <w:rsid w:val="008E092B"/>
    <w:rsid w:val="008E0D39"/>
    <w:rsid w:val="008E119F"/>
    <w:rsid w:val="008E1C8C"/>
    <w:rsid w:val="008E25D2"/>
    <w:rsid w:val="008E2689"/>
    <w:rsid w:val="008E2A34"/>
    <w:rsid w:val="008E2A72"/>
    <w:rsid w:val="008E2CF5"/>
    <w:rsid w:val="008E2F74"/>
    <w:rsid w:val="008E31FA"/>
    <w:rsid w:val="008E32CC"/>
    <w:rsid w:val="008E3379"/>
    <w:rsid w:val="008E345B"/>
    <w:rsid w:val="008E36B3"/>
    <w:rsid w:val="008E38B5"/>
    <w:rsid w:val="008E426C"/>
    <w:rsid w:val="008E4329"/>
    <w:rsid w:val="008E4457"/>
    <w:rsid w:val="008E4A4E"/>
    <w:rsid w:val="008E4D11"/>
    <w:rsid w:val="008E502E"/>
    <w:rsid w:val="008E536F"/>
    <w:rsid w:val="008E55AE"/>
    <w:rsid w:val="008E59BD"/>
    <w:rsid w:val="008E5B0A"/>
    <w:rsid w:val="008E5EC8"/>
    <w:rsid w:val="008E601D"/>
    <w:rsid w:val="008E6985"/>
    <w:rsid w:val="008E6A64"/>
    <w:rsid w:val="008E6F4E"/>
    <w:rsid w:val="008E71F5"/>
    <w:rsid w:val="008E7332"/>
    <w:rsid w:val="008E7920"/>
    <w:rsid w:val="008F00B8"/>
    <w:rsid w:val="008F00E7"/>
    <w:rsid w:val="008F01DA"/>
    <w:rsid w:val="008F0596"/>
    <w:rsid w:val="008F060D"/>
    <w:rsid w:val="008F099C"/>
    <w:rsid w:val="008F0F41"/>
    <w:rsid w:val="008F118A"/>
    <w:rsid w:val="008F13FA"/>
    <w:rsid w:val="008F1D38"/>
    <w:rsid w:val="008F1D81"/>
    <w:rsid w:val="008F1E56"/>
    <w:rsid w:val="008F218E"/>
    <w:rsid w:val="008F24B6"/>
    <w:rsid w:val="008F24B7"/>
    <w:rsid w:val="008F258A"/>
    <w:rsid w:val="008F2865"/>
    <w:rsid w:val="008F28BA"/>
    <w:rsid w:val="008F2E81"/>
    <w:rsid w:val="008F3204"/>
    <w:rsid w:val="008F39E5"/>
    <w:rsid w:val="008F3AEC"/>
    <w:rsid w:val="008F3D32"/>
    <w:rsid w:val="008F4020"/>
    <w:rsid w:val="008F409C"/>
    <w:rsid w:val="008F4B75"/>
    <w:rsid w:val="008F4EAF"/>
    <w:rsid w:val="008F4F21"/>
    <w:rsid w:val="008F5597"/>
    <w:rsid w:val="008F5A0E"/>
    <w:rsid w:val="008F5CE3"/>
    <w:rsid w:val="008F5D4F"/>
    <w:rsid w:val="008F6161"/>
    <w:rsid w:val="008F697D"/>
    <w:rsid w:val="008F6A1D"/>
    <w:rsid w:val="008F6FCE"/>
    <w:rsid w:val="008F7022"/>
    <w:rsid w:val="008F7799"/>
    <w:rsid w:val="0090035B"/>
    <w:rsid w:val="009003E4"/>
    <w:rsid w:val="00900B0C"/>
    <w:rsid w:val="009014FE"/>
    <w:rsid w:val="0090185E"/>
    <w:rsid w:val="00901971"/>
    <w:rsid w:val="00902208"/>
    <w:rsid w:val="0090296E"/>
    <w:rsid w:val="0090369F"/>
    <w:rsid w:val="009039CB"/>
    <w:rsid w:val="00903E6F"/>
    <w:rsid w:val="00903EB0"/>
    <w:rsid w:val="009043BA"/>
    <w:rsid w:val="00904425"/>
    <w:rsid w:val="00904499"/>
    <w:rsid w:val="0090453F"/>
    <w:rsid w:val="009048E3"/>
    <w:rsid w:val="00904B2B"/>
    <w:rsid w:val="00904C92"/>
    <w:rsid w:val="00905431"/>
    <w:rsid w:val="009054C5"/>
    <w:rsid w:val="0090587B"/>
    <w:rsid w:val="00905B7B"/>
    <w:rsid w:val="00906037"/>
    <w:rsid w:val="00906093"/>
    <w:rsid w:val="0090616F"/>
    <w:rsid w:val="00906225"/>
    <w:rsid w:val="00906D74"/>
    <w:rsid w:val="00906E54"/>
    <w:rsid w:val="00906FDA"/>
    <w:rsid w:val="009073FE"/>
    <w:rsid w:val="00907423"/>
    <w:rsid w:val="0090795B"/>
    <w:rsid w:val="00907C0F"/>
    <w:rsid w:val="00907D47"/>
    <w:rsid w:val="00910041"/>
    <w:rsid w:val="00910124"/>
    <w:rsid w:val="00910471"/>
    <w:rsid w:val="0091129D"/>
    <w:rsid w:val="00911426"/>
    <w:rsid w:val="009115EA"/>
    <w:rsid w:val="0091174D"/>
    <w:rsid w:val="00911DAB"/>
    <w:rsid w:val="0091286E"/>
    <w:rsid w:val="00912909"/>
    <w:rsid w:val="00912C01"/>
    <w:rsid w:val="00912D45"/>
    <w:rsid w:val="00912DDC"/>
    <w:rsid w:val="0091337C"/>
    <w:rsid w:val="00913F91"/>
    <w:rsid w:val="009147E7"/>
    <w:rsid w:val="009148C4"/>
    <w:rsid w:val="00914953"/>
    <w:rsid w:val="0091496A"/>
    <w:rsid w:val="009149F3"/>
    <w:rsid w:val="00915026"/>
    <w:rsid w:val="00915249"/>
    <w:rsid w:val="0091539A"/>
    <w:rsid w:val="0091590A"/>
    <w:rsid w:val="00915B31"/>
    <w:rsid w:val="00915C17"/>
    <w:rsid w:val="0091613F"/>
    <w:rsid w:val="00916583"/>
    <w:rsid w:val="0091675B"/>
    <w:rsid w:val="00916AC1"/>
    <w:rsid w:val="00916FBF"/>
    <w:rsid w:val="009173B5"/>
    <w:rsid w:val="0091747B"/>
    <w:rsid w:val="009174BE"/>
    <w:rsid w:val="00917C4B"/>
    <w:rsid w:val="00917CC0"/>
    <w:rsid w:val="00917E18"/>
    <w:rsid w:val="00917EC4"/>
    <w:rsid w:val="00920148"/>
    <w:rsid w:val="009203C3"/>
    <w:rsid w:val="009203F8"/>
    <w:rsid w:val="0092088A"/>
    <w:rsid w:val="0092094C"/>
    <w:rsid w:val="00920EBA"/>
    <w:rsid w:val="0092112D"/>
    <w:rsid w:val="00921315"/>
    <w:rsid w:val="009217D2"/>
    <w:rsid w:val="00922BBE"/>
    <w:rsid w:val="00922F7A"/>
    <w:rsid w:val="00922FFE"/>
    <w:rsid w:val="0092319C"/>
    <w:rsid w:val="00923758"/>
    <w:rsid w:val="00923804"/>
    <w:rsid w:val="00923A0D"/>
    <w:rsid w:val="0092401F"/>
    <w:rsid w:val="00924B2F"/>
    <w:rsid w:val="00925273"/>
    <w:rsid w:val="009252D0"/>
    <w:rsid w:val="009253C2"/>
    <w:rsid w:val="009253D7"/>
    <w:rsid w:val="0092598E"/>
    <w:rsid w:val="009259FD"/>
    <w:rsid w:val="00925A62"/>
    <w:rsid w:val="00925C74"/>
    <w:rsid w:val="00925DDC"/>
    <w:rsid w:val="00927116"/>
    <w:rsid w:val="00927205"/>
    <w:rsid w:val="00927242"/>
    <w:rsid w:val="00927385"/>
    <w:rsid w:val="00927A3B"/>
    <w:rsid w:val="00927A91"/>
    <w:rsid w:val="00927FF6"/>
    <w:rsid w:val="009301C5"/>
    <w:rsid w:val="00930A0B"/>
    <w:rsid w:val="00930DEC"/>
    <w:rsid w:val="009313D7"/>
    <w:rsid w:val="00931674"/>
    <w:rsid w:val="00931DB5"/>
    <w:rsid w:val="00931EA9"/>
    <w:rsid w:val="009320BF"/>
    <w:rsid w:val="0093225E"/>
    <w:rsid w:val="0093246A"/>
    <w:rsid w:val="00932636"/>
    <w:rsid w:val="00932874"/>
    <w:rsid w:val="00932C49"/>
    <w:rsid w:val="0093381C"/>
    <w:rsid w:val="00933E88"/>
    <w:rsid w:val="0093405B"/>
    <w:rsid w:val="00934187"/>
    <w:rsid w:val="0093453A"/>
    <w:rsid w:val="00934BE8"/>
    <w:rsid w:val="00934DF9"/>
    <w:rsid w:val="00935761"/>
    <w:rsid w:val="00935DF4"/>
    <w:rsid w:val="00935E71"/>
    <w:rsid w:val="00935F93"/>
    <w:rsid w:val="00936072"/>
    <w:rsid w:val="009360D4"/>
    <w:rsid w:val="009361CC"/>
    <w:rsid w:val="009367B4"/>
    <w:rsid w:val="00936867"/>
    <w:rsid w:val="009369E6"/>
    <w:rsid w:val="00937137"/>
    <w:rsid w:val="009371DE"/>
    <w:rsid w:val="00937564"/>
    <w:rsid w:val="0093761E"/>
    <w:rsid w:val="0093765F"/>
    <w:rsid w:val="00937A50"/>
    <w:rsid w:val="00937CF4"/>
    <w:rsid w:val="00940223"/>
    <w:rsid w:val="00940500"/>
    <w:rsid w:val="0094051F"/>
    <w:rsid w:val="0094095B"/>
    <w:rsid w:val="00940FDA"/>
    <w:rsid w:val="0094102E"/>
    <w:rsid w:val="009415DF"/>
    <w:rsid w:val="00941795"/>
    <w:rsid w:val="00942D45"/>
    <w:rsid w:val="00942FB1"/>
    <w:rsid w:val="00943211"/>
    <w:rsid w:val="0094335B"/>
    <w:rsid w:val="00943381"/>
    <w:rsid w:val="00943382"/>
    <w:rsid w:val="00943479"/>
    <w:rsid w:val="0094372B"/>
    <w:rsid w:val="00943917"/>
    <w:rsid w:val="00943B04"/>
    <w:rsid w:val="00943D2D"/>
    <w:rsid w:val="0094462F"/>
    <w:rsid w:val="009447CD"/>
    <w:rsid w:val="00944A16"/>
    <w:rsid w:val="00944B79"/>
    <w:rsid w:val="00944CFE"/>
    <w:rsid w:val="00944EC0"/>
    <w:rsid w:val="009458A9"/>
    <w:rsid w:val="00946525"/>
    <w:rsid w:val="009467A1"/>
    <w:rsid w:val="00946B3B"/>
    <w:rsid w:val="00946E3A"/>
    <w:rsid w:val="00946EC0"/>
    <w:rsid w:val="00947329"/>
    <w:rsid w:val="009477E7"/>
    <w:rsid w:val="00947852"/>
    <w:rsid w:val="00947A5C"/>
    <w:rsid w:val="00947C84"/>
    <w:rsid w:val="00947D3D"/>
    <w:rsid w:val="00950061"/>
    <w:rsid w:val="0095012B"/>
    <w:rsid w:val="00950194"/>
    <w:rsid w:val="009507E0"/>
    <w:rsid w:val="00950ACF"/>
    <w:rsid w:val="009515D8"/>
    <w:rsid w:val="00951C7E"/>
    <w:rsid w:val="00951F47"/>
    <w:rsid w:val="00952391"/>
    <w:rsid w:val="009529B9"/>
    <w:rsid w:val="00953631"/>
    <w:rsid w:val="00953AEE"/>
    <w:rsid w:val="00953E68"/>
    <w:rsid w:val="0095428D"/>
    <w:rsid w:val="00954679"/>
    <w:rsid w:val="009553D6"/>
    <w:rsid w:val="0095580A"/>
    <w:rsid w:val="00955F18"/>
    <w:rsid w:val="009562D9"/>
    <w:rsid w:val="00956358"/>
    <w:rsid w:val="009563E3"/>
    <w:rsid w:val="009565A8"/>
    <w:rsid w:val="00956978"/>
    <w:rsid w:val="00956A65"/>
    <w:rsid w:val="00956B78"/>
    <w:rsid w:val="00956FB5"/>
    <w:rsid w:val="0095729C"/>
    <w:rsid w:val="00957543"/>
    <w:rsid w:val="00957879"/>
    <w:rsid w:val="00957BC7"/>
    <w:rsid w:val="00957C8C"/>
    <w:rsid w:val="00960214"/>
    <w:rsid w:val="00960E4F"/>
    <w:rsid w:val="009614D2"/>
    <w:rsid w:val="00961734"/>
    <w:rsid w:val="00961B18"/>
    <w:rsid w:val="0096267C"/>
    <w:rsid w:val="00962F75"/>
    <w:rsid w:val="00962F97"/>
    <w:rsid w:val="00963231"/>
    <w:rsid w:val="00963247"/>
    <w:rsid w:val="00963252"/>
    <w:rsid w:val="00963349"/>
    <w:rsid w:val="009634A3"/>
    <w:rsid w:val="00963982"/>
    <w:rsid w:val="00963C78"/>
    <w:rsid w:val="00964531"/>
    <w:rsid w:val="0096468A"/>
    <w:rsid w:val="0096517C"/>
    <w:rsid w:val="00965889"/>
    <w:rsid w:val="00965C8E"/>
    <w:rsid w:val="00966253"/>
    <w:rsid w:val="0096686A"/>
    <w:rsid w:val="00966B4B"/>
    <w:rsid w:val="00966DFF"/>
    <w:rsid w:val="00966E4A"/>
    <w:rsid w:val="00966F53"/>
    <w:rsid w:val="009676A7"/>
    <w:rsid w:val="009676E5"/>
    <w:rsid w:val="0097047F"/>
    <w:rsid w:val="00970539"/>
    <w:rsid w:val="009705B6"/>
    <w:rsid w:val="00970DC0"/>
    <w:rsid w:val="00971048"/>
    <w:rsid w:val="009718CB"/>
    <w:rsid w:val="00971A0A"/>
    <w:rsid w:val="00971ABA"/>
    <w:rsid w:val="00971C0B"/>
    <w:rsid w:val="00973826"/>
    <w:rsid w:val="00973827"/>
    <w:rsid w:val="009739CE"/>
    <w:rsid w:val="00973A86"/>
    <w:rsid w:val="00973AEC"/>
    <w:rsid w:val="00974831"/>
    <w:rsid w:val="00974C26"/>
    <w:rsid w:val="0097523F"/>
    <w:rsid w:val="00975739"/>
    <w:rsid w:val="009757D3"/>
    <w:rsid w:val="009758AC"/>
    <w:rsid w:val="00975D19"/>
    <w:rsid w:val="00975D43"/>
    <w:rsid w:val="00976073"/>
    <w:rsid w:val="00976C72"/>
    <w:rsid w:val="00977145"/>
    <w:rsid w:val="0097727D"/>
    <w:rsid w:val="009774CC"/>
    <w:rsid w:val="00977BF7"/>
    <w:rsid w:val="00981349"/>
    <w:rsid w:val="009815DF"/>
    <w:rsid w:val="00981B72"/>
    <w:rsid w:val="00981BC3"/>
    <w:rsid w:val="00981DDC"/>
    <w:rsid w:val="00982020"/>
    <w:rsid w:val="00982245"/>
    <w:rsid w:val="009823EB"/>
    <w:rsid w:val="00982507"/>
    <w:rsid w:val="0098257A"/>
    <w:rsid w:val="00982608"/>
    <w:rsid w:val="00982852"/>
    <w:rsid w:val="00982B64"/>
    <w:rsid w:val="00982D01"/>
    <w:rsid w:val="00982DA6"/>
    <w:rsid w:val="009831E0"/>
    <w:rsid w:val="00983811"/>
    <w:rsid w:val="00983900"/>
    <w:rsid w:val="00983A48"/>
    <w:rsid w:val="00983E40"/>
    <w:rsid w:val="0098400B"/>
    <w:rsid w:val="009842F8"/>
    <w:rsid w:val="0098435C"/>
    <w:rsid w:val="00984626"/>
    <w:rsid w:val="00984738"/>
    <w:rsid w:val="00984869"/>
    <w:rsid w:val="00984A3D"/>
    <w:rsid w:val="00984B7B"/>
    <w:rsid w:val="00984FD2"/>
    <w:rsid w:val="00985247"/>
    <w:rsid w:val="009852A7"/>
    <w:rsid w:val="00985353"/>
    <w:rsid w:val="00985E47"/>
    <w:rsid w:val="00985F04"/>
    <w:rsid w:val="009864D4"/>
    <w:rsid w:val="00986A61"/>
    <w:rsid w:val="00986ABC"/>
    <w:rsid w:val="00986C54"/>
    <w:rsid w:val="00986D22"/>
    <w:rsid w:val="00986D68"/>
    <w:rsid w:val="009870C4"/>
    <w:rsid w:val="00987D45"/>
    <w:rsid w:val="0099022E"/>
    <w:rsid w:val="00990452"/>
    <w:rsid w:val="009908D9"/>
    <w:rsid w:val="009909F8"/>
    <w:rsid w:val="00990A59"/>
    <w:rsid w:val="00990E39"/>
    <w:rsid w:val="009913FC"/>
    <w:rsid w:val="009916BE"/>
    <w:rsid w:val="009918D0"/>
    <w:rsid w:val="00992DB0"/>
    <w:rsid w:val="00993338"/>
    <w:rsid w:val="00993587"/>
    <w:rsid w:val="009935EF"/>
    <w:rsid w:val="00993DA1"/>
    <w:rsid w:val="00993F61"/>
    <w:rsid w:val="00994977"/>
    <w:rsid w:val="00994BC4"/>
    <w:rsid w:val="00994D7F"/>
    <w:rsid w:val="00995257"/>
    <w:rsid w:val="009956B2"/>
    <w:rsid w:val="009957BA"/>
    <w:rsid w:val="00995C7C"/>
    <w:rsid w:val="00995C86"/>
    <w:rsid w:val="00996078"/>
    <w:rsid w:val="00996A1C"/>
    <w:rsid w:val="00996E27"/>
    <w:rsid w:val="0099708A"/>
    <w:rsid w:val="00997120"/>
    <w:rsid w:val="00997623"/>
    <w:rsid w:val="0099773F"/>
    <w:rsid w:val="009979C8"/>
    <w:rsid w:val="009A014F"/>
    <w:rsid w:val="009A04C1"/>
    <w:rsid w:val="009A06BB"/>
    <w:rsid w:val="009A0FA8"/>
    <w:rsid w:val="009A1218"/>
    <w:rsid w:val="009A139D"/>
    <w:rsid w:val="009A161E"/>
    <w:rsid w:val="009A1735"/>
    <w:rsid w:val="009A1746"/>
    <w:rsid w:val="009A1E98"/>
    <w:rsid w:val="009A2968"/>
    <w:rsid w:val="009A2AC7"/>
    <w:rsid w:val="009A33AA"/>
    <w:rsid w:val="009A35F1"/>
    <w:rsid w:val="009A3933"/>
    <w:rsid w:val="009A3950"/>
    <w:rsid w:val="009A39AD"/>
    <w:rsid w:val="009A39CE"/>
    <w:rsid w:val="009A39DC"/>
    <w:rsid w:val="009A3E5D"/>
    <w:rsid w:val="009A4B32"/>
    <w:rsid w:val="009A4FBF"/>
    <w:rsid w:val="009A4FDD"/>
    <w:rsid w:val="009A5385"/>
    <w:rsid w:val="009A5393"/>
    <w:rsid w:val="009A56D8"/>
    <w:rsid w:val="009A5FE1"/>
    <w:rsid w:val="009A6024"/>
    <w:rsid w:val="009A6855"/>
    <w:rsid w:val="009A73C8"/>
    <w:rsid w:val="009A7F5A"/>
    <w:rsid w:val="009B00C6"/>
    <w:rsid w:val="009B0C0E"/>
    <w:rsid w:val="009B1554"/>
    <w:rsid w:val="009B177B"/>
    <w:rsid w:val="009B18B3"/>
    <w:rsid w:val="009B1CF9"/>
    <w:rsid w:val="009B27EB"/>
    <w:rsid w:val="009B2E43"/>
    <w:rsid w:val="009B3183"/>
    <w:rsid w:val="009B36BE"/>
    <w:rsid w:val="009B3B9D"/>
    <w:rsid w:val="009B42B5"/>
    <w:rsid w:val="009B4798"/>
    <w:rsid w:val="009B4893"/>
    <w:rsid w:val="009B48A5"/>
    <w:rsid w:val="009B514A"/>
    <w:rsid w:val="009B549C"/>
    <w:rsid w:val="009B572B"/>
    <w:rsid w:val="009B576D"/>
    <w:rsid w:val="009B5CC9"/>
    <w:rsid w:val="009B5E70"/>
    <w:rsid w:val="009B5FF0"/>
    <w:rsid w:val="009B69C0"/>
    <w:rsid w:val="009B6A3F"/>
    <w:rsid w:val="009B6F3E"/>
    <w:rsid w:val="009B6F9F"/>
    <w:rsid w:val="009B7195"/>
    <w:rsid w:val="009B71CB"/>
    <w:rsid w:val="009B76FB"/>
    <w:rsid w:val="009B78F0"/>
    <w:rsid w:val="009B794D"/>
    <w:rsid w:val="009B7BB0"/>
    <w:rsid w:val="009B7D23"/>
    <w:rsid w:val="009B7E67"/>
    <w:rsid w:val="009B7F84"/>
    <w:rsid w:val="009C0062"/>
    <w:rsid w:val="009C01A0"/>
    <w:rsid w:val="009C0428"/>
    <w:rsid w:val="009C06EE"/>
    <w:rsid w:val="009C0A1A"/>
    <w:rsid w:val="009C0C9D"/>
    <w:rsid w:val="009C12C3"/>
    <w:rsid w:val="009C1518"/>
    <w:rsid w:val="009C179B"/>
    <w:rsid w:val="009C18A3"/>
    <w:rsid w:val="009C1BAA"/>
    <w:rsid w:val="009C1E06"/>
    <w:rsid w:val="009C2201"/>
    <w:rsid w:val="009C2860"/>
    <w:rsid w:val="009C2A7A"/>
    <w:rsid w:val="009C2B20"/>
    <w:rsid w:val="009C2EA0"/>
    <w:rsid w:val="009C302B"/>
    <w:rsid w:val="009C3605"/>
    <w:rsid w:val="009C3718"/>
    <w:rsid w:val="009C3AF0"/>
    <w:rsid w:val="009C3B8C"/>
    <w:rsid w:val="009C3CF1"/>
    <w:rsid w:val="009C3E7B"/>
    <w:rsid w:val="009C4088"/>
    <w:rsid w:val="009C40AC"/>
    <w:rsid w:val="009C492F"/>
    <w:rsid w:val="009C4C58"/>
    <w:rsid w:val="009C584C"/>
    <w:rsid w:val="009C5A06"/>
    <w:rsid w:val="009C5ED0"/>
    <w:rsid w:val="009C6862"/>
    <w:rsid w:val="009C6979"/>
    <w:rsid w:val="009C6DC2"/>
    <w:rsid w:val="009C76BA"/>
    <w:rsid w:val="009C79D4"/>
    <w:rsid w:val="009C7AFE"/>
    <w:rsid w:val="009D0543"/>
    <w:rsid w:val="009D09A9"/>
    <w:rsid w:val="009D0B46"/>
    <w:rsid w:val="009D0E72"/>
    <w:rsid w:val="009D1234"/>
    <w:rsid w:val="009D1404"/>
    <w:rsid w:val="009D2133"/>
    <w:rsid w:val="009D22BA"/>
    <w:rsid w:val="009D2583"/>
    <w:rsid w:val="009D2A0B"/>
    <w:rsid w:val="009D2C8F"/>
    <w:rsid w:val="009D2E63"/>
    <w:rsid w:val="009D2F55"/>
    <w:rsid w:val="009D3020"/>
    <w:rsid w:val="009D302D"/>
    <w:rsid w:val="009D304F"/>
    <w:rsid w:val="009D3469"/>
    <w:rsid w:val="009D360E"/>
    <w:rsid w:val="009D36B3"/>
    <w:rsid w:val="009D3821"/>
    <w:rsid w:val="009D47F1"/>
    <w:rsid w:val="009D48A2"/>
    <w:rsid w:val="009D4B49"/>
    <w:rsid w:val="009D5047"/>
    <w:rsid w:val="009D5570"/>
    <w:rsid w:val="009D559D"/>
    <w:rsid w:val="009D57A2"/>
    <w:rsid w:val="009D5AC9"/>
    <w:rsid w:val="009D5D3D"/>
    <w:rsid w:val="009D5EA1"/>
    <w:rsid w:val="009D66FB"/>
    <w:rsid w:val="009D676B"/>
    <w:rsid w:val="009D6BD6"/>
    <w:rsid w:val="009D6BFE"/>
    <w:rsid w:val="009D7458"/>
    <w:rsid w:val="009D79BC"/>
    <w:rsid w:val="009E00B8"/>
    <w:rsid w:val="009E051D"/>
    <w:rsid w:val="009E059D"/>
    <w:rsid w:val="009E05CC"/>
    <w:rsid w:val="009E0CC0"/>
    <w:rsid w:val="009E12CB"/>
    <w:rsid w:val="009E156C"/>
    <w:rsid w:val="009E1843"/>
    <w:rsid w:val="009E1F8A"/>
    <w:rsid w:val="009E2166"/>
    <w:rsid w:val="009E231A"/>
    <w:rsid w:val="009E2325"/>
    <w:rsid w:val="009E2381"/>
    <w:rsid w:val="009E286B"/>
    <w:rsid w:val="009E2BDE"/>
    <w:rsid w:val="009E2D1D"/>
    <w:rsid w:val="009E2D40"/>
    <w:rsid w:val="009E2DD7"/>
    <w:rsid w:val="009E2FAC"/>
    <w:rsid w:val="009E3093"/>
    <w:rsid w:val="009E3243"/>
    <w:rsid w:val="009E372D"/>
    <w:rsid w:val="009E3CB1"/>
    <w:rsid w:val="009E3FBA"/>
    <w:rsid w:val="009E44F0"/>
    <w:rsid w:val="009E4816"/>
    <w:rsid w:val="009E4941"/>
    <w:rsid w:val="009E503B"/>
    <w:rsid w:val="009E52F3"/>
    <w:rsid w:val="009E5496"/>
    <w:rsid w:val="009E5C21"/>
    <w:rsid w:val="009E6285"/>
    <w:rsid w:val="009E62D5"/>
    <w:rsid w:val="009E66F5"/>
    <w:rsid w:val="009E6B26"/>
    <w:rsid w:val="009E784B"/>
    <w:rsid w:val="009E7A23"/>
    <w:rsid w:val="009E7B1B"/>
    <w:rsid w:val="009E7EC2"/>
    <w:rsid w:val="009F11AF"/>
    <w:rsid w:val="009F133C"/>
    <w:rsid w:val="009F13CB"/>
    <w:rsid w:val="009F15BC"/>
    <w:rsid w:val="009F1905"/>
    <w:rsid w:val="009F1EEF"/>
    <w:rsid w:val="009F1FFB"/>
    <w:rsid w:val="009F2085"/>
    <w:rsid w:val="009F219A"/>
    <w:rsid w:val="009F22DF"/>
    <w:rsid w:val="009F22ED"/>
    <w:rsid w:val="009F33F1"/>
    <w:rsid w:val="009F3494"/>
    <w:rsid w:val="009F3AE4"/>
    <w:rsid w:val="009F3B5E"/>
    <w:rsid w:val="009F43F0"/>
    <w:rsid w:val="009F4E9E"/>
    <w:rsid w:val="009F4FBF"/>
    <w:rsid w:val="009F5C97"/>
    <w:rsid w:val="009F6D77"/>
    <w:rsid w:val="009F7098"/>
    <w:rsid w:val="009F7320"/>
    <w:rsid w:val="009F76DA"/>
    <w:rsid w:val="009F7789"/>
    <w:rsid w:val="009F7E25"/>
    <w:rsid w:val="00A0017A"/>
    <w:rsid w:val="00A009BB"/>
    <w:rsid w:val="00A01010"/>
    <w:rsid w:val="00A01945"/>
    <w:rsid w:val="00A01B93"/>
    <w:rsid w:val="00A01C34"/>
    <w:rsid w:val="00A01D8D"/>
    <w:rsid w:val="00A025D3"/>
    <w:rsid w:val="00A0265F"/>
    <w:rsid w:val="00A02884"/>
    <w:rsid w:val="00A02A4F"/>
    <w:rsid w:val="00A02DBB"/>
    <w:rsid w:val="00A02EA4"/>
    <w:rsid w:val="00A03BA3"/>
    <w:rsid w:val="00A03C8B"/>
    <w:rsid w:val="00A05195"/>
    <w:rsid w:val="00A05BBD"/>
    <w:rsid w:val="00A05DBC"/>
    <w:rsid w:val="00A05E2A"/>
    <w:rsid w:val="00A06912"/>
    <w:rsid w:val="00A06988"/>
    <w:rsid w:val="00A06D77"/>
    <w:rsid w:val="00A076CD"/>
    <w:rsid w:val="00A0780C"/>
    <w:rsid w:val="00A07BF4"/>
    <w:rsid w:val="00A07FD5"/>
    <w:rsid w:val="00A10093"/>
    <w:rsid w:val="00A10546"/>
    <w:rsid w:val="00A10688"/>
    <w:rsid w:val="00A10DED"/>
    <w:rsid w:val="00A11185"/>
    <w:rsid w:val="00A114F2"/>
    <w:rsid w:val="00A11542"/>
    <w:rsid w:val="00A1186C"/>
    <w:rsid w:val="00A11EF8"/>
    <w:rsid w:val="00A11F5F"/>
    <w:rsid w:val="00A121D4"/>
    <w:rsid w:val="00A12A3B"/>
    <w:rsid w:val="00A12F21"/>
    <w:rsid w:val="00A133C0"/>
    <w:rsid w:val="00A138B2"/>
    <w:rsid w:val="00A13915"/>
    <w:rsid w:val="00A142C7"/>
    <w:rsid w:val="00A15611"/>
    <w:rsid w:val="00A156E1"/>
    <w:rsid w:val="00A157F5"/>
    <w:rsid w:val="00A1597D"/>
    <w:rsid w:val="00A15BD1"/>
    <w:rsid w:val="00A162E0"/>
    <w:rsid w:val="00A16611"/>
    <w:rsid w:val="00A16791"/>
    <w:rsid w:val="00A168A8"/>
    <w:rsid w:val="00A1732C"/>
    <w:rsid w:val="00A17C04"/>
    <w:rsid w:val="00A200C6"/>
    <w:rsid w:val="00A2022C"/>
    <w:rsid w:val="00A203E0"/>
    <w:rsid w:val="00A20654"/>
    <w:rsid w:val="00A20666"/>
    <w:rsid w:val="00A20C05"/>
    <w:rsid w:val="00A20E0B"/>
    <w:rsid w:val="00A20E32"/>
    <w:rsid w:val="00A210DF"/>
    <w:rsid w:val="00A21476"/>
    <w:rsid w:val="00A216C3"/>
    <w:rsid w:val="00A21871"/>
    <w:rsid w:val="00A21892"/>
    <w:rsid w:val="00A219F3"/>
    <w:rsid w:val="00A21AC0"/>
    <w:rsid w:val="00A220EC"/>
    <w:rsid w:val="00A2228E"/>
    <w:rsid w:val="00A22346"/>
    <w:rsid w:val="00A22CB1"/>
    <w:rsid w:val="00A234A5"/>
    <w:rsid w:val="00A2353F"/>
    <w:rsid w:val="00A23869"/>
    <w:rsid w:val="00A2386D"/>
    <w:rsid w:val="00A238C5"/>
    <w:rsid w:val="00A23DE4"/>
    <w:rsid w:val="00A23F13"/>
    <w:rsid w:val="00A23F71"/>
    <w:rsid w:val="00A2425E"/>
    <w:rsid w:val="00A249C8"/>
    <w:rsid w:val="00A249FC"/>
    <w:rsid w:val="00A24F55"/>
    <w:rsid w:val="00A25000"/>
    <w:rsid w:val="00A2566B"/>
    <w:rsid w:val="00A25978"/>
    <w:rsid w:val="00A25A4B"/>
    <w:rsid w:val="00A25E34"/>
    <w:rsid w:val="00A25EAC"/>
    <w:rsid w:val="00A25EB6"/>
    <w:rsid w:val="00A25F3F"/>
    <w:rsid w:val="00A26486"/>
    <w:rsid w:val="00A26AF5"/>
    <w:rsid w:val="00A26B7D"/>
    <w:rsid w:val="00A26BD7"/>
    <w:rsid w:val="00A26C88"/>
    <w:rsid w:val="00A26F8F"/>
    <w:rsid w:val="00A27365"/>
    <w:rsid w:val="00A274A6"/>
    <w:rsid w:val="00A2783C"/>
    <w:rsid w:val="00A278FC"/>
    <w:rsid w:val="00A27D69"/>
    <w:rsid w:val="00A27FE0"/>
    <w:rsid w:val="00A3035D"/>
    <w:rsid w:val="00A306D8"/>
    <w:rsid w:val="00A308D8"/>
    <w:rsid w:val="00A30917"/>
    <w:rsid w:val="00A309E1"/>
    <w:rsid w:val="00A31142"/>
    <w:rsid w:val="00A32474"/>
    <w:rsid w:val="00A3256D"/>
    <w:rsid w:val="00A326EA"/>
    <w:rsid w:val="00A328D4"/>
    <w:rsid w:val="00A32922"/>
    <w:rsid w:val="00A32C1C"/>
    <w:rsid w:val="00A32E7D"/>
    <w:rsid w:val="00A3304D"/>
    <w:rsid w:val="00A331F4"/>
    <w:rsid w:val="00A33386"/>
    <w:rsid w:val="00A336F5"/>
    <w:rsid w:val="00A3372F"/>
    <w:rsid w:val="00A33D97"/>
    <w:rsid w:val="00A33DBE"/>
    <w:rsid w:val="00A33DF3"/>
    <w:rsid w:val="00A35DAF"/>
    <w:rsid w:val="00A36257"/>
    <w:rsid w:val="00A36337"/>
    <w:rsid w:val="00A364F8"/>
    <w:rsid w:val="00A369BC"/>
    <w:rsid w:val="00A36F53"/>
    <w:rsid w:val="00A36FA6"/>
    <w:rsid w:val="00A375C2"/>
    <w:rsid w:val="00A37820"/>
    <w:rsid w:val="00A37B66"/>
    <w:rsid w:val="00A37F74"/>
    <w:rsid w:val="00A413D6"/>
    <w:rsid w:val="00A418B3"/>
    <w:rsid w:val="00A41B27"/>
    <w:rsid w:val="00A41CD3"/>
    <w:rsid w:val="00A41FD5"/>
    <w:rsid w:val="00A428EF"/>
    <w:rsid w:val="00A42E10"/>
    <w:rsid w:val="00A42F74"/>
    <w:rsid w:val="00A430B8"/>
    <w:rsid w:val="00A43582"/>
    <w:rsid w:val="00A4377E"/>
    <w:rsid w:val="00A43BDB"/>
    <w:rsid w:val="00A43BDD"/>
    <w:rsid w:val="00A43ECB"/>
    <w:rsid w:val="00A43F33"/>
    <w:rsid w:val="00A4470E"/>
    <w:rsid w:val="00A447D7"/>
    <w:rsid w:val="00A447F7"/>
    <w:rsid w:val="00A4483B"/>
    <w:rsid w:val="00A449FF"/>
    <w:rsid w:val="00A44C2E"/>
    <w:rsid w:val="00A44E11"/>
    <w:rsid w:val="00A4579D"/>
    <w:rsid w:val="00A4600D"/>
    <w:rsid w:val="00A46101"/>
    <w:rsid w:val="00A466D9"/>
    <w:rsid w:val="00A46830"/>
    <w:rsid w:val="00A46A4F"/>
    <w:rsid w:val="00A46AAE"/>
    <w:rsid w:val="00A47144"/>
    <w:rsid w:val="00A473DB"/>
    <w:rsid w:val="00A473EB"/>
    <w:rsid w:val="00A475C6"/>
    <w:rsid w:val="00A47C4C"/>
    <w:rsid w:val="00A47D33"/>
    <w:rsid w:val="00A50026"/>
    <w:rsid w:val="00A50498"/>
    <w:rsid w:val="00A50ACC"/>
    <w:rsid w:val="00A50B88"/>
    <w:rsid w:val="00A50F4C"/>
    <w:rsid w:val="00A51751"/>
    <w:rsid w:val="00A51B9A"/>
    <w:rsid w:val="00A51BF1"/>
    <w:rsid w:val="00A524B8"/>
    <w:rsid w:val="00A524CE"/>
    <w:rsid w:val="00A52968"/>
    <w:rsid w:val="00A52E02"/>
    <w:rsid w:val="00A53137"/>
    <w:rsid w:val="00A534AE"/>
    <w:rsid w:val="00A5359C"/>
    <w:rsid w:val="00A53970"/>
    <w:rsid w:val="00A53EC5"/>
    <w:rsid w:val="00A53F39"/>
    <w:rsid w:val="00A5410B"/>
    <w:rsid w:val="00A54D22"/>
    <w:rsid w:val="00A54E1E"/>
    <w:rsid w:val="00A54E3E"/>
    <w:rsid w:val="00A5514A"/>
    <w:rsid w:val="00A5570A"/>
    <w:rsid w:val="00A557E6"/>
    <w:rsid w:val="00A55B76"/>
    <w:rsid w:val="00A55C22"/>
    <w:rsid w:val="00A55F9B"/>
    <w:rsid w:val="00A55FFC"/>
    <w:rsid w:val="00A5644C"/>
    <w:rsid w:val="00A56696"/>
    <w:rsid w:val="00A56A2A"/>
    <w:rsid w:val="00A56B1B"/>
    <w:rsid w:val="00A57116"/>
    <w:rsid w:val="00A57717"/>
    <w:rsid w:val="00A579E1"/>
    <w:rsid w:val="00A57C2D"/>
    <w:rsid w:val="00A60423"/>
    <w:rsid w:val="00A60436"/>
    <w:rsid w:val="00A606C9"/>
    <w:rsid w:val="00A6071D"/>
    <w:rsid w:val="00A60837"/>
    <w:rsid w:val="00A6092E"/>
    <w:rsid w:val="00A60F5F"/>
    <w:rsid w:val="00A61055"/>
    <w:rsid w:val="00A613CB"/>
    <w:rsid w:val="00A61410"/>
    <w:rsid w:val="00A615F3"/>
    <w:rsid w:val="00A6172E"/>
    <w:rsid w:val="00A617CC"/>
    <w:rsid w:val="00A618C0"/>
    <w:rsid w:val="00A61CA6"/>
    <w:rsid w:val="00A61CE7"/>
    <w:rsid w:val="00A61CE8"/>
    <w:rsid w:val="00A61ECC"/>
    <w:rsid w:val="00A626A7"/>
    <w:rsid w:val="00A6279D"/>
    <w:rsid w:val="00A62A76"/>
    <w:rsid w:val="00A62E7A"/>
    <w:rsid w:val="00A6301D"/>
    <w:rsid w:val="00A630DE"/>
    <w:rsid w:val="00A633F8"/>
    <w:rsid w:val="00A63DE6"/>
    <w:rsid w:val="00A64439"/>
    <w:rsid w:val="00A64734"/>
    <w:rsid w:val="00A64C50"/>
    <w:rsid w:val="00A64F57"/>
    <w:rsid w:val="00A65060"/>
    <w:rsid w:val="00A652A6"/>
    <w:rsid w:val="00A65CDB"/>
    <w:rsid w:val="00A65E63"/>
    <w:rsid w:val="00A66258"/>
    <w:rsid w:val="00A668C2"/>
    <w:rsid w:val="00A6695D"/>
    <w:rsid w:val="00A66C3C"/>
    <w:rsid w:val="00A66F33"/>
    <w:rsid w:val="00A66F58"/>
    <w:rsid w:val="00A6775D"/>
    <w:rsid w:val="00A6787D"/>
    <w:rsid w:val="00A67940"/>
    <w:rsid w:val="00A6796E"/>
    <w:rsid w:val="00A67B5E"/>
    <w:rsid w:val="00A70055"/>
    <w:rsid w:val="00A70319"/>
    <w:rsid w:val="00A70476"/>
    <w:rsid w:val="00A70BD2"/>
    <w:rsid w:val="00A71C29"/>
    <w:rsid w:val="00A71D1B"/>
    <w:rsid w:val="00A72237"/>
    <w:rsid w:val="00A722AC"/>
    <w:rsid w:val="00A7240E"/>
    <w:rsid w:val="00A72BEB"/>
    <w:rsid w:val="00A72F54"/>
    <w:rsid w:val="00A73003"/>
    <w:rsid w:val="00A73044"/>
    <w:rsid w:val="00A73108"/>
    <w:rsid w:val="00A73AF9"/>
    <w:rsid w:val="00A73D03"/>
    <w:rsid w:val="00A7401B"/>
    <w:rsid w:val="00A74581"/>
    <w:rsid w:val="00A74624"/>
    <w:rsid w:val="00A74C09"/>
    <w:rsid w:val="00A74EA9"/>
    <w:rsid w:val="00A752FC"/>
    <w:rsid w:val="00A76090"/>
    <w:rsid w:val="00A76249"/>
    <w:rsid w:val="00A7624F"/>
    <w:rsid w:val="00A76798"/>
    <w:rsid w:val="00A77CDF"/>
    <w:rsid w:val="00A800A8"/>
    <w:rsid w:val="00A8014C"/>
    <w:rsid w:val="00A80A48"/>
    <w:rsid w:val="00A80C0B"/>
    <w:rsid w:val="00A8130D"/>
    <w:rsid w:val="00A8149F"/>
    <w:rsid w:val="00A81A03"/>
    <w:rsid w:val="00A81A6B"/>
    <w:rsid w:val="00A82367"/>
    <w:rsid w:val="00A82690"/>
    <w:rsid w:val="00A845D4"/>
    <w:rsid w:val="00A849C2"/>
    <w:rsid w:val="00A84B33"/>
    <w:rsid w:val="00A84D99"/>
    <w:rsid w:val="00A850CA"/>
    <w:rsid w:val="00A85295"/>
    <w:rsid w:val="00A8576A"/>
    <w:rsid w:val="00A85985"/>
    <w:rsid w:val="00A85FFD"/>
    <w:rsid w:val="00A860C6"/>
    <w:rsid w:val="00A863E8"/>
    <w:rsid w:val="00A864B5"/>
    <w:rsid w:val="00A87095"/>
    <w:rsid w:val="00A8724C"/>
    <w:rsid w:val="00A8735A"/>
    <w:rsid w:val="00A87935"/>
    <w:rsid w:val="00A87ADA"/>
    <w:rsid w:val="00A87F4A"/>
    <w:rsid w:val="00A90006"/>
    <w:rsid w:val="00A90027"/>
    <w:rsid w:val="00A902B5"/>
    <w:rsid w:val="00A9039D"/>
    <w:rsid w:val="00A9047F"/>
    <w:rsid w:val="00A90929"/>
    <w:rsid w:val="00A90BC0"/>
    <w:rsid w:val="00A90EC6"/>
    <w:rsid w:val="00A9111B"/>
    <w:rsid w:val="00A91160"/>
    <w:rsid w:val="00A91DB4"/>
    <w:rsid w:val="00A91DBC"/>
    <w:rsid w:val="00A92158"/>
    <w:rsid w:val="00A9253C"/>
    <w:rsid w:val="00A9290E"/>
    <w:rsid w:val="00A930A3"/>
    <w:rsid w:val="00A93911"/>
    <w:rsid w:val="00A9405A"/>
    <w:rsid w:val="00A94976"/>
    <w:rsid w:val="00A94AD7"/>
    <w:rsid w:val="00A94D5A"/>
    <w:rsid w:val="00A95146"/>
    <w:rsid w:val="00A960A5"/>
    <w:rsid w:val="00A962F7"/>
    <w:rsid w:val="00A96437"/>
    <w:rsid w:val="00A96525"/>
    <w:rsid w:val="00A96904"/>
    <w:rsid w:val="00A96DC4"/>
    <w:rsid w:val="00A96FF9"/>
    <w:rsid w:val="00A970D1"/>
    <w:rsid w:val="00A972FC"/>
    <w:rsid w:val="00A974F5"/>
    <w:rsid w:val="00A97D50"/>
    <w:rsid w:val="00AA0324"/>
    <w:rsid w:val="00AA06D5"/>
    <w:rsid w:val="00AA0FC9"/>
    <w:rsid w:val="00AA1192"/>
    <w:rsid w:val="00AA1306"/>
    <w:rsid w:val="00AA15DD"/>
    <w:rsid w:val="00AA1770"/>
    <w:rsid w:val="00AA1832"/>
    <w:rsid w:val="00AA1F23"/>
    <w:rsid w:val="00AA2607"/>
    <w:rsid w:val="00AA265D"/>
    <w:rsid w:val="00AA269D"/>
    <w:rsid w:val="00AA26E8"/>
    <w:rsid w:val="00AA397A"/>
    <w:rsid w:val="00AA4225"/>
    <w:rsid w:val="00AA443E"/>
    <w:rsid w:val="00AA44A6"/>
    <w:rsid w:val="00AA464D"/>
    <w:rsid w:val="00AA478B"/>
    <w:rsid w:val="00AA49FF"/>
    <w:rsid w:val="00AA4C1A"/>
    <w:rsid w:val="00AA4F20"/>
    <w:rsid w:val="00AA53E5"/>
    <w:rsid w:val="00AA5817"/>
    <w:rsid w:val="00AA595A"/>
    <w:rsid w:val="00AA5974"/>
    <w:rsid w:val="00AA5EA0"/>
    <w:rsid w:val="00AA664A"/>
    <w:rsid w:val="00AA69B0"/>
    <w:rsid w:val="00AA6ADE"/>
    <w:rsid w:val="00AA7733"/>
    <w:rsid w:val="00AA7E32"/>
    <w:rsid w:val="00AB0154"/>
    <w:rsid w:val="00AB032F"/>
    <w:rsid w:val="00AB0DE9"/>
    <w:rsid w:val="00AB0E98"/>
    <w:rsid w:val="00AB1B85"/>
    <w:rsid w:val="00AB1C04"/>
    <w:rsid w:val="00AB33ED"/>
    <w:rsid w:val="00AB3554"/>
    <w:rsid w:val="00AB399D"/>
    <w:rsid w:val="00AB3FD6"/>
    <w:rsid w:val="00AB444A"/>
    <w:rsid w:val="00AB48A9"/>
    <w:rsid w:val="00AB5367"/>
    <w:rsid w:val="00AB5682"/>
    <w:rsid w:val="00AB5BC5"/>
    <w:rsid w:val="00AB6322"/>
    <w:rsid w:val="00AB63EF"/>
    <w:rsid w:val="00AB648D"/>
    <w:rsid w:val="00AB6499"/>
    <w:rsid w:val="00AB680B"/>
    <w:rsid w:val="00AB6A2D"/>
    <w:rsid w:val="00AB6BF4"/>
    <w:rsid w:val="00AB6DDE"/>
    <w:rsid w:val="00AB6F30"/>
    <w:rsid w:val="00AB726B"/>
    <w:rsid w:val="00AB7591"/>
    <w:rsid w:val="00AB7A1C"/>
    <w:rsid w:val="00AC0048"/>
    <w:rsid w:val="00AC028C"/>
    <w:rsid w:val="00AC03C9"/>
    <w:rsid w:val="00AC0654"/>
    <w:rsid w:val="00AC09E0"/>
    <w:rsid w:val="00AC0C5E"/>
    <w:rsid w:val="00AC0E55"/>
    <w:rsid w:val="00AC1149"/>
    <w:rsid w:val="00AC1399"/>
    <w:rsid w:val="00AC1407"/>
    <w:rsid w:val="00AC2245"/>
    <w:rsid w:val="00AC2590"/>
    <w:rsid w:val="00AC306F"/>
    <w:rsid w:val="00AC334E"/>
    <w:rsid w:val="00AC37DA"/>
    <w:rsid w:val="00AC4041"/>
    <w:rsid w:val="00AC4438"/>
    <w:rsid w:val="00AC4501"/>
    <w:rsid w:val="00AC557A"/>
    <w:rsid w:val="00AC6112"/>
    <w:rsid w:val="00AC6512"/>
    <w:rsid w:val="00AC68D8"/>
    <w:rsid w:val="00AC705D"/>
    <w:rsid w:val="00AC7155"/>
    <w:rsid w:val="00AC7D06"/>
    <w:rsid w:val="00AD0196"/>
    <w:rsid w:val="00AD0766"/>
    <w:rsid w:val="00AD087E"/>
    <w:rsid w:val="00AD12FD"/>
    <w:rsid w:val="00AD196A"/>
    <w:rsid w:val="00AD19BC"/>
    <w:rsid w:val="00AD1ACC"/>
    <w:rsid w:val="00AD1D1E"/>
    <w:rsid w:val="00AD1D3D"/>
    <w:rsid w:val="00AD287D"/>
    <w:rsid w:val="00AD3185"/>
    <w:rsid w:val="00AD3211"/>
    <w:rsid w:val="00AD340F"/>
    <w:rsid w:val="00AD365A"/>
    <w:rsid w:val="00AD3B0D"/>
    <w:rsid w:val="00AD3D15"/>
    <w:rsid w:val="00AD40B3"/>
    <w:rsid w:val="00AD4686"/>
    <w:rsid w:val="00AD492C"/>
    <w:rsid w:val="00AD4949"/>
    <w:rsid w:val="00AD4987"/>
    <w:rsid w:val="00AD4F1A"/>
    <w:rsid w:val="00AD52FA"/>
    <w:rsid w:val="00AD5861"/>
    <w:rsid w:val="00AD5951"/>
    <w:rsid w:val="00AD5E4B"/>
    <w:rsid w:val="00AD5FFB"/>
    <w:rsid w:val="00AD6130"/>
    <w:rsid w:val="00AD637D"/>
    <w:rsid w:val="00AD64AD"/>
    <w:rsid w:val="00AD6565"/>
    <w:rsid w:val="00AD67A4"/>
    <w:rsid w:val="00AD6990"/>
    <w:rsid w:val="00AD6994"/>
    <w:rsid w:val="00AD6BD8"/>
    <w:rsid w:val="00AD6DE5"/>
    <w:rsid w:val="00AD6FFB"/>
    <w:rsid w:val="00AD74B3"/>
    <w:rsid w:val="00AD7742"/>
    <w:rsid w:val="00AD79CA"/>
    <w:rsid w:val="00AD7A6C"/>
    <w:rsid w:val="00AD7B25"/>
    <w:rsid w:val="00AD7E08"/>
    <w:rsid w:val="00AD7F64"/>
    <w:rsid w:val="00AE046D"/>
    <w:rsid w:val="00AE0912"/>
    <w:rsid w:val="00AE0CA1"/>
    <w:rsid w:val="00AE12E2"/>
    <w:rsid w:val="00AE1306"/>
    <w:rsid w:val="00AE14F0"/>
    <w:rsid w:val="00AE1826"/>
    <w:rsid w:val="00AE23AF"/>
    <w:rsid w:val="00AE2C99"/>
    <w:rsid w:val="00AE2E4C"/>
    <w:rsid w:val="00AE31E8"/>
    <w:rsid w:val="00AE3276"/>
    <w:rsid w:val="00AE418B"/>
    <w:rsid w:val="00AE4FEB"/>
    <w:rsid w:val="00AE526C"/>
    <w:rsid w:val="00AE5428"/>
    <w:rsid w:val="00AE617D"/>
    <w:rsid w:val="00AE6B86"/>
    <w:rsid w:val="00AE6EA4"/>
    <w:rsid w:val="00AE70D3"/>
    <w:rsid w:val="00AE7584"/>
    <w:rsid w:val="00AE7AFA"/>
    <w:rsid w:val="00AE7BB1"/>
    <w:rsid w:val="00AF015C"/>
    <w:rsid w:val="00AF035E"/>
    <w:rsid w:val="00AF09CA"/>
    <w:rsid w:val="00AF0A30"/>
    <w:rsid w:val="00AF11C7"/>
    <w:rsid w:val="00AF11E2"/>
    <w:rsid w:val="00AF12F6"/>
    <w:rsid w:val="00AF15D3"/>
    <w:rsid w:val="00AF17FF"/>
    <w:rsid w:val="00AF24F9"/>
    <w:rsid w:val="00AF2933"/>
    <w:rsid w:val="00AF2B42"/>
    <w:rsid w:val="00AF2F3A"/>
    <w:rsid w:val="00AF33BE"/>
    <w:rsid w:val="00AF360B"/>
    <w:rsid w:val="00AF3636"/>
    <w:rsid w:val="00AF393B"/>
    <w:rsid w:val="00AF3BD5"/>
    <w:rsid w:val="00AF4C63"/>
    <w:rsid w:val="00AF5577"/>
    <w:rsid w:val="00AF59E7"/>
    <w:rsid w:val="00AF5A5A"/>
    <w:rsid w:val="00AF5CCE"/>
    <w:rsid w:val="00AF5F24"/>
    <w:rsid w:val="00AF63EA"/>
    <w:rsid w:val="00AF6608"/>
    <w:rsid w:val="00AF67FB"/>
    <w:rsid w:val="00AF6A39"/>
    <w:rsid w:val="00AF6EC8"/>
    <w:rsid w:val="00AF739D"/>
    <w:rsid w:val="00AF74E6"/>
    <w:rsid w:val="00AF7601"/>
    <w:rsid w:val="00AF797E"/>
    <w:rsid w:val="00AF7D44"/>
    <w:rsid w:val="00B00B54"/>
    <w:rsid w:val="00B0130B"/>
    <w:rsid w:val="00B0156A"/>
    <w:rsid w:val="00B01617"/>
    <w:rsid w:val="00B019CD"/>
    <w:rsid w:val="00B01CDA"/>
    <w:rsid w:val="00B01D35"/>
    <w:rsid w:val="00B01E01"/>
    <w:rsid w:val="00B02363"/>
    <w:rsid w:val="00B023E4"/>
    <w:rsid w:val="00B025BE"/>
    <w:rsid w:val="00B03F8F"/>
    <w:rsid w:val="00B041C6"/>
    <w:rsid w:val="00B044D9"/>
    <w:rsid w:val="00B0454A"/>
    <w:rsid w:val="00B04A37"/>
    <w:rsid w:val="00B04C10"/>
    <w:rsid w:val="00B0506C"/>
    <w:rsid w:val="00B0570B"/>
    <w:rsid w:val="00B058E2"/>
    <w:rsid w:val="00B05908"/>
    <w:rsid w:val="00B05CA9"/>
    <w:rsid w:val="00B06163"/>
    <w:rsid w:val="00B061D1"/>
    <w:rsid w:val="00B062E2"/>
    <w:rsid w:val="00B065B9"/>
    <w:rsid w:val="00B06799"/>
    <w:rsid w:val="00B068E4"/>
    <w:rsid w:val="00B06BEB"/>
    <w:rsid w:val="00B0713B"/>
    <w:rsid w:val="00B0777B"/>
    <w:rsid w:val="00B07860"/>
    <w:rsid w:val="00B07A8F"/>
    <w:rsid w:val="00B07D17"/>
    <w:rsid w:val="00B10036"/>
    <w:rsid w:val="00B103F8"/>
    <w:rsid w:val="00B10605"/>
    <w:rsid w:val="00B11168"/>
    <w:rsid w:val="00B11452"/>
    <w:rsid w:val="00B11882"/>
    <w:rsid w:val="00B11922"/>
    <w:rsid w:val="00B129E9"/>
    <w:rsid w:val="00B12CA6"/>
    <w:rsid w:val="00B12DC7"/>
    <w:rsid w:val="00B12EFF"/>
    <w:rsid w:val="00B12F2C"/>
    <w:rsid w:val="00B13E41"/>
    <w:rsid w:val="00B146D8"/>
    <w:rsid w:val="00B14BEE"/>
    <w:rsid w:val="00B14D31"/>
    <w:rsid w:val="00B15003"/>
    <w:rsid w:val="00B15D30"/>
    <w:rsid w:val="00B1600F"/>
    <w:rsid w:val="00B16602"/>
    <w:rsid w:val="00B16CF3"/>
    <w:rsid w:val="00B17239"/>
    <w:rsid w:val="00B172EE"/>
    <w:rsid w:val="00B17737"/>
    <w:rsid w:val="00B17DF3"/>
    <w:rsid w:val="00B17E89"/>
    <w:rsid w:val="00B17FB4"/>
    <w:rsid w:val="00B205F1"/>
    <w:rsid w:val="00B20849"/>
    <w:rsid w:val="00B2113C"/>
    <w:rsid w:val="00B21263"/>
    <w:rsid w:val="00B215B3"/>
    <w:rsid w:val="00B22326"/>
    <w:rsid w:val="00B22385"/>
    <w:rsid w:val="00B22501"/>
    <w:rsid w:val="00B225DE"/>
    <w:rsid w:val="00B22724"/>
    <w:rsid w:val="00B22742"/>
    <w:rsid w:val="00B228C9"/>
    <w:rsid w:val="00B2301D"/>
    <w:rsid w:val="00B232DF"/>
    <w:rsid w:val="00B2338C"/>
    <w:rsid w:val="00B2425E"/>
    <w:rsid w:val="00B24521"/>
    <w:rsid w:val="00B24BA0"/>
    <w:rsid w:val="00B2525E"/>
    <w:rsid w:val="00B25411"/>
    <w:rsid w:val="00B25678"/>
    <w:rsid w:val="00B265DA"/>
    <w:rsid w:val="00B26A52"/>
    <w:rsid w:val="00B26CBD"/>
    <w:rsid w:val="00B27126"/>
    <w:rsid w:val="00B2730A"/>
    <w:rsid w:val="00B276D1"/>
    <w:rsid w:val="00B27BA6"/>
    <w:rsid w:val="00B27DBB"/>
    <w:rsid w:val="00B301D2"/>
    <w:rsid w:val="00B30247"/>
    <w:rsid w:val="00B30421"/>
    <w:rsid w:val="00B30756"/>
    <w:rsid w:val="00B3099F"/>
    <w:rsid w:val="00B30BEC"/>
    <w:rsid w:val="00B30C4C"/>
    <w:rsid w:val="00B30C84"/>
    <w:rsid w:val="00B31004"/>
    <w:rsid w:val="00B313F0"/>
    <w:rsid w:val="00B31CDA"/>
    <w:rsid w:val="00B31E7B"/>
    <w:rsid w:val="00B31FFD"/>
    <w:rsid w:val="00B32066"/>
    <w:rsid w:val="00B32C5A"/>
    <w:rsid w:val="00B32EF0"/>
    <w:rsid w:val="00B33145"/>
    <w:rsid w:val="00B332AA"/>
    <w:rsid w:val="00B33B29"/>
    <w:rsid w:val="00B33CB7"/>
    <w:rsid w:val="00B33E37"/>
    <w:rsid w:val="00B342C7"/>
    <w:rsid w:val="00B345AF"/>
    <w:rsid w:val="00B35609"/>
    <w:rsid w:val="00B356AE"/>
    <w:rsid w:val="00B35732"/>
    <w:rsid w:val="00B35781"/>
    <w:rsid w:val="00B35916"/>
    <w:rsid w:val="00B35C1A"/>
    <w:rsid w:val="00B36306"/>
    <w:rsid w:val="00B364DA"/>
    <w:rsid w:val="00B36A12"/>
    <w:rsid w:val="00B37024"/>
    <w:rsid w:val="00B374D9"/>
    <w:rsid w:val="00B37530"/>
    <w:rsid w:val="00B37B8F"/>
    <w:rsid w:val="00B37DDC"/>
    <w:rsid w:val="00B40159"/>
    <w:rsid w:val="00B4019F"/>
    <w:rsid w:val="00B40411"/>
    <w:rsid w:val="00B405CF"/>
    <w:rsid w:val="00B41166"/>
    <w:rsid w:val="00B41300"/>
    <w:rsid w:val="00B41685"/>
    <w:rsid w:val="00B416B5"/>
    <w:rsid w:val="00B41F9B"/>
    <w:rsid w:val="00B4223B"/>
    <w:rsid w:val="00B4281E"/>
    <w:rsid w:val="00B42A23"/>
    <w:rsid w:val="00B42D07"/>
    <w:rsid w:val="00B42D7B"/>
    <w:rsid w:val="00B4300D"/>
    <w:rsid w:val="00B4306A"/>
    <w:rsid w:val="00B434E2"/>
    <w:rsid w:val="00B4367A"/>
    <w:rsid w:val="00B43C45"/>
    <w:rsid w:val="00B43C6B"/>
    <w:rsid w:val="00B43F1B"/>
    <w:rsid w:val="00B44230"/>
    <w:rsid w:val="00B450CA"/>
    <w:rsid w:val="00B45904"/>
    <w:rsid w:val="00B45C99"/>
    <w:rsid w:val="00B461F3"/>
    <w:rsid w:val="00B46210"/>
    <w:rsid w:val="00B4648F"/>
    <w:rsid w:val="00B46659"/>
    <w:rsid w:val="00B4694F"/>
    <w:rsid w:val="00B47416"/>
    <w:rsid w:val="00B47516"/>
    <w:rsid w:val="00B4777F"/>
    <w:rsid w:val="00B47940"/>
    <w:rsid w:val="00B47D14"/>
    <w:rsid w:val="00B47DC6"/>
    <w:rsid w:val="00B5071D"/>
    <w:rsid w:val="00B50B04"/>
    <w:rsid w:val="00B50C1A"/>
    <w:rsid w:val="00B510C0"/>
    <w:rsid w:val="00B5119B"/>
    <w:rsid w:val="00B511C1"/>
    <w:rsid w:val="00B51349"/>
    <w:rsid w:val="00B51842"/>
    <w:rsid w:val="00B51918"/>
    <w:rsid w:val="00B51A7A"/>
    <w:rsid w:val="00B51D99"/>
    <w:rsid w:val="00B52314"/>
    <w:rsid w:val="00B52757"/>
    <w:rsid w:val="00B527A9"/>
    <w:rsid w:val="00B52A17"/>
    <w:rsid w:val="00B52ACC"/>
    <w:rsid w:val="00B52E95"/>
    <w:rsid w:val="00B5314A"/>
    <w:rsid w:val="00B532A5"/>
    <w:rsid w:val="00B538A6"/>
    <w:rsid w:val="00B53C6B"/>
    <w:rsid w:val="00B53C8F"/>
    <w:rsid w:val="00B540EA"/>
    <w:rsid w:val="00B542CD"/>
    <w:rsid w:val="00B546B6"/>
    <w:rsid w:val="00B54AF8"/>
    <w:rsid w:val="00B556E2"/>
    <w:rsid w:val="00B5585A"/>
    <w:rsid w:val="00B5588F"/>
    <w:rsid w:val="00B562AD"/>
    <w:rsid w:val="00B5633C"/>
    <w:rsid w:val="00B56572"/>
    <w:rsid w:val="00B56D75"/>
    <w:rsid w:val="00B570F4"/>
    <w:rsid w:val="00B5711A"/>
    <w:rsid w:val="00B571A8"/>
    <w:rsid w:val="00B574B8"/>
    <w:rsid w:val="00B577B9"/>
    <w:rsid w:val="00B57A94"/>
    <w:rsid w:val="00B60B1F"/>
    <w:rsid w:val="00B613BE"/>
    <w:rsid w:val="00B6162B"/>
    <w:rsid w:val="00B61E3A"/>
    <w:rsid w:val="00B61EE1"/>
    <w:rsid w:val="00B61F17"/>
    <w:rsid w:val="00B61F92"/>
    <w:rsid w:val="00B6294C"/>
    <w:rsid w:val="00B63557"/>
    <w:rsid w:val="00B635BD"/>
    <w:rsid w:val="00B63DD9"/>
    <w:rsid w:val="00B64BD8"/>
    <w:rsid w:val="00B65201"/>
    <w:rsid w:val="00B65207"/>
    <w:rsid w:val="00B655B9"/>
    <w:rsid w:val="00B6625D"/>
    <w:rsid w:val="00B66294"/>
    <w:rsid w:val="00B663B8"/>
    <w:rsid w:val="00B66637"/>
    <w:rsid w:val="00B66875"/>
    <w:rsid w:val="00B6793F"/>
    <w:rsid w:val="00B679E8"/>
    <w:rsid w:val="00B67EF0"/>
    <w:rsid w:val="00B67F3D"/>
    <w:rsid w:val="00B70783"/>
    <w:rsid w:val="00B70C7E"/>
    <w:rsid w:val="00B715E4"/>
    <w:rsid w:val="00B71D2D"/>
    <w:rsid w:val="00B724BC"/>
    <w:rsid w:val="00B7275F"/>
    <w:rsid w:val="00B72940"/>
    <w:rsid w:val="00B72AEF"/>
    <w:rsid w:val="00B72B3B"/>
    <w:rsid w:val="00B72B45"/>
    <w:rsid w:val="00B72BC7"/>
    <w:rsid w:val="00B72E5F"/>
    <w:rsid w:val="00B737F1"/>
    <w:rsid w:val="00B73D06"/>
    <w:rsid w:val="00B73DF2"/>
    <w:rsid w:val="00B73EC5"/>
    <w:rsid w:val="00B74AB3"/>
    <w:rsid w:val="00B74CF7"/>
    <w:rsid w:val="00B753E9"/>
    <w:rsid w:val="00B755AD"/>
    <w:rsid w:val="00B755C6"/>
    <w:rsid w:val="00B75BA9"/>
    <w:rsid w:val="00B75F62"/>
    <w:rsid w:val="00B76500"/>
    <w:rsid w:val="00B76CE1"/>
    <w:rsid w:val="00B76F08"/>
    <w:rsid w:val="00B77104"/>
    <w:rsid w:val="00B7728A"/>
    <w:rsid w:val="00B774E0"/>
    <w:rsid w:val="00B77728"/>
    <w:rsid w:val="00B80740"/>
    <w:rsid w:val="00B80898"/>
    <w:rsid w:val="00B809E2"/>
    <w:rsid w:val="00B80A0B"/>
    <w:rsid w:val="00B80C42"/>
    <w:rsid w:val="00B81160"/>
    <w:rsid w:val="00B812F5"/>
    <w:rsid w:val="00B81765"/>
    <w:rsid w:val="00B81B9E"/>
    <w:rsid w:val="00B82A5F"/>
    <w:rsid w:val="00B82DD3"/>
    <w:rsid w:val="00B83609"/>
    <w:rsid w:val="00B836F7"/>
    <w:rsid w:val="00B83B10"/>
    <w:rsid w:val="00B84168"/>
    <w:rsid w:val="00B84917"/>
    <w:rsid w:val="00B84946"/>
    <w:rsid w:val="00B84A1B"/>
    <w:rsid w:val="00B84D8B"/>
    <w:rsid w:val="00B84E3F"/>
    <w:rsid w:val="00B85255"/>
    <w:rsid w:val="00B85292"/>
    <w:rsid w:val="00B854D7"/>
    <w:rsid w:val="00B856CA"/>
    <w:rsid w:val="00B857C4"/>
    <w:rsid w:val="00B8593D"/>
    <w:rsid w:val="00B85C3F"/>
    <w:rsid w:val="00B86580"/>
    <w:rsid w:val="00B86AE5"/>
    <w:rsid w:val="00B86D90"/>
    <w:rsid w:val="00B87022"/>
    <w:rsid w:val="00B87258"/>
    <w:rsid w:val="00B876AB"/>
    <w:rsid w:val="00B87A84"/>
    <w:rsid w:val="00B87C4C"/>
    <w:rsid w:val="00B90078"/>
    <w:rsid w:val="00B90381"/>
    <w:rsid w:val="00B90506"/>
    <w:rsid w:val="00B90A5D"/>
    <w:rsid w:val="00B90DC8"/>
    <w:rsid w:val="00B91CF1"/>
    <w:rsid w:val="00B92113"/>
    <w:rsid w:val="00B92517"/>
    <w:rsid w:val="00B93283"/>
    <w:rsid w:val="00B932E5"/>
    <w:rsid w:val="00B93301"/>
    <w:rsid w:val="00B933C1"/>
    <w:rsid w:val="00B93A4C"/>
    <w:rsid w:val="00B94073"/>
    <w:rsid w:val="00B947E0"/>
    <w:rsid w:val="00B95033"/>
    <w:rsid w:val="00B951E1"/>
    <w:rsid w:val="00B9522D"/>
    <w:rsid w:val="00B9571A"/>
    <w:rsid w:val="00B95A5A"/>
    <w:rsid w:val="00B96474"/>
    <w:rsid w:val="00B96973"/>
    <w:rsid w:val="00B96E2C"/>
    <w:rsid w:val="00B9737E"/>
    <w:rsid w:val="00B975BB"/>
    <w:rsid w:val="00B97755"/>
    <w:rsid w:val="00B97761"/>
    <w:rsid w:val="00B97956"/>
    <w:rsid w:val="00B97B9F"/>
    <w:rsid w:val="00BA01E2"/>
    <w:rsid w:val="00BA02E2"/>
    <w:rsid w:val="00BA0563"/>
    <w:rsid w:val="00BA0629"/>
    <w:rsid w:val="00BA0E02"/>
    <w:rsid w:val="00BA1005"/>
    <w:rsid w:val="00BA1434"/>
    <w:rsid w:val="00BA161A"/>
    <w:rsid w:val="00BA2020"/>
    <w:rsid w:val="00BA238B"/>
    <w:rsid w:val="00BA27C0"/>
    <w:rsid w:val="00BA2843"/>
    <w:rsid w:val="00BA2D03"/>
    <w:rsid w:val="00BA2E53"/>
    <w:rsid w:val="00BA3A74"/>
    <w:rsid w:val="00BA3E21"/>
    <w:rsid w:val="00BA4729"/>
    <w:rsid w:val="00BA4F36"/>
    <w:rsid w:val="00BA5036"/>
    <w:rsid w:val="00BA522E"/>
    <w:rsid w:val="00BA58B4"/>
    <w:rsid w:val="00BA5C34"/>
    <w:rsid w:val="00BA5F80"/>
    <w:rsid w:val="00BA60B1"/>
    <w:rsid w:val="00BA62AF"/>
    <w:rsid w:val="00BA63D3"/>
    <w:rsid w:val="00BA6434"/>
    <w:rsid w:val="00BA643B"/>
    <w:rsid w:val="00BA64D0"/>
    <w:rsid w:val="00BA67BE"/>
    <w:rsid w:val="00BA6863"/>
    <w:rsid w:val="00BA686A"/>
    <w:rsid w:val="00BA69BA"/>
    <w:rsid w:val="00BA6F1A"/>
    <w:rsid w:val="00BA7065"/>
    <w:rsid w:val="00BA7087"/>
    <w:rsid w:val="00BA7D7E"/>
    <w:rsid w:val="00BA7E17"/>
    <w:rsid w:val="00BB0540"/>
    <w:rsid w:val="00BB05C6"/>
    <w:rsid w:val="00BB06F9"/>
    <w:rsid w:val="00BB0E93"/>
    <w:rsid w:val="00BB1129"/>
    <w:rsid w:val="00BB1234"/>
    <w:rsid w:val="00BB12B4"/>
    <w:rsid w:val="00BB1923"/>
    <w:rsid w:val="00BB1BD1"/>
    <w:rsid w:val="00BB1FDB"/>
    <w:rsid w:val="00BB2174"/>
    <w:rsid w:val="00BB21CC"/>
    <w:rsid w:val="00BB22BE"/>
    <w:rsid w:val="00BB2460"/>
    <w:rsid w:val="00BB2C32"/>
    <w:rsid w:val="00BB2E87"/>
    <w:rsid w:val="00BB3253"/>
    <w:rsid w:val="00BB3643"/>
    <w:rsid w:val="00BB3FD5"/>
    <w:rsid w:val="00BB414D"/>
    <w:rsid w:val="00BB44E2"/>
    <w:rsid w:val="00BB484E"/>
    <w:rsid w:val="00BB4B95"/>
    <w:rsid w:val="00BB4EB4"/>
    <w:rsid w:val="00BB50D5"/>
    <w:rsid w:val="00BB51F7"/>
    <w:rsid w:val="00BB54AB"/>
    <w:rsid w:val="00BB584B"/>
    <w:rsid w:val="00BB5B07"/>
    <w:rsid w:val="00BB5B12"/>
    <w:rsid w:val="00BB6462"/>
    <w:rsid w:val="00BB6B38"/>
    <w:rsid w:val="00BB6DB9"/>
    <w:rsid w:val="00BB6E42"/>
    <w:rsid w:val="00BB719A"/>
    <w:rsid w:val="00BC06B9"/>
    <w:rsid w:val="00BC076C"/>
    <w:rsid w:val="00BC09A6"/>
    <w:rsid w:val="00BC0CB4"/>
    <w:rsid w:val="00BC0DEF"/>
    <w:rsid w:val="00BC10D1"/>
    <w:rsid w:val="00BC2062"/>
    <w:rsid w:val="00BC21E9"/>
    <w:rsid w:val="00BC2441"/>
    <w:rsid w:val="00BC2790"/>
    <w:rsid w:val="00BC32F5"/>
    <w:rsid w:val="00BC34BF"/>
    <w:rsid w:val="00BC35C2"/>
    <w:rsid w:val="00BC3903"/>
    <w:rsid w:val="00BC41CA"/>
    <w:rsid w:val="00BC4566"/>
    <w:rsid w:val="00BC4739"/>
    <w:rsid w:val="00BC4863"/>
    <w:rsid w:val="00BC4A3A"/>
    <w:rsid w:val="00BC4AA4"/>
    <w:rsid w:val="00BC4F84"/>
    <w:rsid w:val="00BC5010"/>
    <w:rsid w:val="00BC5171"/>
    <w:rsid w:val="00BC52CF"/>
    <w:rsid w:val="00BC63F1"/>
    <w:rsid w:val="00BC65E5"/>
    <w:rsid w:val="00BC6702"/>
    <w:rsid w:val="00BC6790"/>
    <w:rsid w:val="00BC68FA"/>
    <w:rsid w:val="00BC6CE0"/>
    <w:rsid w:val="00BC6F80"/>
    <w:rsid w:val="00BC7734"/>
    <w:rsid w:val="00BC7D9C"/>
    <w:rsid w:val="00BC7E9B"/>
    <w:rsid w:val="00BD01CE"/>
    <w:rsid w:val="00BD029D"/>
    <w:rsid w:val="00BD0316"/>
    <w:rsid w:val="00BD03F2"/>
    <w:rsid w:val="00BD086D"/>
    <w:rsid w:val="00BD0FD8"/>
    <w:rsid w:val="00BD1359"/>
    <w:rsid w:val="00BD19E1"/>
    <w:rsid w:val="00BD1C66"/>
    <w:rsid w:val="00BD1EC0"/>
    <w:rsid w:val="00BD1ED0"/>
    <w:rsid w:val="00BD2766"/>
    <w:rsid w:val="00BD2D22"/>
    <w:rsid w:val="00BD3389"/>
    <w:rsid w:val="00BD420D"/>
    <w:rsid w:val="00BD4326"/>
    <w:rsid w:val="00BD434C"/>
    <w:rsid w:val="00BD4616"/>
    <w:rsid w:val="00BD4B70"/>
    <w:rsid w:val="00BD4D62"/>
    <w:rsid w:val="00BD57D6"/>
    <w:rsid w:val="00BD6032"/>
    <w:rsid w:val="00BD64D3"/>
    <w:rsid w:val="00BD659B"/>
    <w:rsid w:val="00BD68AE"/>
    <w:rsid w:val="00BD6B9A"/>
    <w:rsid w:val="00BD6DF6"/>
    <w:rsid w:val="00BD7428"/>
    <w:rsid w:val="00BD7822"/>
    <w:rsid w:val="00BD7EDA"/>
    <w:rsid w:val="00BE062E"/>
    <w:rsid w:val="00BE063C"/>
    <w:rsid w:val="00BE0BE5"/>
    <w:rsid w:val="00BE0C39"/>
    <w:rsid w:val="00BE0FAB"/>
    <w:rsid w:val="00BE1182"/>
    <w:rsid w:val="00BE142F"/>
    <w:rsid w:val="00BE17C9"/>
    <w:rsid w:val="00BE1C85"/>
    <w:rsid w:val="00BE1F6D"/>
    <w:rsid w:val="00BE2817"/>
    <w:rsid w:val="00BE2DA7"/>
    <w:rsid w:val="00BE303B"/>
    <w:rsid w:val="00BE31F5"/>
    <w:rsid w:val="00BE334C"/>
    <w:rsid w:val="00BE339A"/>
    <w:rsid w:val="00BE33D2"/>
    <w:rsid w:val="00BE35A7"/>
    <w:rsid w:val="00BE3638"/>
    <w:rsid w:val="00BE371E"/>
    <w:rsid w:val="00BE388E"/>
    <w:rsid w:val="00BE389E"/>
    <w:rsid w:val="00BE3986"/>
    <w:rsid w:val="00BE4103"/>
    <w:rsid w:val="00BE4234"/>
    <w:rsid w:val="00BE4265"/>
    <w:rsid w:val="00BE42EF"/>
    <w:rsid w:val="00BE5068"/>
    <w:rsid w:val="00BE57B9"/>
    <w:rsid w:val="00BE5A0E"/>
    <w:rsid w:val="00BE5ACC"/>
    <w:rsid w:val="00BE5B90"/>
    <w:rsid w:val="00BE5D6F"/>
    <w:rsid w:val="00BE609D"/>
    <w:rsid w:val="00BE6F05"/>
    <w:rsid w:val="00BE743E"/>
    <w:rsid w:val="00BE7F36"/>
    <w:rsid w:val="00BF0121"/>
    <w:rsid w:val="00BF01BE"/>
    <w:rsid w:val="00BF05B5"/>
    <w:rsid w:val="00BF06AA"/>
    <w:rsid w:val="00BF0A23"/>
    <w:rsid w:val="00BF0D95"/>
    <w:rsid w:val="00BF1211"/>
    <w:rsid w:val="00BF165B"/>
    <w:rsid w:val="00BF1D36"/>
    <w:rsid w:val="00BF1E49"/>
    <w:rsid w:val="00BF1E95"/>
    <w:rsid w:val="00BF1F9B"/>
    <w:rsid w:val="00BF2029"/>
    <w:rsid w:val="00BF2288"/>
    <w:rsid w:val="00BF22F0"/>
    <w:rsid w:val="00BF2339"/>
    <w:rsid w:val="00BF2383"/>
    <w:rsid w:val="00BF25A1"/>
    <w:rsid w:val="00BF26CE"/>
    <w:rsid w:val="00BF2ACB"/>
    <w:rsid w:val="00BF30C5"/>
    <w:rsid w:val="00BF3379"/>
    <w:rsid w:val="00BF34EC"/>
    <w:rsid w:val="00BF3DDF"/>
    <w:rsid w:val="00BF3ED9"/>
    <w:rsid w:val="00BF3F6B"/>
    <w:rsid w:val="00BF44BD"/>
    <w:rsid w:val="00BF4852"/>
    <w:rsid w:val="00BF4E19"/>
    <w:rsid w:val="00BF56C2"/>
    <w:rsid w:val="00BF5F1C"/>
    <w:rsid w:val="00BF5F41"/>
    <w:rsid w:val="00BF60CB"/>
    <w:rsid w:val="00BF64B5"/>
    <w:rsid w:val="00BF650F"/>
    <w:rsid w:val="00BF6EAF"/>
    <w:rsid w:val="00BF7222"/>
    <w:rsid w:val="00BF737C"/>
    <w:rsid w:val="00BF7409"/>
    <w:rsid w:val="00BF7D97"/>
    <w:rsid w:val="00C00158"/>
    <w:rsid w:val="00C00B31"/>
    <w:rsid w:val="00C01E20"/>
    <w:rsid w:val="00C028AB"/>
    <w:rsid w:val="00C03309"/>
    <w:rsid w:val="00C03EF6"/>
    <w:rsid w:val="00C0404D"/>
    <w:rsid w:val="00C041E9"/>
    <w:rsid w:val="00C042D8"/>
    <w:rsid w:val="00C04304"/>
    <w:rsid w:val="00C0438A"/>
    <w:rsid w:val="00C04694"/>
    <w:rsid w:val="00C04BAC"/>
    <w:rsid w:val="00C04EA6"/>
    <w:rsid w:val="00C05293"/>
    <w:rsid w:val="00C059DA"/>
    <w:rsid w:val="00C05AAC"/>
    <w:rsid w:val="00C05C09"/>
    <w:rsid w:val="00C05E9A"/>
    <w:rsid w:val="00C05F50"/>
    <w:rsid w:val="00C062B6"/>
    <w:rsid w:val="00C06561"/>
    <w:rsid w:val="00C06707"/>
    <w:rsid w:val="00C0683F"/>
    <w:rsid w:val="00C06E2D"/>
    <w:rsid w:val="00C06E3D"/>
    <w:rsid w:val="00C06EC3"/>
    <w:rsid w:val="00C071DD"/>
    <w:rsid w:val="00C0759A"/>
    <w:rsid w:val="00C07608"/>
    <w:rsid w:val="00C07783"/>
    <w:rsid w:val="00C07ED3"/>
    <w:rsid w:val="00C07FEF"/>
    <w:rsid w:val="00C1003D"/>
    <w:rsid w:val="00C101AA"/>
    <w:rsid w:val="00C103FC"/>
    <w:rsid w:val="00C1074C"/>
    <w:rsid w:val="00C10DA0"/>
    <w:rsid w:val="00C10EAB"/>
    <w:rsid w:val="00C1100F"/>
    <w:rsid w:val="00C127B1"/>
    <w:rsid w:val="00C12B33"/>
    <w:rsid w:val="00C12B58"/>
    <w:rsid w:val="00C1322D"/>
    <w:rsid w:val="00C137D8"/>
    <w:rsid w:val="00C139EC"/>
    <w:rsid w:val="00C140D7"/>
    <w:rsid w:val="00C141D8"/>
    <w:rsid w:val="00C147F9"/>
    <w:rsid w:val="00C15A05"/>
    <w:rsid w:val="00C15E90"/>
    <w:rsid w:val="00C15EBC"/>
    <w:rsid w:val="00C15F17"/>
    <w:rsid w:val="00C17503"/>
    <w:rsid w:val="00C1776E"/>
    <w:rsid w:val="00C2010C"/>
    <w:rsid w:val="00C21186"/>
    <w:rsid w:val="00C2125D"/>
    <w:rsid w:val="00C2137A"/>
    <w:rsid w:val="00C21426"/>
    <w:rsid w:val="00C215F6"/>
    <w:rsid w:val="00C21693"/>
    <w:rsid w:val="00C2215C"/>
    <w:rsid w:val="00C221A0"/>
    <w:rsid w:val="00C224F3"/>
    <w:rsid w:val="00C22D41"/>
    <w:rsid w:val="00C22E03"/>
    <w:rsid w:val="00C23209"/>
    <w:rsid w:val="00C23862"/>
    <w:rsid w:val="00C239F1"/>
    <w:rsid w:val="00C23B0B"/>
    <w:rsid w:val="00C23D31"/>
    <w:rsid w:val="00C241A0"/>
    <w:rsid w:val="00C24A79"/>
    <w:rsid w:val="00C24AFB"/>
    <w:rsid w:val="00C24C2B"/>
    <w:rsid w:val="00C24CB2"/>
    <w:rsid w:val="00C24DC1"/>
    <w:rsid w:val="00C24F90"/>
    <w:rsid w:val="00C250E0"/>
    <w:rsid w:val="00C25305"/>
    <w:rsid w:val="00C2541A"/>
    <w:rsid w:val="00C25F97"/>
    <w:rsid w:val="00C2664C"/>
    <w:rsid w:val="00C26C5D"/>
    <w:rsid w:val="00C26ED7"/>
    <w:rsid w:val="00C27B5C"/>
    <w:rsid w:val="00C27FC8"/>
    <w:rsid w:val="00C301A9"/>
    <w:rsid w:val="00C307E6"/>
    <w:rsid w:val="00C30BFE"/>
    <w:rsid w:val="00C30E67"/>
    <w:rsid w:val="00C311B7"/>
    <w:rsid w:val="00C3161F"/>
    <w:rsid w:val="00C31622"/>
    <w:rsid w:val="00C318F4"/>
    <w:rsid w:val="00C31AE4"/>
    <w:rsid w:val="00C323DF"/>
    <w:rsid w:val="00C3248B"/>
    <w:rsid w:val="00C32B38"/>
    <w:rsid w:val="00C32F25"/>
    <w:rsid w:val="00C32FEA"/>
    <w:rsid w:val="00C3326D"/>
    <w:rsid w:val="00C33FE9"/>
    <w:rsid w:val="00C34140"/>
    <w:rsid w:val="00C34433"/>
    <w:rsid w:val="00C3596E"/>
    <w:rsid w:val="00C35ECE"/>
    <w:rsid w:val="00C35EFC"/>
    <w:rsid w:val="00C363AA"/>
    <w:rsid w:val="00C365E4"/>
    <w:rsid w:val="00C3670A"/>
    <w:rsid w:val="00C3682F"/>
    <w:rsid w:val="00C36EB7"/>
    <w:rsid w:val="00C36FA2"/>
    <w:rsid w:val="00C36FBF"/>
    <w:rsid w:val="00C37308"/>
    <w:rsid w:val="00C37BC2"/>
    <w:rsid w:val="00C37BEB"/>
    <w:rsid w:val="00C37D78"/>
    <w:rsid w:val="00C401B0"/>
    <w:rsid w:val="00C40389"/>
    <w:rsid w:val="00C404E3"/>
    <w:rsid w:val="00C406F1"/>
    <w:rsid w:val="00C4100C"/>
    <w:rsid w:val="00C410D8"/>
    <w:rsid w:val="00C41FF9"/>
    <w:rsid w:val="00C424B1"/>
    <w:rsid w:val="00C42D42"/>
    <w:rsid w:val="00C42D95"/>
    <w:rsid w:val="00C430D0"/>
    <w:rsid w:val="00C43D32"/>
    <w:rsid w:val="00C43E3E"/>
    <w:rsid w:val="00C43F8B"/>
    <w:rsid w:val="00C4409B"/>
    <w:rsid w:val="00C44CC0"/>
    <w:rsid w:val="00C44EA3"/>
    <w:rsid w:val="00C44EC5"/>
    <w:rsid w:val="00C45290"/>
    <w:rsid w:val="00C457D5"/>
    <w:rsid w:val="00C4581D"/>
    <w:rsid w:val="00C45E18"/>
    <w:rsid w:val="00C45EDC"/>
    <w:rsid w:val="00C463E0"/>
    <w:rsid w:val="00C46A75"/>
    <w:rsid w:val="00C47600"/>
    <w:rsid w:val="00C50755"/>
    <w:rsid w:val="00C50AEA"/>
    <w:rsid w:val="00C51201"/>
    <w:rsid w:val="00C513AA"/>
    <w:rsid w:val="00C515F1"/>
    <w:rsid w:val="00C51A35"/>
    <w:rsid w:val="00C51C59"/>
    <w:rsid w:val="00C51EF3"/>
    <w:rsid w:val="00C51F82"/>
    <w:rsid w:val="00C526C6"/>
    <w:rsid w:val="00C531B4"/>
    <w:rsid w:val="00C532C3"/>
    <w:rsid w:val="00C53410"/>
    <w:rsid w:val="00C5369E"/>
    <w:rsid w:val="00C538AC"/>
    <w:rsid w:val="00C53D8D"/>
    <w:rsid w:val="00C53DAB"/>
    <w:rsid w:val="00C5414A"/>
    <w:rsid w:val="00C5462B"/>
    <w:rsid w:val="00C54663"/>
    <w:rsid w:val="00C54752"/>
    <w:rsid w:val="00C54810"/>
    <w:rsid w:val="00C548B1"/>
    <w:rsid w:val="00C55014"/>
    <w:rsid w:val="00C5595D"/>
    <w:rsid w:val="00C55B99"/>
    <w:rsid w:val="00C55BB9"/>
    <w:rsid w:val="00C56374"/>
    <w:rsid w:val="00C56723"/>
    <w:rsid w:val="00C568ED"/>
    <w:rsid w:val="00C56C2C"/>
    <w:rsid w:val="00C56EA3"/>
    <w:rsid w:val="00C57286"/>
    <w:rsid w:val="00C5757B"/>
    <w:rsid w:val="00C6042E"/>
    <w:rsid w:val="00C6051A"/>
    <w:rsid w:val="00C60BF8"/>
    <w:rsid w:val="00C60DC3"/>
    <w:rsid w:val="00C612A9"/>
    <w:rsid w:val="00C615AD"/>
    <w:rsid w:val="00C615D3"/>
    <w:rsid w:val="00C61931"/>
    <w:rsid w:val="00C61CFF"/>
    <w:rsid w:val="00C62469"/>
    <w:rsid w:val="00C629BB"/>
    <w:rsid w:val="00C62F10"/>
    <w:rsid w:val="00C632DD"/>
    <w:rsid w:val="00C63C22"/>
    <w:rsid w:val="00C63CCA"/>
    <w:rsid w:val="00C63D78"/>
    <w:rsid w:val="00C63D9A"/>
    <w:rsid w:val="00C647EA"/>
    <w:rsid w:val="00C649D1"/>
    <w:rsid w:val="00C65649"/>
    <w:rsid w:val="00C65DFA"/>
    <w:rsid w:val="00C66085"/>
    <w:rsid w:val="00C662C7"/>
    <w:rsid w:val="00C6648B"/>
    <w:rsid w:val="00C66516"/>
    <w:rsid w:val="00C66910"/>
    <w:rsid w:val="00C6691A"/>
    <w:rsid w:val="00C66998"/>
    <w:rsid w:val="00C66CCA"/>
    <w:rsid w:val="00C6716B"/>
    <w:rsid w:val="00C67D9A"/>
    <w:rsid w:val="00C67EE3"/>
    <w:rsid w:val="00C70569"/>
    <w:rsid w:val="00C70D30"/>
    <w:rsid w:val="00C70EA4"/>
    <w:rsid w:val="00C71300"/>
    <w:rsid w:val="00C71410"/>
    <w:rsid w:val="00C71949"/>
    <w:rsid w:val="00C71B76"/>
    <w:rsid w:val="00C71DE4"/>
    <w:rsid w:val="00C72231"/>
    <w:rsid w:val="00C72A5A"/>
    <w:rsid w:val="00C73117"/>
    <w:rsid w:val="00C7321C"/>
    <w:rsid w:val="00C7365C"/>
    <w:rsid w:val="00C737F3"/>
    <w:rsid w:val="00C73D0C"/>
    <w:rsid w:val="00C74208"/>
    <w:rsid w:val="00C74431"/>
    <w:rsid w:val="00C74DFF"/>
    <w:rsid w:val="00C74FCA"/>
    <w:rsid w:val="00C756F5"/>
    <w:rsid w:val="00C75E8F"/>
    <w:rsid w:val="00C7645A"/>
    <w:rsid w:val="00C765F3"/>
    <w:rsid w:val="00C7665A"/>
    <w:rsid w:val="00C7674B"/>
    <w:rsid w:val="00C7683E"/>
    <w:rsid w:val="00C76C12"/>
    <w:rsid w:val="00C77044"/>
    <w:rsid w:val="00C80778"/>
    <w:rsid w:val="00C808C4"/>
    <w:rsid w:val="00C815D4"/>
    <w:rsid w:val="00C81E3B"/>
    <w:rsid w:val="00C820D4"/>
    <w:rsid w:val="00C82EDB"/>
    <w:rsid w:val="00C83303"/>
    <w:rsid w:val="00C83416"/>
    <w:rsid w:val="00C83928"/>
    <w:rsid w:val="00C83B06"/>
    <w:rsid w:val="00C83BCB"/>
    <w:rsid w:val="00C841E3"/>
    <w:rsid w:val="00C842C9"/>
    <w:rsid w:val="00C848E3"/>
    <w:rsid w:val="00C8507F"/>
    <w:rsid w:val="00C85649"/>
    <w:rsid w:val="00C858AD"/>
    <w:rsid w:val="00C859FA"/>
    <w:rsid w:val="00C859FD"/>
    <w:rsid w:val="00C85FED"/>
    <w:rsid w:val="00C86302"/>
    <w:rsid w:val="00C868B1"/>
    <w:rsid w:val="00C86951"/>
    <w:rsid w:val="00C869AE"/>
    <w:rsid w:val="00C86FC6"/>
    <w:rsid w:val="00C8718F"/>
    <w:rsid w:val="00C877DD"/>
    <w:rsid w:val="00C87C4A"/>
    <w:rsid w:val="00C9025A"/>
    <w:rsid w:val="00C90314"/>
    <w:rsid w:val="00C90482"/>
    <w:rsid w:val="00C9068E"/>
    <w:rsid w:val="00C907A3"/>
    <w:rsid w:val="00C90812"/>
    <w:rsid w:val="00C9083D"/>
    <w:rsid w:val="00C90A2E"/>
    <w:rsid w:val="00C90B01"/>
    <w:rsid w:val="00C90B57"/>
    <w:rsid w:val="00C90BA6"/>
    <w:rsid w:val="00C90D45"/>
    <w:rsid w:val="00C90DAD"/>
    <w:rsid w:val="00C90DB9"/>
    <w:rsid w:val="00C91022"/>
    <w:rsid w:val="00C9109E"/>
    <w:rsid w:val="00C91137"/>
    <w:rsid w:val="00C91373"/>
    <w:rsid w:val="00C91900"/>
    <w:rsid w:val="00C91E48"/>
    <w:rsid w:val="00C91E96"/>
    <w:rsid w:val="00C91EFB"/>
    <w:rsid w:val="00C9227A"/>
    <w:rsid w:val="00C92318"/>
    <w:rsid w:val="00C924C7"/>
    <w:rsid w:val="00C92B9C"/>
    <w:rsid w:val="00C92DCB"/>
    <w:rsid w:val="00C92EB5"/>
    <w:rsid w:val="00C932B9"/>
    <w:rsid w:val="00C9340B"/>
    <w:rsid w:val="00C93796"/>
    <w:rsid w:val="00C93B17"/>
    <w:rsid w:val="00C93E15"/>
    <w:rsid w:val="00C93E51"/>
    <w:rsid w:val="00C94022"/>
    <w:rsid w:val="00C944FF"/>
    <w:rsid w:val="00C94B0B"/>
    <w:rsid w:val="00C94FC7"/>
    <w:rsid w:val="00C9526C"/>
    <w:rsid w:val="00C954AE"/>
    <w:rsid w:val="00C95CC7"/>
    <w:rsid w:val="00C96354"/>
    <w:rsid w:val="00C966A5"/>
    <w:rsid w:val="00C966E3"/>
    <w:rsid w:val="00C9695A"/>
    <w:rsid w:val="00C96A68"/>
    <w:rsid w:val="00C970D8"/>
    <w:rsid w:val="00C978C7"/>
    <w:rsid w:val="00C97E14"/>
    <w:rsid w:val="00C97EB0"/>
    <w:rsid w:val="00CA00C4"/>
    <w:rsid w:val="00CA0171"/>
    <w:rsid w:val="00CA0838"/>
    <w:rsid w:val="00CA08AC"/>
    <w:rsid w:val="00CA091A"/>
    <w:rsid w:val="00CA0CE1"/>
    <w:rsid w:val="00CA0DD3"/>
    <w:rsid w:val="00CA14F5"/>
    <w:rsid w:val="00CA188C"/>
    <w:rsid w:val="00CA1901"/>
    <w:rsid w:val="00CA1B37"/>
    <w:rsid w:val="00CA1EAA"/>
    <w:rsid w:val="00CA22A9"/>
    <w:rsid w:val="00CA23A7"/>
    <w:rsid w:val="00CA2A94"/>
    <w:rsid w:val="00CA2DD6"/>
    <w:rsid w:val="00CA3226"/>
    <w:rsid w:val="00CA374C"/>
    <w:rsid w:val="00CA3FA7"/>
    <w:rsid w:val="00CA4085"/>
    <w:rsid w:val="00CA40D0"/>
    <w:rsid w:val="00CA476E"/>
    <w:rsid w:val="00CA47AB"/>
    <w:rsid w:val="00CA4BAD"/>
    <w:rsid w:val="00CA506F"/>
    <w:rsid w:val="00CA5114"/>
    <w:rsid w:val="00CA565C"/>
    <w:rsid w:val="00CA5A49"/>
    <w:rsid w:val="00CA5DE5"/>
    <w:rsid w:val="00CA5EA6"/>
    <w:rsid w:val="00CA606F"/>
    <w:rsid w:val="00CA6522"/>
    <w:rsid w:val="00CA654C"/>
    <w:rsid w:val="00CA6D21"/>
    <w:rsid w:val="00CA6F67"/>
    <w:rsid w:val="00CA736E"/>
    <w:rsid w:val="00CA7687"/>
    <w:rsid w:val="00CA7A75"/>
    <w:rsid w:val="00CB04A9"/>
    <w:rsid w:val="00CB059C"/>
    <w:rsid w:val="00CB0B24"/>
    <w:rsid w:val="00CB16C6"/>
    <w:rsid w:val="00CB18DE"/>
    <w:rsid w:val="00CB1B82"/>
    <w:rsid w:val="00CB1FE5"/>
    <w:rsid w:val="00CB2016"/>
    <w:rsid w:val="00CB21A3"/>
    <w:rsid w:val="00CB2914"/>
    <w:rsid w:val="00CB2C2E"/>
    <w:rsid w:val="00CB310D"/>
    <w:rsid w:val="00CB31C0"/>
    <w:rsid w:val="00CB372E"/>
    <w:rsid w:val="00CB3850"/>
    <w:rsid w:val="00CB4057"/>
    <w:rsid w:val="00CB48A4"/>
    <w:rsid w:val="00CB48C8"/>
    <w:rsid w:val="00CB49A4"/>
    <w:rsid w:val="00CB4EFF"/>
    <w:rsid w:val="00CB5113"/>
    <w:rsid w:val="00CB5311"/>
    <w:rsid w:val="00CB537D"/>
    <w:rsid w:val="00CB54A2"/>
    <w:rsid w:val="00CB5664"/>
    <w:rsid w:val="00CB5C70"/>
    <w:rsid w:val="00CB6EB5"/>
    <w:rsid w:val="00CB73F9"/>
    <w:rsid w:val="00CB7A10"/>
    <w:rsid w:val="00CC0585"/>
    <w:rsid w:val="00CC058C"/>
    <w:rsid w:val="00CC078A"/>
    <w:rsid w:val="00CC0D5D"/>
    <w:rsid w:val="00CC126D"/>
    <w:rsid w:val="00CC12FE"/>
    <w:rsid w:val="00CC1908"/>
    <w:rsid w:val="00CC1F3A"/>
    <w:rsid w:val="00CC216C"/>
    <w:rsid w:val="00CC2239"/>
    <w:rsid w:val="00CC22C2"/>
    <w:rsid w:val="00CC23AB"/>
    <w:rsid w:val="00CC258D"/>
    <w:rsid w:val="00CC26B3"/>
    <w:rsid w:val="00CC38D6"/>
    <w:rsid w:val="00CC4392"/>
    <w:rsid w:val="00CC4DDD"/>
    <w:rsid w:val="00CC4F6E"/>
    <w:rsid w:val="00CC550C"/>
    <w:rsid w:val="00CC5969"/>
    <w:rsid w:val="00CC5D66"/>
    <w:rsid w:val="00CC5F3A"/>
    <w:rsid w:val="00CC5FD9"/>
    <w:rsid w:val="00CC5FEA"/>
    <w:rsid w:val="00CC619A"/>
    <w:rsid w:val="00CC66C6"/>
    <w:rsid w:val="00CC71C7"/>
    <w:rsid w:val="00CC72B3"/>
    <w:rsid w:val="00CC73EC"/>
    <w:rsid w:val="00CC7685"/>
    <w:rsid w:val="00CC7912"/>
    <w:rsid w:val="00CC7C87"/>
    <w:rsid w:val="00CD0126"/>
    <w:rsid w:val="00CD0DFB"/>
    <w:rsid w:val="00CD17CF"/>
    <w:rsid w:val="00CD1BBC"/>
    <w:rsid w:val="00CD1D00"/>
    <w:rsid w:val="00CD1EF7"/>
    <w:rsid w:val="00CD2050"/>
    <w:rsid w:val="00CD2130"/>
    <w:rsid w:val="00CD2139"/>
    <w:rsid w:val="00CD217A"/>
    <w:rsid w:val="00CD25B9"/>
    <w:rsid w:val="00CD25F1"/>
    <w:rsid w:val="00CD2606"/>
    <w:rsid w:val="00CD27BF"/>
    <w:rsid w:val="00CD2AF1"/>
    <w:rsid w:val="00CD2B50"/>
    <w:rsid w:val="00CD2BF9"/>
    <w:rsid w:val="00CD2CF4"/>
    <w:rsid w:val="00CD2FD2"/>
    <w:rsid w:val="00CD3050"/>
    <w:rsid w:val="00CD30C0"/>
    <w:rsid w:val="00CD321C"/>
    <w:rsid w:val="00CD3A25"/>
    <w:rsid w:val="00CD3D75"/>
    <w:rsid w:val="00CD3F0A"/>
    <w:rsid w:val="00CD4360"/>
    <w:rsid w:val="00CD4391"/>
    <w:rsid w:val="00CD43AA"/>
    <w:rsid w:val="00CD43AF"/>
    <w:rsid w:val="00CD45F5"/>
    <w:rsid w:val="00CD4F8C"/>
    <w:rsid w:val="00CD50AD"/>
    <w:rsid w:val="00CD5347"/>
    <w:rsid w:val="00CD5679"/>
    <w:rsid w:val="00CD5712"/>
    <w:rsid w:val="00CD58B4"/>
    <w:rsid w:val="00CD5931"/>
    <w:rsid w:val="00CD5CB3"/>
    <w:rsid w:val="00CD5DA3"/>
    <w:rsid w:val="00CD6005"/>
    <w:rsid w:val="00CD6019"/>
    <w:rsid w:val="00CD623B"/>
    <w:rsid w:val="00CD691F"/>
    <w:rsid w:val="00CD7071"/>
    <w:rsid w:val="00CD73C3"/>
    <w:rsid w:val="00CD7902"/>
    <w:rsid w:val="00CD7A7F"/>
    <w:rsid w:val="00CE0018"/>
    <w:rsid w:val="00CE0514"/>
    <w:rsid w:val="00CE06D6"/>
    <w:rsid w:val="00CE0802"/>
    <w:rsid w:val="00CE092D"/>
    <w:rsid w:val="00CE0BB6"/>
    <w:rsid w:val="00CE114E"/>
    <w:rsid w:val="00CE1477"/>
    <w:rsid w:val="00CE15B0"/>
    <w:rsid w:val="00CE162E"/>
    <w:rsid w:val="00CE1A68"/>
    <w:rsid w:val="00CE1AEB"/>
    <w:rsid w:val="00CE1D0A"/>
    <w:rsid w:val="00CE1D48"/>
    <w:rsid w:val="00CE263B"/>
    <w:rsid w:val="00CE2988"/>
    <w:rsid w:val="00CE29F5"/>
    <w:rsid w:val="00CE2B5D"/>
    <w:rsid w:val="00CE2BF8"/>
    <w:rsid w:val="00CE309C"/>
    <w:rsid w:val="00CE3470"/>
    <w:rsid w:val="00CE34F0"/>
    <w:rsid w:val="00CE35A9"/>
    <w:rsid w:val="00CE3C3F"/>
    <w:rsid w:val="00CE3C72"/>
    <w:rsid w:val="00CE3D6D"/>
    <w:rsid w:val="00CE45DC"/>
    <w:rsid w:val="00CE47A2"/>
    <w:rsid w:val="00CE485F"/>
    <w:rsid w:val="00CE4B56"/>
    <w:rsid w:val="00CE4B69"/>
    <w:rsid w:val="00CE5968"/>
    <w:rsid w:val="00CE5D81"/>
    <w:rsid w:val="00CE65B4"/>
    <w:rsid w:val="00CE6A61"/>
    <w:rsid w:val="00CE6ADE"/>
    <w:rsid w:val="00CE6C73"/>
    <w:rsid w:val="00CE6D91"/>
    <w:rsid w:val="00CE6DE1"/>
    <w:rsid w:val="00CE7169"/>
    <w:rsid w:val="00CE7751"/>
    <w:rsid w:val="00CE7B58"/>
    <w:rsid w:val="00CE7CBA"/>
    <w:rsid w:val="00CE7D1F"/>
    <w:rsid w:val="00CE7EA3"/>
    <w:rsid w:val="00CF00B3"/>
    <w:rsid w:val="00CF0307"/>
    <w:rsid w:val="00CF03AC"/>
    <w:rsid w:val="00CF05EB"/>
    <w:rsid w:val="00CF05EE"/>
    <w:rsid w:val="00CF089D"/>
    <w:rsid w:val="00CF08C7"/>
    <w:rsid w:val="00CF0B16"/>
    <w:rsid w:val="00CF129F"/>
    <w:rsid w:val="00CF153C"/>
    <w:rsid w:val="00CF1934"/>
    <w:rsid w:val="00CF1ECD"/>
    <w:rsid w:val="00CF2293"/>
    <w:rsid w:val="00CF242A"/>
    <w:rsid w:val="00CF2AA7"/>
    <w:rsid w:val="00CF2CDE"/>
    <w:rsid w:val="00CF2CE7"/>
    <w:rsid w:val="00CF2D12"/>
    <w:rsid w:val="00CF30E1"/>
    <w:rsid w:val="00CF343E"/>
    <w:rsid w:val="00CF3560"/>
    <w:rsid w:val="00CF3AD3"/>
    <w:rsid w:val="00CF43D9"/>
    <w:rsid w:val="00CF4954"/>
    <w:rsid w:val="00CF4A43"/>
    <w:rsid w:val="00CF5001"/>
    <w:rsid w:val="00CF5616"/>
    <w:rsid w:val="00CF5701"/>
    <w:rsid w:val="00CF596F"/>
    <w:rsid w:val="00CF601B"/>
    <w:rsid w:val="00CF69AD"/>
    <w:rsid w:val="00CF6C4B"/>
    <w:rsid w:val="00CF6E45"/>
    <w:rsid w:val="00CF701E"/>
    <w:rsid w:val="00CF73C1"/>
    <w:rsid w:val="00CF7557"/>
    <w:rsid w:val="00CF768D"/>
    <w:rsid w:val="00CF7DCB"/>
    <w:rsid w:val="00CF7F96"/>
    <w:rsid w:val="00D00320"/>
    <w:rsid w:val="00D0046C"/>
    <w:rsid w:val="00D0090E"/>
    <w:rsid w:val="00D009CF"/>
    <w:rsid w:val="00D00AED"/>
    <w:rsid w:val="00D00E22"/>
    <w:rsid w:val="00D01622"/>
    <w:rsid w:val="00D0163D"/>
    <w:rsid w:val="00D018A3"/>
    <w:rsid w:val="00D0233E"/>
    <w:rsid w:val="00D02775"/>
    <w:rsid w:val="00D02862"/>
    <w:rsid w:val="00D02A6A"/>
    <w:rsid w:val="00D02B26"/>
    <w:rsid w:val="00D02DAB"/>
    <w:rsid w:val="00D03138"/>
    <w:rsid w:val="00D0313C"/>
    <w:rsid w:val="00D031FD"/>
    <w:rsid w:val="00D032D6"/>
    <w:rsid w:val="00D03361"/>
    <w:rsid w:val="00D03949"/>
    <w:rsid w:val="00D039D9"/>
    <w:rsid w:val="00D03B17"/>
    <w:rsid w:val="00D03D6D"/>
    <w:rsid w:val="00D03DA7"/>
    <w:rsid w:val="00D03EC8"/>
    <w:rsid w:val="00D03FFF"/>
    <w:rsid w:val="00D040A1"/>
    <w:rsid w:val="00D040F6"/>
    <w:rsid w:val="00D04323"/>
    <w:rsid w:val="00D043B9"/>
    <w:rsid w:val="00D04497"/>
    <w:rsid w:val="00D046F4"/>
    <w:rsid w:val="00D04BF5"/>
    <w:rsid w:val="00D055CE"/>
    <w:rsid w:val="00D05614"/>
    <w:rsid w:val="00D05676"/>
    <w:rsid w:val="00D05A8B"/>
    <w:rsid w:val="00D05B3C"/>
    <w:rsid w:val="00D0610D"/>
    <w:rsid w:val="00D06150"/>
    <w:rsid w:val="00D0642C"/>
    <w:rsid w:val="00D06DEA"/>
    <w:rsid w:val="00D06FD1"/>
    <w:rsid w:val="00D07A2A"/>
    <w:rsid w:val="00D07A71"/>
    <w:rsid w:val="00D07E56"/>
    <w:rsid w:val="00D07E5A"/>
    <w:rsid w:val="00D10C0F"/>
    <w:rsid w:val="00D11515"/>
    <w:rsid w:val="00D12D5C"/>
    <w:rsid w:val="00D12F34"/>
    <w:rsid w:val="00D139B2"/>
    <w:rsid w:val="00D13A73"/>
    <w:rsid w:val="00D13ABD"/>
    <w:rsid w:val="00D14011"/>
    <w:rsid w:val="00D14154"/>
    <w:rsid w:val="00D143AC"/>
    <w:rsid w:val="00D144DE"/>
    <w:rsid w:val="00D14562"/>
    <w:rsid w:val="00D1462C"/>
    <w:rsid w:val="00D14C73"/>
    <w:rsid w:val="00D159C6"/>
    <w:rsid w:val="00D15C72"/>
    <w:rsid w:val="00D15CD8"/>
    <w:rsid w:val="00D16279"/>
    <w:rsid w:val="00D167BA"/>
    <w:rsid w:val="00D16B3E"/>
    <w:rsid w:val="00D16BC5"/>
    <w:rsid w:val="00D16F22"/>
    <w:rsid w:val="00D16F3B"/>
    <w:rsid w:val="00D176C8"/>
    <w:rsid w:val="00D20311"/>
    <w:rsid w:val="00D20BC2"/>
    <w:rsid w:val="00D20EAC"/>
    <w:rsid w:val="00D2132E"/>
    <w:rsid w:val="00D21531"/>
    <w:rsid w:val="00D21938"/>
    <w:rsid w:val="00D21BB0"/>
    <w:rsid w:val="00D21E06"/>
    <w:rsid w:val="00D21FF0"/>
    <w:rsid w:val="00D221EF"/>
    <w:rsid w:val="00D22698"/>
    <w:rsid w:val="00D22894"/>
    <w:rsid w:val="00D229CC"/>
    <w:rsid w:val="00D23051"/>
    <w:rsid w:val="00D231BC"/>
    <w:rsid w:val="00D231D3"/>
    <w:rsid w:val="00D2324F"/>
    <w:rsid w:val="00D23327"/>
    <w:rsid w:val="00D23672"/>
    <w:rsid w:val="00D23C10"/>
    <w:rsid w:val="00D23EE1"/>
    <w:rsid w:val="00D23EED"/>
    <w:rsid w:val="00D2447C"/>
    <w:rsid w:val="00D246F8"/>
    <w:rsid w:val="00D248C4"/>
    <w:rsid w:val="00D24CA5"/>
    <w:rsid w:val="00D24E4C"/>
    <w:rsid w:val="00D250C4"/>
    <w:rsid w:val="00D250DD"/>
    <w:rsid w:val="00D259DE"/>
    <w:rsid w:val="00D25CDD"/>
    <w:rsid w:val="00D261ED"/>
    <w:rsid w:val="00D266AF"/>
    <w:rsid w:val="00D267D1"/>
    <w:rsid w:val="00D26B1C"/>
    <w:rsid w:val="00D26BEF"/>
    <w:rsid w:val="00D26F7A"/>
    <w:rsid w:val="00D2718E"/>
    <w:rsid w:val="00D273E7"/>
    <w:rsid w:val="00D2759D"/>
    <w:rsid w:val="00D278DA"/>
    <w:rsid w:val="00D30313"/>
    <w:rsid w:val="00D3045B"/>
    <w:rsid w:val="00D309EE"/>
    <w:rsid w:val="00D30B8E"/>
    <w:rsid w:val="00D30E58"/>
    <w:rsid w:val="00D31151"/>
    <w:rsid w:val="00D31231"/>
    <w:rsid w:val="00D3124D"/>
    <w:rsid w:val="00D31911"/>
    <w:rsid w:val="00D31A0D"/>
    <w:rsid w:val="00D31B9B"/>
    <w:rsid w:val="00D3208A"/>
    <w:rsid w:val="00D32220"/>
    <w:rsid w:val="00D32A45"/>
    <w:rsid w:val="00D32D95"/>
    <w:rsid w:val="00D32F4E"/>
    <w:rsid w:val="00D332B3"/>
    <w:rsid w:val="00D33303"/>
    <w:rsid w:val="00D338FF"/>
    <w:rsid w:val="00D33931"/>
    <w:rsid w:val="00D33B9C"/>
    <w:rsid w:val="00D34B62"/>
    <w:rsid w:val="00D350B1"/>
    <w:rsid w:val="00D3556B"/>
    <w:rsid w:val="00D36326"/>
    <w:rsid w:val="00D36563"/>
    <w:rsid w:val="00D367B7"/>
    <w:rsid w:val="00D36FB4"/>
    <w:rsid w:val="00D3720D"/>
    <w:rsid w:val="00D374AE"/>
    <w:rsid w:val="00D37A95"/>
    <w:rsid w:val="00D37CAB"/>
    <w:rsid w:val="00D37F55"/>
    <w:rsid w:val="00D4020D"/>
    <w:rsid w:val="00D40375"/>
    <w:rsid w:val="00D40437"/>
    <w:rsid w:val="00D40759"/>
    <w:rsid w:val="00D40B1E"/>
    <w:rsid w:val="00D40C55"/>
    <w:rsid w:val="00D42604"/>
    <w:rsid w:val="00D42669"/>
    <w:rsid w:val="00D42BE1"/>
    <w:rsid w:val="00D4374A"/>
    <w:rsid w:val="00D437BF"/>
    <w:rsid w:val="00D449F8"/>
    <w:rsid w:val="00D44C8B"/>
    <w:rsid w:val="00D452BC"/>
    <w:rsid w:val="00D45312"/>
    <w:rsid w:val="00D45499"/>
    <w:rsid w:val="00D455B5"/>
    <w:rsid w:val="00D456D6"/>
    <w:rsid w:val="00D45A75"/>
    <w:rsid w:val="00D461D2"/>
    <w:rsid w:val="00D4650A"/>
    <w:rsid w:val="00D4677D"/>
    <w:rsid w:val="00D46938"/>
    <w:rsid w:val="00D46C8E"/>
    <w:rsid w:val="00D47881"/>
    <w:rsid w:val="00D47FF5"/>
    <w:rsid w:val="00D500CC"/>
    <w:rsid w:val="00D50123"/>
    <w:rsid w:val="00D50CAC"/>
    <w:rsid w:val="00D510C4"/>
    <w:rsid w:val="00D512CB"/>
    <w:rsid w:val="00D51AB5"/>
    <w:rsid w:val="00D51B54"/>
    <w:rsid w:val="00D51EE9"/>
    <w:rsid w:val="00D521DD"/>
    <w:rsid w:val="00D52771"/>
    <w:rsid w:val="00D52BBC"/>
    <w:rsid w:val="00D52C26"/>
    <w:rsid w:val="00D52D62"/>
    <w:rsid w:val="00D53956"/>
    <w:rsid w:val="00D53DD7"/>
    <w:rsid w:val="00D53F80"/>
    <w:rsid w:val="00D5430A"/>
    <w:rsid w:val="00D54485"/>
    <w:rsid w:val="00D546A5"/>
    <w:rsid w:val="00D5471C"/>
    <w:rsid w:val="00D54C55"/>
    <w:rsid w:val="00D551D8"/>
    <w:rsid w:val="00D55319"/>
    <w:rsid w:val="00D560CC"/>
    <w:rsid w:val="00D56554"/>
    <w:rsid w:val="00D56A9B"/>
    <w:rsid w:val="00D56CF3"/>
    <w:rsid w:val="00D56EDB"/>
    <w:rsid w:val="00D5734E"/>
    <w:rsid w:val="00D5744C"/>
    <w:rsid w:val="00D57603"/>
    <w:rsid w:val="00D57882"/>
    <w:rsid w:val="00D57D90"/>
    <w:rsid w:val="00D57FEA"/>
    <w:rsid w:val="00D6057A"/>
    <w:rsid w:val="00D60A07"/>
    <w:rsid w:val="00D60B2E"/>
    <w:rsid w:val="00D60C51"/>
    <w:rsid w:val="00D60D9D"/>
    <w:rsid w:val="00D61026"/>
    <w:rsid w:val="00D611F8"/>
    <w:rsid w:val="00D61E69"/>
    <w:rsid w:val="00D62666"/>
    <w:rsid w:val="00D62B62"/>
    <w:rsid w:val="00D631D2"/>
    <w:rsid w:val="00D63C30"/>
    <w:rsid w:val="00D64263"/>
    <w:rsid w:val="00D64796"/>
    <w:rsid w:val="00D64837"/>
    <w:rsid w:val="00D64C6C"/>
    <w:rsid w:val="00D64CBF"/>
    <w:rsid w:val="00D653A2"/>
    <w:rsid w:val="00D653F1"/>
    <w:rsid w:val="00D65549"/>
    <w:rsid w:val="00D65E99"/>
    <w:rsid w:val="00D65F6F"/>
    <w:rsid w:val="00D6604D"/>
    <w:rsid w:val="00D66058"/>
    <w:rsid w:val="00D665B3"/>
    <w:rsid w:val="00D66A19"/>
    <w:rsid w:val="00D66A89"/>
    <w:rsid w:val="00D66C74"/>
    <w:rsid w:val="00D671FE"/>
    <w:rsid w:val="00D67314"/>
    <w:rsid w:val="00D674E5"/>
    <w:rsid w:val="00D677C7"/>
    <w:rsid w:val="00D67874"/>
    <w:rsid w:val="00D67975"/>
    <w:rsid w:val="00D67C75"/>
    <w:rsid w:val="00D67F70"/>
    <w:rsid w:val="00D67F9C"/>
    <w:rsid w:val="00D70150"/>
    <w:rsid w:val="00D701EA"/>
    <w:rsid w:val="00D702B6"/>
    <w:rsid w:val="00D7106F"/>
    <w:rsid w:val="00D71692"/>
    <w:rsid w:val="00D71A20"/>
    <w:rsid w:val="00D71EF9"/>
    <w:rsid w:val="00D72048"/>
    <w:rsid w:val="00D720B5"/>
    <w:rsid w:val="00D72545"/>
    <w:rsid w:val="00D72A18"/>
    <w:rsid w:val="00D72CD8"/>
    <w:rsid w:val="00D72F34"/>
    <w:rsid w:val="00D72FAF"/>
    <w:rsid w:val="00D73552"/>
    <w:rsid w:val="00D73CBC"/>
    <w:rsid w:val="00D74B29"/>
    <w:rsid w:val="00D74BAE"/>
    <w:rsid w:val="00D75220"/>
    <w:rsid w:val="00D75640"/>
    <w:rsid w:val="00D75B1F"/>
    <w:rsid w:val="00D75C17"/>
    <w:rsid w:val="00D762BF"/>
    <w:rsid w:val="00D76769"/>
    <w:rsid w:val="00D76CAB"/>
    <w:rsid w:val="00D76E55"/>
    <w:rsid w:val="00D771FB"/>
    <w:rsid w:val="00D7757E"/>
    <w:rsid w:val="00D7760C"/>
    <w:rsid w:val="00D77715"/>
    <w:rsid w:val="00D77716"/>
    <w:rsid w:val="00D800AD"/>
    <w:rsid w:val="00D8043D"/>
    <w:rsid w:val="00D80846"/>
    <w:rsid w:val="00D80922"/>
    <w:rsid w:val="00D80C0C"/>
    <w:rsid w:val="00D811D5"/>
    <w:rsid w:val="00D81200"/>
    <w:rsid w:val="00D81296"/>
    <w:rsid w:val="00D813EA"/>
    <w:rsid w:val="00D816CE"/>
    <w:rsid w:val="00D81B8C"/>
    <w:rsid w:val="00D82376"/>
    <w:rsid w:val="00D824CE"/>
    <w:rsid w:val="00D82743"/>
    <w:rsid w:val="00D828DD"/>
    <w:rsid w:val="00D82912"/>
    <w:rsid w:val="00D83BAD"/>
    <w:rsid w:val="00D83BE3"/>
    <w:rsid w:val="00D83ED6"/>
    <w:rsid w:val="00D844CD"/>
    <w:rsid w:val="00D84897"/>
    <w:rsid w:val="00D84941"/>
    <w:rsid w:val="00D84E28"/>
    <w:rsid w:val="00D85D26"/>
    <w:rsid w:val="00D85FC6"/>
    <w:rsid w:val="00D85FFD"/>
    <w:rsid w:val="00D86815"/>
    <w:rsid w:val="00D872DA"/>
    <w:rsid w:val="00D87378"/>
    <w:rsid w:val="00D8759C"/>
    <w:rsid w:val="00D90229"/>
    <w:rsid w:val="00D90609"/>
    <w:rsid w:val="00D90767"/>
    <w:rsid w:val="00D90AF9"/>
    <w:rsid w:val="00D90B2B"/>
    <w:rsid w:val="00D90BAC"/>
    <w:rsid w:val="00D90CA6"/>
    <w:rsid w:val="00D910F4"/>
    <w:rsid w:val="00D9111A"/>
    <w:rsid w:val="00D912E1"/>
    <w:rsid w:val="00D912E6"/>
    <w:rsid w:val="00D91690"/>
    <w:rsid w:val="00D91E0A"/>
    <w:rsid w:val="00D92B5E"/>
    <w:rsid w:val="00D93B6A"/>
    <w:rsid w:val="00D93D2F"/>
    <w:rsid w:val="00D949EB"/>
    <w:rsid w:val="00D94C89"/>
    <w:rsid w:val="00D950D6"/>
    <w:rsid w:val="00D95203"/>
    <w:rsid w:val="00D952B8"/>
    <w:rsid w:val="00D953CF"/>
    <w:rsid w:val="00D953F9"/>
    <w:rsid w:val="00D955D2"/>
    <w:rsid w:val="00D95E0C"/>
    <w:rsid w:val="00D95E9B"/>
    <w:rsid w:val="00D96608"/>
    <w:rsid w:val="00D9668C"/>
    <w:rsid w:val="00D96F69"/>
    <w:rsid w:val="00D96FE9"/>
    <w:rsid w:val="00D97370"/>
    <w:rsid w:val="00D97C97"/>
    <w:rsid w:val="00D97FDC"/>
    <w:rsid w:val="00DA01AB"/>
    <w:rsid w:val="00DA07B2"/>
    <w:rsid w:val="00DA0A30"/>
    <w:rsid w:val="00DA0C51"/>
    <w:rsid w:val="00DA10E5"/>
    <w:rsid w:val="00DA185F"/>
    <w:rsid w:val="00DA1C74"/>
    <w:rsid w:val="00DA1E31"/>
    <w:rsid w:val="00DA35AD"/>
    <w:rsid w:val="00DA3A0F"/>
    <w:rsid w:val="00DA3E1E"/>
    <w:rsid w:val="00DA40CA"/>
    <w:rsid w:val="00DA4861"/>
    <w:rsid w:val="00DA4C99"/>
    <w:rsid w:val="00DA5228"/>
    <w:rsid w:val="00DA578F"/>
    <w:rsid w:val="00DA5BBA"/>
    <w:rsid w:val="00DA5C64"/>
    <w:rsid w:val="00DA61A1"/>
    <w:rsid w:val="00DA61FD"/>
    <w:rsid w:val="00DA6248"/>
    <w:rsid w:val="00DA6308"/>
    <w:rsid w:val="00DA68D9"/>
    <w:rsid w:val="00DA6929"/>
    <w:rsid w:val="00DA6C91"/>
    <w:rsid w:val="00DA6EAC"/>
    <w:rsid w:val="00DA7038"/>
    <w:rsid w:val="00DA768E"/>
    <w:rsid w:val="00DA7836"/>
    <w:rsid w:val="00DA796A"/>
    <w:rsid w:val="00DA7AE5"/>
    <w:rsid w:val="00DA7CAE"/>
    <w:rsid w:val="00DA7D39"/>
    <w:rsid w:val="00DB04B9"/>
    <w:rsid w:val="00DB0577"/>
    <w:rsid w:val="00DB07A2"/>
    <w:rsid w:val="00DB08E7"/>
    <w:rsid w:val="00DB0A07"/>
    <w:rsid w:val="00DB0A28"/>
    <w:rsid w:val="00DB0FBB"/>
    <w:rsid w:val="00DB1661"/>
    <w:rsid w:val="00DB1B68"/>
    <w:rsid w:val="00DB1D6C"/>
    <w:rsid w:val="00DB292D"/>
    <w:rsid w:val="00DB341B"/>
    <w:rsid w:val="00DB3BC5"/>
    <w:rsid w:val="00DB3C55"/>
    <w:rsid w:val="00DB3FE3"/>
    <w:rsid w:val="00DB4016"/>
    <w:rsid w:val="00DB44CA"/>
    <w:rsid w:val="00DB4591"/>
    <w:rsid w:val="00DB48DA"/>
    <w:rsid w:val="00DB4968"/>
    <w:rsid w:val="00DB4A78"/>
    <w:rsid w:val="00DB5411"/>
    <w:rsid w:val="00DB5B8D"/>
    <w:rsid w:val="00DB5F7E"/>
    <w:rsid w:val="00DB6455"/>
    <w:rsid w:val="00DB67C7"/>
    <w:rsid w:val="00DB68F6"/>
    <w:rsid w:val="00DB6CBA"/>
    <w:rsid w:val="00DB754D"/>
    <w:rsid w:val="00DB7B01"/>
    <w:rsid w:val="00DB7D0E"/>
    <w:rsid w:val="00DB7D4F"/>
    <w:rsid w:val="00DC01C3"/>
    <w:rsid w:val="00DC062E"/>
    <w:rsid w:val="00DC0866"/>
    <w:rsid w:val="00DC0986"/>
    <w:rsid w:val="00DC0A8B"/>
    <w:rsid w:val="00DC10A3"/>
    <w:rsid w:val="00DC16A6"/>
    <w:rsid w:val="00DC23C0"/>
    <w:rsid w:val="00DC261A"/>
    <w:rsid w:val="00DC3678"/>
    <w:rsid w:val="00DC3696"/>
    <w:rsid w:val="00DC3745"/>
    <w:rsid w:val="00DC39AC"/>
    <w:rsid w:val="00DC4148"/>
    <w:rsid w:val="00DC42FF"/>
    <w:rsid w:val="00DC45F8"/>
    <w:rsid w:val="00DC4BC3"/>
    <w:rsid w:val="00DC4C24"/>
    <w:rsid w:val="00DC4E56"/>
    <w:rsid w:val="00DC6428"/>
    <w:rsid w:val="00DC6EF8"/>
    <w:rsid w:val="00DC709D"/>
    <w:rsid w:val="00DC71D5"/>
    <w:rsid w:val="00DC7D56"/>
    <w:rsid w:val="00DD0809"/>
    <w:rsid w:val="00DD09CB"/>
    <w:rsid w:val="00DD0A96"/>
    <w:rsid w:val="00DD1026"/>
    <w:rsid w:val="00DD15C8"/>
    <w:rsid w:val="00DD1AA0"/>
    <w:rsid w:val="00DD1D33"/>
    <w:rsid w:val="00DD1D3C"/>
    <w:rsid w:val="00DD24DC"/>
    <w:rsid w:val="00DD2648"/>
    <w:rsid w:val="00DD2887"/>
    <w:rsid w:val="00DD2EC6"/>
    <w:rsid w:val="00DD3570"/>
    <w:rsid w:val="00DD3E23"/>
    <w:rsid w:val="00DD43BB"/>
    <w:rsid w:val="00DD46A8"/>
    <w:rsid w:val="00DD50A5"/>
    <w:rsid w:val="00DD645C"/>
    <w:rsid w:val="00DD6810"/>
    <w:rsid w:val="00DD6ADE"/>
    <w:rsid w:val="00DD6C74"/>
    <w:rsid w:val="00DD6C85"/>
    <w:rsid w:val="00DD6E81"/>
    <w:rsid w:val="00DD7979"/>
    <w:rsid w:val="00DD7AB4"/>
    <w:rsid w:val="00DD7B47"/>
    <w:rsid w:val="00DE0332"/>
    <w:rsid w:val="00DE055B"/>
    <w:rsid w:val="00DE058C"/>
    <w:rsid w:val="00DE0DA8"/>
    <w:rsid w:val="00DE1514"/>
    <w:rsid w:val="00DE17D4"/>
    <w:rsid w:val="00DE1B97"/>
    <w:rsid w:val="00DE1C04"/>
    <w:rsid w:val="00DE23EE"/>
    <w:rsid w:val="00DE2823"/>
    <w:rsid w:val="00DE30C9"/>
    <w:rsid w:val="00DE345F"/>
    <w:rsid w:val="00DE3C46"/>
    <w:rsid w:val="00DE405B"/>
    <w:rsid w:val="00DE419A"/>
    <w:rsid w:val="00DE4230"/>
    <w:rsid w:val="00DE4744"/>
    <w:rsid w:val="00DE4AD4"/>
    <w:rsid w:val="00DE5751"/>
    <w:rsid w:val="00DE5D18"/>
    <w:rsid w:val="00DE5D63"/>
    <w:rsid w:val="00DE624C"/>
    <w:rsid w:val="00DE6B6B"/>
    <w:rsid w:val="00DE6D34"/>
    <w:rsid w:val="00DE6DC6"/>
    <w:rsid w:val="00DE7628"/>
    <w:rsid w:val="00DE7774"/>
    <w:rsid w:val="00DE795B"/>
    <w:rsid w:val="00DE7BA1"/>
    <w:rsid w:val="00DF0200"/>
    <w:rsid w:val="00DF029C"/>
    <w:rsid w:val="00DF0440"/>
    <w:rsid w:val="00DF050F"/>
    <w:rsid w:val="00DF061E"/>
    <w:rsid w:val="00DF0DFC"/>
    <w:rsid w:val="00DF1318"/>
    <w:rsid w:val="00DF13FB"/>
    <w:rsid w:val="00DF145B"/>
    <w:rsid w:val="00DF1561"/>
    <w:rsid w:val="00DF1A14"/>
    <w:rsid w:val="00DF1CB0"/>
    <w:rsid w:val="00DF2148"/>
    <w:rsid w:val="00DF21D8"/>
    <w:rsid w:val="00DF2327"/>
    <w:rsid w:val="00DF26E5"/>
    <w:rsid w:val="00DF2725"/>
    <w:rsid w:val="00DF27B9"/>
    <w:rsid w:val="00DF32DF"/>
    <w:rsid w:val="00DF386D"/>
    <w:rsid w:val="00DF3DEE"/>
    <w:rsid w:val="00DF3EB1"/>
    <w:rsid w:val="00DF42E7"/>
    <w:rsid w:val="00DF42EF"/>
    <w:rsid w:val="00DF47DB"/>
    <w:rsid w:val="00DF4E75"/>
    <w:rsid w:val="00DF4E7C"/>
    <w:rsid w:val="00DF4FF0"/>
    <w:rsid w:val="00DF50E1"/>
    <w:rsid w:val="00DF5133"/>
    <w:rsid w:val="00DF51EF"/>
    <w:rsid w:val="00DF541E"/>
    <w:rsid w:val="00DF5776"/>
    <w:rsid w:val="00DF62B0"/>
    <w:rsid w:val="00DF62BA"/>
    <w:rsid w:val="00DF688C"/>
    <w:rsid w:val="00DF68C7"/>
    <w:rsid w:val="00DF6AA3"/>
    <w:rsid w:val="00DF6EE8"/>
    <w:rsid w:val="00DF6F30"/>
    <w:rsid w:val="00DF6FA7"/>
    <w:rsid w:val="00DF7331"/>
    <w:rsid w:val="00DF7875"/>
    <w:rsid w:val="00DF78BF"/>
    <w:rsid w:val="00E000A9"/>
    <w:rsid w:val="00E00152"/>
    <w:rsid w:val="00E00D75"/>
    <w:rsid w:val="00E01466"/>
    <w:rsid w:val="00E016CA"/>
    <w:rsid w:val="00E01DBE"/>
    <w:rsid w:val="00E021D5"/>
    <w:rsid w:val="00E0249A"/>
    <w:rsid w:val="00E02EFF"/>
    <w:rsid w:val="00E0320C"/>
    <w:rsid w:val="00E034AB"/>
    <w:rsid w:val="00E03715"/>
    <w:rsid w:val="00E038DB"/>
    <w:rsid w:val="00E03AB5"/>
    <w:rsid w:val="00E03E29"/>
    <w:rsid w:val="00E04316"/>
    <w:rsid w:val="00E04413"/>
    <w:rsid w:val="00E04607"/>
    <w:rsid w:val="00E04F30"/>
    <w:rsid w:val="00E05BA0"/>
    <w:rsid w:val="00E05DC0"/>
    <w:rsid w:val="00E05F45"/>
    <w:rsid w:val="00E076DD"/>
    <w:rsid w:val="00E07E00"/>
    <w:rsid w:val="00E100EC"/>
    <w:rsid w:val="00E1022B"/>
    <w:rsid w:val="00E10610"/>
    <w:rsid w:val="00E1080F"/>
    <w:rsid w:val="00E109D8"/>
    <w:rsid w:val="00E10B1A"/>
    <w:rsid w:val="00E10E88"/>
    <w:rsid w:val="00E11104"/>
    <w:rsid w:val="00E115C8"/>
    <w:rsid w:val="00E118F2"/>
    <w:rsid w:val="00E11DB7"/>
    <w:rsid w:val="00E11E04"/>
    <w:rsid w:val="00E11E9D"/>
    <w:rsid w:val="00E12492"/>
    <w:rsid w:val="00E1252C"/>
    <w:rsid w:val="00E12647"/>
    <w:rsid w:val="00E126B2"/>
    <w:rsid w:val="00E12FA1"/>
    <w:rsid w:val="00E13011"/>
    <w:rsid w:val="00E13147"/>
    <w:rsid w:val="00E134C0"/>
    <w:rsid w:val="00E13554"/>
    <w:rsid w:val="00E13640"/>
    <w:rsid w:val="00E13A12"/>
    <w:rsid w:val="00E13A9B"/>
    <w:rsid w:val="00E13AA2"/>
    <w:rsid w:val="00E13BA1"/>
    <w:rsid w:val="00E13D78"/>
    <w:rsid w:val="00E143CE"/>
    <w:rsid w:val="00E149AB"/>
    <w:rsid w:val="00E14B59"/>
    <w:rsid w:val="00E14E34"/>
    <w:rsid w:val="00E150A4"/>
    <w:rsid w:val="00E151A9"/>
    <w:rsid w:val="00E15691"/>
    <w:rsid w:val="00E16E44"/>
    <w:rsid w:val="00E17270"/>
    <w:rsid w:val="00E17719"/>
    <w:rsid w:val="00E17EE0"/>
    <w:rsid w:val="00E20622"/>
    <w:rsid w:val="00E20C47"/>
    <w:rsid w:val="00E211AA"/>
    <w:rsid w:val="00E2135A"/>
    <w:rsid w:val="00E21483"/>
    <w:rsid w:val="00E219F4"/>
    <w:rsid w:val="00E221C0"/>
    <w:rsid w:val="00E22306"/>
    <w:rsid w:val="00E2296C"/>
    <w:rsid w:val="00E22F3E"/>
    <w:rsid w:val="00E23783"/>
    <w:rsid w:val="00E23E36"/>
    <w:rsid w:val="00E23F66"/>
    <w:rsid w:val="00E241D1"/>
    <w:rsid w:val="00E2432D"/>
    <w:rsid w:val="00E24463"/>
    <w:rsid w:val="00E246D4"/>
    <w:rsid w:val="00E249D3"/>
    <w:rsid w:val="00E24AD5"/>
    <w:rsid w:val="00E253DD"/>
    <w:rsid w:val="00E25400"/>
    <w:rsid w:val="00E25418"/>
    <w:rsid w:val="00E255FE"/>
    <w:rsid w:val="00E25B1E"/>
    <w:rsid w:val="00E25B20"/>
    <w:rsid w:val="00E25B50"/>
    <w:rsid w:val="00E26297"/>
    <w:rsid w:val="00E262E5"/>
    <w:rsid w:val="00E265FA"/>
    <w:rsid w:val="00E2663B"/>
    <w:rsid w:val="00E26731"/>
    <w:rsid w:val="00E26BFD"/>
    <w:rsid w:val="00E276B3"/>
    <w:rsid w:val="00E27886"/>
    <w:rsid w:val="00E27DB1"/>
    <w:rsid w:val="00E27FB3"/>
    <w:rsid w:val="00E3020B"/>
    <w:rsid w:val="00E308C0"/>
    <w:rsid w:val="00E3099C"/>
    <w:rsid w:val="00E30E66"/>
    <w:rsid w:val="00E30F17"/>
    <w:rsid w:val="00E3115E"/>
    <w:rsid w:val="00E311E8"/>
    <w:rsid w:val="00E31CF8"/>
    <w:rsid w:val="00E31ED3"/>
    <w:rsid w:val="00E3256A"/>
    <w:rsid w:val="00E32779"/>
    <w:rsid w:val="00E32E27"/>
    <w:rsid w:val="00E333EC"/>
    <w:rsid w:val="00E336C7"/>
    <w:rsid w:val="00E33844"/>
    <w:rsid w:val="00E33E73"/>
    <w:rsid w:val="00E33FC3"/>
    <w:rsid w:val="00E340E5"/>
    <w:rsid w:val="00E34176"/>
    <w:rsid w:val="00E343A2"/>
    <w:rsid w:val="00E347B6"/>
    <w:rsid w:val="00E34BD6"/>
    <w:rsid w:val="00E34F5B"/>
    <w:rsid w:val="00E354A6"/>
    <w:rsid w:val="00E35A4D"/>
    <w:rsid w:val="00E35BB5"/>
    <w:rsid w:val="00E35DD0"/>
    <w:rsid w:val="00E365A6"/>
    <w:rsid w:val="00E36A32"/>
    <w:rsid w:val="00E36D65"/>
    <w:rsid w:val="00E370E7"/>
    <w:rsid w:val="00E37137"/>
    <w:rsid w:val="00E37413"/>
    <w:rsid w:val="00E379B3"/>
    <w:rsid w:val="00E37D11"/>
    <w:rsid w:val="00E37E57"/>
    <w:rsid w:val="00E37E5A"/>
    <w:rsid w:val="00E37FD4"/>
    <w:rsid w:val="00E40382"/>
    <w:rsid w:val="00E403E3"/>
    <w:rsid w:val="00E409D8"/>
    <w:rsid w:val="00E41182"/>
    <w:rsid w:val="00E41627"/>
    <w:rsid w:val="00E4164F"/>
    <w:rsid w:val="00E41A70"/>
    <w:rsid w:val="00E41EEC"/>
    <w:rsid w:val="00E41F3C"/>
    <w:rsid w:val="00E41FA6"/>
    <w:rsid w:val="00E428A5"/>
    <w:rsid w:val="00E42CED"/>
    <w:rsid w:val="00E43628"/>
    <w:rsid w:val="00E4399D"/>
    <w:rsid w:val="00E43BD3"/>
    <w:rsid w:val="00E43FA7"/>
    <w:rsid w:val="00E44468"/>
    <w:rsid w:val="00E44A06"/>
    <w:rsid w:val="00E44A60"/>
    <w:rsid w:val="00E44AC5"/>
    <w:rsid w:val="00E44EF2"/>
    <w:rsid w:val="00E44FEF"/>
    <w:rsid w:val="00E450D7"/>
    <w:rsid w:val="00E452F8"/>
    <w:rsid w:val="00E455FF"/>
    <w:rsid w:val="00E45D64"/>
    <w:rsid w:val="00E46045"/>
    <w:rsid w:val="00E46215"/>
    <w:rsid w:val="00E4636A"/>
    <w:rsid w:val="00E469FC"/>
    <w:rsid w:val="00E46F33"/>
    <w:rsid w:val="00E477AD"/>
    <w:rsid w:val="00E47AFA"/>
    <w:rsid w:val="00E47DDA"/>
    <w:rsid w:val="00E47EF6"/>
    <w:rsid w:val="00E5063D"/>
    <w:rsid w:val="00E509C6"/>
    <w:rsid w:val="00E50D84"/>
    <w:rsid w:val="00E51454"/>
    <w:rsid w:val="00E5147B"/>
    <w:rsid w:val="00E518FA"/>
    <w:rsid w:val="00E51FDA"/>
    <w:rsid w:val="00E52447"/>
    <w:rsid w:val="00E52C81"/>
    <w:rsid w:val="00E52CD1"/>
    <w:rsid w:val="00E5317B"/>
    <w:rsid w:val="00E53ADE"/>
    <w:rsid w:val="00E53FCE"/>
    <w:rsid w:val="00E541C5"/>
    <w:rsid w:val="00E5435E"/>
    <w:rsid w:val="00E546D3"/>
    <w:rsid w:val="00E548A0"/>
    <w:rsid w:val="00E549D1"/>
    <w:rsid w:val="00E54C49"/>
    <w:rsid w:val="00E54C86"/>
    <w:rsid w:val="00E54E56"/>
    <w:rsid w:val="00E552A6"/>
    <w:rsid w:val="00E552DB"/>
    <w:rsid w:val="00E5535D"/>
    <w:rsid w:val="00E5637A"/>
    <w:rsid w:val="00E565F9"/>
    <w:rsid w:val="00E57450"/>
    <w:rsid w:val="00E5768B"/>
    <w:rsid w:val="00E576BA"/>
    <w:rsid w:val="00E60227"/>
    <w:rsid w:val="00E602E5"/>
    <w:rsid w:val="00E604B3"/>
    <w:rsid w:val="00E60ADD"/>
    <w:rsid w:val="00E60BA2"/>
    <w:rsid w:val="00E60D29"/>
    <w:rsid w:val="00E60E3A"/>
    <w:rsid w:val="00E61428"/>
    <w:rsid w:val="00E616FE"/>
    <w:rsid w:val="00E61935"/>
    <w:rsid w:val="00E61BB5"/>
    <w:rsid w:val="00E62174"/>
    <w:rsid w:val="00E6222D"/>
    <w:rsid w:val="00E622AB"/>
    <w:rsid w:val="00E6230B"/>
    <w:rsid w:val="00E626D1"/>
    <w:rsid w:val="00E63598"/>
    <w:rsid w:val="00E635E8"/>
    <w:rsid w:val="00E641C8"/>
    <w:rsid w:val="00E648E0"/>
    <w:rsid w:val="00E64DDA"/>
    <w:rsid w:val="00E64E39"/>
    <w:rsid w:val="00E64EA0"/>
    <w:rsid w:val="00E655AD"/>
    <w:rsid w:val="00E65C12"/>
    <w:rsid w:val="00E6628C"/>
    <w:rsid w:val="00E66635"/>
    <w:rsid w:val="00E6665A"/>
    <w:rsid w:val="00E66955"/>
    <w:rsid w:val="00E66998"/>
    <w:rsid w:val="00E66999"/>
    <w:rsid w:val="00E66B01"/>
    <w:rsid w:val="00E66CB5"/>
    <w:rsid w:val="00E67501"/>
    <w:rsid w:val="00E678F1"/>
    <w:rsid w:val="00E67D50"/>
    <w:rsid w:val="00E702FE"/>
    <w:rsid w:val="00E70C59"/>
    <w:rsid w:val="00E70DBC"/>
    <w:rsid w:val="00E71003"/>
    <w:rsid w:val="00E712AA"/>
    <w:rsid w:val="00E715CA"/>
    <w:rsid w:val="00E71A16"/>
    <w:rsid w:val="00E71C44"/>
    <w:rsid w:val="00E720CC"/>
    <w:rsid w:val="00E725DA"/>
    <w:rsid w:val="00E72733"/>
    <w:rsid w:val="00E728B2"/>
    <w:rsid w:val="00E72B80"/>
    <w:rsid w:val="00E72DFE"/>
    <w:rsid w:val="00E72E28"/>
    <w:rsid w:val="00E7305A"/>
    <w:rsid w:val="00E73716"/>
    <w:rsid w:val="00E7382B"/>
    <w:rsid w:val="00E73B7C"/>
    <w:rsid w:val="00E73C13"/>
    <w:rsid w:val="00E73C32"/>
    <w:rsid w:val="00E73C80"/>
    <w:rsid w:val="00E7417E"/>
    <w:rsid w:val="00E74224"/>
    <w:rsid w:val="00E7425C"/>
    <w:rsid w:val="00E748BA"/>
    <w:rsid w:val="00E74B13"/>
    <w:rsid w:val="00E74D0A"/>
    <w:rsid w:val="00E754F8"/>
    <w:rsid w:val="00E75E71"/>
    <w:rsid w:val="00E7666F"/>
    <w:rsid w:val="00E76866"/>
    <w:rsid w:val="00E76957"/>
    <w:rsid w:val="00E76B47"/>
    <w:rsid w:val="00E76B6F"/>
    <w:rsid w:val="00E77683"/>
    <w:rsid w:val="00E777AF"/>
    <w:rsid w:val="00E777BC"/>
    <w:rsid w:val="00E77850"/>
    <w:rsid w:val="00E77929"/>
    <w:rsid w:val="00E77A71"/>
    <w:rsid w:val="00E77B7E"/>
    <w:rsid w:val="00E80138"/>
    <w:rsid w:val="00E8014E"/>
    <w:rsid w:val="00E804AE"/>
    <w:rsid w:val="00E80DE6"/>
    <w:rsid w:val="00E81C77"/>
    <w:rsid w:val="00E81DDF"/>
    <w:rsid w:val="00E81F5B"/>
    <w:rsid w:val="00E82033"/>
    <w:rsid w:val="00E824A0"/>
    <w:rsid w:val="00E82AD0"/>
    <w:rsid w:val="00E82D1D"/>
    <w:rsid w:val="00E82D9E"/>
    <w:rsid w:val="00E82E5E"/>
    <w:rsid w:val="00E83631"/>
    <w:rsid w:val="00E83840"/>
    <w:rsid w:val="00E83DE0"/>
    <w:rsid w:val="00E84224"/>
    <w:rsid w:val="00E84787"/>
    <w:rsid w:val="00E84AB6"/>
    <w:rsid w:val="00E84AEE"/>
    <w:rsid w:val="00E8584A"/>
    <w:rsid w:val="00E86296"/>
    <w:rsid w:val="00E863D5"/>
    <w:rsid w:val="00E86D41"/>
    <w:rsid w:val="00E87063"/>
    <w:rsid w:val="00E8710F"/>
    <w:rsid w:val="00E871A4"/>
    <w:rsid w:val="00E87904"/>
    <w:rsid w:val="00E87912"/>
    <w:rsid w:val="00E87A76"/>
    <w:rsid w:val="00E87AAA"/>
    <w:rsid w:val="00E87F8A"/>
    <w:rsid w:val="00E904FC"/>
    <w:rsid w:val="00E9069A"/>
    <w:rsid w:val="00E908D0"/>
    <w:rsid w:val="00E91099"/>
    <w:rsid w:val="00E915A5"/>
    <w:rsid w:val="00E916D8"/>
    <w:rsid w:val="00E91949"/>
    <w:rsid w:val="00E91C14"/>
    <w:rsid w:val="00E92211"/>
    <w:rsid w:val="00E924BB"/>
    <w:rsid w:val="00E929E7"/>
    <w:rsid w:val="00E92C4B"/>
    <w:rsid w:val="00E930B8"/>
    <w:rsid w:val="00E935EC"/>
    <w:rsid w:val="00E93681"/>
    <w:rsid w:val="00E93A54"/>
    <w:rsid w:val="00E93B6B"/>
    <w:rsid w:val="00E94171"/>
    <w:rsid w:val="00E94550"/>
    <w:rsid w:val="00E950C7"/>
    <w:rsid w:val="00E95291"/>
    <w:rsid w:val="00E95320"/>
    <w:rsid w:val="00E954DA"/>
    <w:rsid w:val="00E95581"/>
    <w:rsid w:val="00E95CDE"/>
    <w:rsid w:val="00E95DCB"/>
    <w:rsid w:val="00E95E50"/>
    <w:rsid w:val="00E9606C"/>
    <w:rsid w:val="00E962CA"/>
    <w:rsid w:val="00E962EF"/>
    <w:rsid w:val="00E963EB"/>
    <w:rsid w:val="00E9646F"/>
    <w:rsid w:val="00E96DBF"/>
    <w:rsid w:val="00E96F0E"/>
    <w:rsid w:val="00E97833"/>
    <w:rsid w:val="00E9791F"/>
    <w:rsid w:val="00E97A2B"/>
    <w:rsid w:val="00E97B9D"/>
    <w:rsid w:val="00E97C11"/>
    <w:rsid w:val="00E97CD1"/>
    <w:rsid w:val="00EA0366"/>
    <w:rsid w:val="00EA0949"/>
    <w:rsid w:val="00EA10DD"/>
    <w:rsid w:val="00EA1295"/>
    <w:rsid w:val="00EA1359"/>
    <w:rsid w:val="00EA1477"/>
    <w:rsid w:val="00EA1A6C"/>
    <w:rsid w:val="00EA1B34"/>
    <w:rsid w:val="00EA1D60"/>
    <w:rsid w:val="00EA1ECD"/>
    <w:rsid w:val="00EA2B98"/>
    <w:rsid w:val="00EA2E95"/>
    <w:rsid w:val="00EA320E"/>
    <w:rsid w:val="00EA3352"/>
    <w:rsid w:val="00EA3515"/>
    <w:rsid w:val="00EA35F5"/>
    <w:rsid w:val="00EA3B3E"/>
    <w:rsid w:val="00EA3C24"/>
    <w:rsid w:val="00EA3DD9"/>
    <w:rsid w:val="00EA3EA7"/>
    <w:rsid w:val="00EA4079"/>
    <w:rsid w:val="00EA459C"/>
    <w:rsid w:val="00EA45AB"/>
    <w:rsid w:val="00EA4813"/>
    <w:rsid w:val="00EA585D"/>
    <w:rsid w:val="00EA5863"/>
    <w:rsid w:val="00EA601F"/>
    <w:rsid w:val="00EA60F8"/>
    <w:rsid w:val="00EA6415"/>
    <w:rsid w:val="00EA742C"/>
    <w:rsid w:val="00EA74CD"/>
    <w:rsid w:val="00EA766D"/>
    <w:rsid w:val="00EB0496"/>
    <w:rsid w:val="00EB072D"/>
    <w:rsid w:val="00EB0B1B"/>
    <w:rsid w:val="00EB0B79"/>
    <w:rsid w:val="00EB0C65"/>
    <w:rsid w:val="00EB0CED"/>
    <w:rsid w:val="00EB0D9C"/>
    <w:rsid w:val="00EB0EEB"/>
    <w:rsid w:val="00EB0F25"/>
    <w:rsid w:val="00EB109F"/>
    <w:rsid w:val="00EB11A3"/>
    <w:rsid w:val="00EB133E"/>
    <w:rsid w:val="00EB1857"/>
    <w:rsid w:val="00EB1C92"/>
    <w:rsid w:val="00EB1D11"/>
    <w:rsid w:val="00EB20E0"/>
    <w:rsid w:val="00EB210E"/>
    <w:rsid w:val="00EB24B2"/>
    <w:rsid w:val="00EB271C"/>
    <w:rsid w:val="00EB286D"/>
    <w:rsid w:val="00EB2887"/>
    <w:rsid w:val="00EB2BA2"/>
    <w:rsid w:val="00EB2CE4"/>
    <w:rsid w:val="00EB33BD"/>
    <w:rsid w:val="00EB3560"/>
    <w:rsid w:val="00EB3562"/>
    <w:rsid w:val="00EB3BDC"/>
    <w:rsid w:val="00EB3D0F"/>
    <w:rsid w:val="00EB3DC7"/>
    <w:rsid w:val="00EB4180"/>
    <w:rsid w:val="00EB452A"/>
    <w:rsid w:val="00EB4588"/>
    <w:rsid w:val="00EB4880"/>
    <w:rsid w:val="00EB51DA"/>
    <w:rsid w:val="00EB5E55"/>
    <w:rsid w:val="00EB6B87"/>
    <w:rsid w:val="00EB6BEB"/>
    <w:rsid w:val="00EB6E33"/>
    <w:rsid w:val="00EB6E91"/>
    <w:rsid w:val="00EB6FD9"/>
    <w:rsid w:val="00EB73A8"/>
    <w:rsid w:val="00EB73BC"/>
    <w:rsid w:val="00EB741E"/>
    <w:rsid w:val="00EB791F"/>
    <w:rsid w:val="00EB7A52"/>
    <w:rsid w:val="00EB7D78"/>
    <w:rsid w:val="00EC0194"/>
    <w:rsid w:val="00EC06D5"/>
    <w:rsid w:val="00EC0CFA"/>
    <w:rsid w:val="00EC0D23"/>
    <w:rsid w:val="00EC0E4C"/>
    <w:rsid w:val="00EC108C"/>
    <w:rsid w:val="00EC1239"/>
    <w:rsid w:val="00EC155D"/>
    <w:rsid w:val="00EC156A"/>
    <w:rsid w:val="00EC1807"/>
    <w:rsid w:val="00EC24F5"/>
    <w:rsid w:val="00EC2698"/>
    <w:rsid w:val="00EC2DB0"/>
    <w:rsid w:val="00EC32F5"/>
    <w:rsid w:val="00EC3527"/>
    <w:rsid w:val="00EC37C7"/>
    <w:rsid w:val="00EC3C4F"/>
    <w:rsid w:val="00EC3CC0"/>
    <w:rsid w:val="00EC3CD5"/>
    <w:rsid w:val="00EC3DE9"/>
    <w:rsid w:val="00EC3ED0"/>
    <w:rsid w:val="00EC3FA9"/>
    <w:rsid w:val="00EC4435"/>
    <w:rsid w:val="00EC4448"/>
    <w:rsid w:val="00EC486C"/>
    <w:rsid w:val="00EC597C"/>
    <w:rsid w:val="00EC5D75"/>
    <w:rsid w:val="00EC5F80"/>
    <w:rsid w:val="00EC662C"/>
    <w:rsid w:val="00EC67C9"/>
    <w:rsid w:val="00EC6E0F"/>
    <w:rsid w:val="00EC70C7"/>
    <w:rsid w:val="00EC73D1"/>
    <w:rsid w:val="00EC75C4"/>
    <w:rsid w:val="00EC7A24"/>
    <w:rsid w:val="00EC7AC3"/>
    <w:rsid w:val="00EC7B29"/>
    <w:rsid w:val="00EC7EF3"/>
    <w:rsid w:val="00ED0236"/>
    <w:rsid w:val="00ED06A5"/>
    <w:rsid w:val="00ED08B8"/>
    <w:rsid w:val="00ED0969"/>
    <w:rsid w:val="00ED0BE4"/>
    <w:rsid w:val="00ED1441"/>
    <w:rsid w:val="00ED1999"/>
    <w:rsid w:val="00ED1CFB"/>
    <w:rsid w:val="00ED234C"/>
    <w:rsid w:val="00ED279A"/>
    <w:rsid w:val="00ED2DC5"/>
    <w:rsid w:val="00ED2F69"/>
    <w:rsid w:val="00ED338E"/>
    <w:rsid w:val="00ED383C"/>
    <w:rsid w:val="00ED3841"/>
    <w:rsid w:val="00ED3A52"/>
    <w:rsid w:val="00ED3EFE"/>
    <w:rsid w:val="00ED56A5"/>
    <w:rsid w:val="00ED5C55"/>
    <w:rsid w:val="00ED5EF8"/>
    <w:rsid w:val="00ED6364"/>
    <w:rsid w:val="00ED66EE"/>
    <w:rsid w:val="00ED6A34"/>
    <w:rsid w:val="00ED6C02"/>
    <w:rsid w:val="00ED713F"/>
    <w:rsid w:val="00ED76AB"/>
    <w:rsid w:val="00ED79D3"/>
    <w:rsid w:val="00ED7E11"/>
    <w:rsid w:val="00EE03AB"/>
    <w:rsid w:val="00EE0C8A"/>
    <w:rsid w:val="00EE0CE7"/>
    <w:rsid w:val="00EE0EE3"/>
    <w:rsid w:val="00EE0F88"/>
    <w:rsid w:val="00EE104B"/>
    <w:rsid w:val="00EE13E9"/>
    <w:rsid w:val="00EE144F"/>
    <w:rsid w:val="00EE15F7"/>
    <w:rsid w:val="00EE1D81"/>
    <w:rsid w:val="00EE2040"/>
    <w:rsid w:val="00EE22A7"/>
    <w:rsid w:val="00EE22C1"/>
    <w:rsid w:val="00EE2585"/>
    <w:rsid w:val="00EE2752"/>
    <w:rsid w:val="00EE2866"/>
    <w:rsid w:val="00EE2B56"/>
    <w:rsid w:val="00EE2E3A"/>
    <w:rsid w:val="00EE2EAC"/>
    <w:rsid w:val="00EE3149"/>
    <w:rsid w:val="00EE3621"/>
    <w:rsid w:val="00EE376E"/>
    <w:rsid w:val="00EE3D87"/>
    <w:rsid w:val="00EE411B"/>
    <w:rsid w:val="00EE4338"/>
    <w:rsid w:val="00EE484C"/>
    <w:rsid w:val="00EE4A7F"/>
    <w:rsid w:val="00EE4EC5"/>
    <w:rsid w:val="00EE4FB6"/>
    <w:rsid w:val="00EE58FE"/>
    <w:rsid w:val="00EE5BCD"/>
    <w:rsid w:val="00EE5D7A"/>
    <w:rsid w:val="00EE64DF"/>
    <w:rsid w:val="00EE6D96"/>
    <w:rsid w:val="00EE6E5B"/>
    <w:rsid w:val="00EE7584"/>
    <w:rsid w:val="00EE7749"/>
    <w:rsid w:val="00EE7B96"/>
    <w:rsid w:val="00EE7F79"/>
    <w:rsid w:val="00EE7F7E"/>
    <w:rsid w:val="00EF003C"/>
    <w:rsid w:val="00EF077E"/>
    <w:rsid w:val="00EF0864"/>
    <w:rsid w:val="00EF14C4"/>
    <w:rsid w:val="00EF16C7"/>
    <w:rsid w:val="00EF179E"/>
    <w:rsid w:val="00EF17DA"/>
    <w:rsid w:val="00EF1A00"/>
    <w:rsid w:val="00EF1C46"/>
    <w:rsid w:val="00EF21B2"/>
    <w:rsid w:val="00EF2657"/>
    <w:rsid w:val="00EF2E26"/>
    <w:rsid w:val="00EF3092"/>
    <w:rsid w:val="00EF3450"/>
    <w:rsid w:val="00EF351B"/>
    <w:rsid w:val="00EF37FA"/>
    <w:rsid w:val="00EF4B17"/>
    <w:rsid w:val="00EF4D05"/>
    <w:rsid w:val="00EF4F89"/>
    <w:rsid w:val="00EF5083"/>
    <w:rsid w:val="00EF52FE"/>
    <w:rsid w:val="00EF5DD8"/>
    <w:rsid w:val="00EF6302"/>
    <w:rsid w:val="00EF67C8"/>
    <w:rsid w:val="00EF6CA2"/>
    <w:rsid w:val="00EF78FA"/>
    <w:rsid w:val="00EF79DD"/>
    <w:rsid w:val="00EF7AD5"/>
    <w:rsid w:val="00EF7B04"/>
    <w:rsid w:val="00EF7D68"/>
    <w:rsid w:val="00F0035B"/>
    <w:rsid w:val="00F004A0"/>
    <w:rsid w:val="00F00AC4"/>
    <w:rsid w:val="00F00D11"/>
    <w:rsid w:val="00F00D87"/>
    <w:rsid w:val="00F00E2B"/>
    <w:rsid w:val="00F00EB8"/>
    <w:rsid w:val="00F00FDC"/>
    <w:rsid w:val="00F013B5"/>
    <w:rsid w:val="00F013E4"/>
    <w:rsid w:val="00F01432"/>
    <w:rsid w:val="00F014ED"/>
    <w:rsid w:val="00F01815"/>
    <w:rsid w:val="00F018D7"/>
    <w:rsid w:val="00F019F4"/>
    <w:rsid w:val="00F01AAB"/>
    <w:rsid w:val="00F01E57"/>
    <w:rsid w:val="00F021CC"/>
    <w:rsid w:val="00F02222"/>
    <w:rsid w:val="00F02979"/>
    <w:rsid w:val="00F02D5B"/>
    <w:rsid w:val="00F03335"/>
    <w:rsid w:val="00F03793"/>
    <w:rsid w:val="00F03B35"/>
    <w:rsid w:val="00F040F9"/>
    <w:rsid w:val="00F0458E"/>
    <w:rsid w:val="00F04C6C"/>
    <w:rsid w:val="00F04DF9"/>
    <w:rsid w:val="00F05184"/>
    <w:rsid w:val="00F051FC"/>
    <w:rsid w:val="00F0521A"/>
    <w:rsid w:val="00F05471"/>
    <w:rsid w:val="00F058E8"/>
    <w:rsid w:val="00F05DA9"/>
    <w:rsid w:val="00F063DC"/>
    <w:rsid w:val="00F06D81"/>
    <w:rsid w:val="00F07587"/>
    <w:rsid w:val="00F105A8"/>
    <w:rsid w:val="00F10A54"/>
    <w:rsid w:val="00F10A7A"/>
    <w:rsid w:val="00F10B20"/>
    <w:rsid w:val="00F10D0B"/>
    <w:rsid w:val="00F10E39"/>
    <w:rsid w:val="00F10E8C"/>
    <w:rsid w:val="00F10EA9"/>
    <w:rsid w:val="00F1163D"/>
    <w:rsid w:val="00F116A5"/>
    <w:rsid w:val="00F11E79"/>
    <w:rsid w:val="00F120BF"/>
    <w:rsid w:val="00F12240"/>
    <w:rsid w:val="00F12639"/>
    <w:rsid w:val="00F1274B"/>
    <w:rsid w:val="00F129C4"/>
    <w:rsid w:val="00F12E80"/>
    <w:rsid w:val="00F12F92"/>
    <w:rsid w:val="00F13008"/>
    <w:rsid w:val="00F1324B"/>
    <w:rsid w:val="00F13904"/>
    <w:rsid w:val="00F13C38"/>
    <w:rsid w:val="00F13DF7"/>
    <w:rsid w:val="00F13E03"/>
    <w:rsid w:val="00F1444A"/>
    <w:rsid w:val="00F14551"/>
    <w:rsid w:val="00F1497B"/>
    <w:rsid w:val="00F14AA5"/>
    <w:rsid w:val="00F14AD5"/>
    <w:rsid w:val="00F14CB6"/>
    <w:rsid w:val="00F15068"/>
    <w:rsid w:val="00F1590B"/>
    <w:rsid w:val="00F15970"/>
    <w:rsid w:val="00F15CE8"/>
    <w:rsid w:val="00F15D56"/>
    <w:rsid w:val="00F15ED7"/>
    <w:rsid w:val="00F16967"/>
    <w:rsid w:val="00F16CFC"/>
    <w:rsid w:val="00F16DFB"/>
    <w:rsid w:val="00F17A47"/>
    <w:rsid w:val="00F17DE1"/>
    <w:rsid w:val="00F17F02"/>
    <w:rsid w:val="00F2002D"/>
    <w:rsid w:val="00F20151"/>
    <w:rsid w:val="00F20439"/>
    <w:rsid w:val="00F2043A"/>
    <w:rsid w:val="00F2068C"/>
    <w:rsid w:val="00F20927"/>
    <w:rsid w:val="00F20C73"/>
    <w:rsid w:val="00F21E95"/>
    <w:rsid w:val="00F22359"/>
    <w:rsid w:val="00F225D4"/>
    <w:rsid w:val="00F22601"/>
    <w:rsid w:val="00F22FC5"/>
    <w:rsid w:val="00F238DD"/>
    <w:rsid w:val="00F23966"/>
    <w:rsid w:val="00F2418B"/>
    <w:rsid w:val="00F24458"/>
    <w:rsid w:val="00F24A9B"/>
    <w:rsid w:val="00F24B24"/>
    <w:rsid w:val="00F24FD3"/>
    <w:rsid w:val="00F26362"/>
    <w:rsid w:val="00F26666"/>
    <w:rsid w:val="00F26C4C"/>
    <w:rsid w:val="00F26E18"/>
    <w:rsid w:val="00F27A00"/>
    <w:rsid w:val="00F27B1D"/>
    <w:rsid w:val="00F309CD"/>
    <w:rsid w:val="00F30BE2"/>
    <w:rsid w:val="00F3151B"/>
    <w:rsid w:val="00F31AF0"/>
    <w:rsid w:val="00F31AF4"/>
    <w:rsid w:val="00F322BC"/>
    <w:rsid w:val="00F32D53"/>
    <w:rsid w:val="00F32EFD"/>
    <w:rsid w:val="00F32EFE"/>
    <w:rsid w:val="00F32F84"/>
    <w:rsid w:val="00F335BF"/>
    <w:rsid w:val="00F336D7"/>
    <w:rsid w:val="00F33941"/>
    <w:rsid w:val="00F33C27"/>
    <w:rsid w:val="00F33CB2"/>
    <w:rsid w:val="00F33CB5"/>
    <w:rsid w:val="00F34185"/>
    <w:rsid w:val="00F34B73"/>
    <w:rsid w:val="00F34EF3"/>
    <w:rsid w:val="00F352E3"/>
    <w:rsid w:val="00F357C1"/>
    <w:rsid w:val="00F35843"/>
    <w:rsid w:val="00F35AE4"/>
    <w:rsid w:val="00F360EB"/>
    <w:rsid w:val="00F36478"/>
    <w:rsid w:val="00F36722"/>
    <w:rsid w:val="00F36B1F"/>
    <w:rsid w:val="00F36C2B"/>
    <w:rsid w:val="00F37679"/>
    <w:rsid w:val="00F37870"/>
    <w:rsid w:val="00F378C7"/>
    <w:rsid w:val="00F401AB"/>
    <w:rsid w:val="00F404F7"/>
    <w:rsid w:val="00F405D9"/>
    <w:rsid w:val="00F4060A"/>
    <w:rsid w:val="00F40D61"/>
    <w:rsid w:val="00F4157D"/>
    <w:rsid w:val="00F41933"/>
    <w:rsid w:val="00F41A09"/>
    <w:rsid w:val="00F41A8A"/>
    <w:rsid w:val="00F41DA8"/>
    <w:rsid w:val="00F41E3B"/>
    <w:rsid w:val="00F420CA"/>
    <w:rsid w:val="00F42220"/>
    <w:rsid w:val="00F42258"/>
    <w:rsid w:val="00F42829"/>
    <w:rsid w:val="00F42B75"/>
    <w:rsid w:val="00F42C97"/>
    <w:rsid w:val="00F42E26"/>
    <w:rsid w:val="00F43183"/>
    <w:rsid w:val="00F436BB"/>
    <w:rsid w:val="00F43833"/>
    <w:rsid w:val="00F43C3F"/>
    <w:rsid w:val="00F43FF3"/>
    <w:rsid w:val="00F445C4"/>
    <w:rsid w:val="00F446D2"/>
    <w:rsid w:val="00F44838"/>
    <w:rsid w:val="00F44B9C"/>
    <w:rsid w:val="00F44C58"/>
    <w:rsid w:val="00F451A9"/>
    <w:rsid w:val="00F456A2"/>
    <w:rsid w:val="00F458A4"/>
    <w:rsid w:val="00F45CA6"/>
    <w:rsid w:val="00F45CEF"/>
    <w:rsid w:val="00F45D6C"/>
    <w:rsid w:val="00F45E7C"/>
    <w:rsid w:val="00F461C9"/>
    <w:rsid w:val="00F4625F"/>
    <w:rsid w:val="00F463A4"/>
    <w:rsid w:val="00F4640B"/>
    <w:rsid w:val="00F4648F"/>
    <w:rsid w:val="00F46862"/>
    <w:rsid w:val="00F47561"/>
    <w:rsid w:val="00F475EE"/>
    <w:rsid w:val="00F4782E"/>
    <w:rsid w:val="00F479AF"/>
    <w:rsid w:val="00F47F9F"/>
    <w:rsid w:val="00F50356"/>
    <w:rsid w:val="00F50D38"/>
    <w:rsid w:val="00F50DC4"/>
    <w:rsid w:val="00F50F0E"/>
    <w:rsid w:val="00F513A9"/>
    <w:rsid w:val="00F51469"/>
    <w:rsid w:val="00F5168B"/>
    <w:rsid w:val="00F51710"/>
    <w:rsid w:val="00F519D6"/>
    <w:rsid w:val="00F51DC7"/>
    <w:rsid w:val="00F51F05"/>
    <w:rsid w:val="00F525B7"/>
    <w:rsid w:val="00F52619"/>
    <w:rsid w:val="00F5284F"/>
    <w:rsid w:val="00F52D6B"/>
    <w:rsid w:val="00F533AB"/>
    <w:rsid w:val="00F533F5"/>
    <w:rsid w:val="00F535FE"/>
    <w:rsid w:val="00F53735"/>
    <w:rsid w:val="00F53AEB"/>
    <w:rsid w:val="00F5424E"/>
    <w:rsid w:val="00F54888"/>
    <w:rsid w:val="00F54B1B"/>
    <w:rsid w:val="00F54D01"/>
    <w:rsid w:val="00F54F90"/>
    <w:rsid w:val="00F551EA"/>
    <w:rsid w:val="00F556C4"/>
    <w:rsid w:val="00F55832"/>
    <w:rsid w:val="00F5649D"/>
    <w:rsid w:val="00F5659B"/>
    <w:rsid w:val="00F5662D"/>
    <w:rsid w:val="00F56772"/>
    <w:rsid w:val="00F57042"/>
    <w:rsid w:val="00F57163"/>
    <w:rsid w:val="00F5751A"/>
    <w:rsid w:val="00F57A9E"/>
    <w:rsid w:val="00F608EA"/>
    <w:rsid w:val="00F60AB2"/>
    <w:rsid w:val="00F60E81"/>
    <w:rsid w:val="00F613B1"/>
    <w:rsid w:val="00F61653"/>
    <w:rsid w:val="00F62321"/>
    <w:rsid w:val="00F623F0"/>
    <w:rsid w:val="00F6290E"/>
    <w:rsid w:val="00F62B47"/>
    <w:rsid w:val="00F63116"/>
    <w:rsid w:val="00F6352D"/>
    <w:rsid w:val="00F63B0C"/>
    <w:rsid w:val="00F641F1"/>
    <w:rsid w:val="00F64A64"/>
    <w:rsid w:val="00F64D5C"/>
    <w:rsid w:val="00F64ED5"/>
    <w:rsid w:val="00F65244"/>
    <w:rsid w:val="00F6559E"/>
    <w:rsid w:val="00F655B9"/>
    <w:rsid w:val="00F65600"/>
    <w:rsid w:val="00F661B3"/>
    <w:rsid w:val="00F67489"/>
    <w:rsid w:val="00F67761"/>
    <w:rsid w:val="00F67BF3"/>
    <w:rsid w:val="00F70340"/>
    <w:rsid w:val="00F70C1D"/>
    <w:rsid w:val="00F711DF"/>
    <w:rsid w:val="00F71631"/>
    <w:rsid w:val="00F71806"/>
    <w:rsid w:val="00F719A7"/>
    <w:rsid w:val="00F71E34"/>
    <w:rsid w:val="00F71EDB"/>
    <w:rsid w:val="00F71F6D"/>
    <w:rsid w:val="00F72113"/>
    <w:rsid w:val="00F72204"/>
    <w:rsid w:val="00F72232"/>
    <w:rsid w:val="00F724A6"/>
    <w:rsid w:val="00F72589"/>
    <w:rsid w:val="00F7271B"/>
    <w:rsid w:val="00F72FCB"/>
    <w:rsid w:val="00F73466"/>
    <w:rsid w:val="00F7365C"/>
    <w:rsid w:val="00F737A9"/>
    <w:rsid w:val="00F7450D"/>
    <w:rsid w:val="00F7478C"/>
    <w:rsid w:val="00F74BD1"/>
    <w:rsid w:val="00F75533"/>
    <w:rsid w:val="00F75566"/>
    <w:rsid w:val="00F755F6"/>
    <w:rsid w:val="00F756BF"/>
    <w:rsid w:val="00F75FE1"/>
    <w:rsid w:val="00F76206"/>
    <w:rsid w:val="00F76622"/>
    <w:rsid w:val="00F76F3D"/>
    <w:rsid w:val="00F77293"/>
    <w:rsid w:val="00F77733"/>
    <w:rsid w:val="00F777D4"/>
    <w:rsid w:val="00F779E6"/>
    <w:rsid w:val="00F77BC6"/>
    <w:rsid w:val="00F8024A"/>
    <w:rsid w:val="00F804C1"/>
    <w:rsid w:val="00F80555"/>
    <w:rsid w:val="00F805D0"/>
    <w:rsid w:val="00F811EB"/>
    <w:rsid w:val="00F81542"/>
    <w:rsid w:val="00F818FB"/>
    <w:rsid w:val="00F81955"/>
    <w:rsid w:val="00F81BBB"/>
    <w:rsid w:val="00F81CCE"/>
    <w:rsid w:val="00F81E7C"/>
    <w:rsid w:val="00F82191"/>
    <w:rsid w:val="00F82757"/>
    <w:rsid w:val="00F82777"/>
    <w:rsid w:val="00F82A8E"/>
    <w:rsid w:val="00F82DFA"/>
    <w:rsid w:val="00F83652"/>
    <w:rsid w:val="00F83683"/>
    <w:rsid w:val="00F83B02"/>
    <w:rsid w:val="00F84AEB"/>
    <w:rsid w:val="00F8541D"/>
    <w:rsid w:val="00F85566"/>
    <w:rsid w:val="00F85E05"/>
    <w:rsid w:val="00F860FA"/>
    <w:rsid w:val="00F8614E"/>
    <w:rsid w:val="00F86964"/>
    <w:rsid w:val="00F86FF5"/>
    <w:rsid w:val="00F87015"/>
    <w:rsid w:val="00F8733F"/>
    <w:rsid w:val="00F877FC"/>
    <w:rsid w:val="00F87D1E"/>
    <w:rsid w:val="00F906B8"/>
    <w:rsid w:val="00F906E5"/>
    <w:rsid w:val="00F90CDE"/>
    <w:rsid w:val="00F91F5A"/>
    <w:rsid w:val="00F91FD1"/>
    <w:rsid w:val="00F922A2"/>
    <w:rsid w:val="00F9275F"/>
    <w:rsid w:val="00F92B0F"/>
    <w:rsid w:val="00F9368D"/>
    <w:rsid w:val="00F9375A"/>
    <w:rsid w:val="00F940B9"/>
    <w:rsid w:val="00F9460D"/>
    <w:rsid w:val="00F94AEA"/>
    <w:rsid w:val="00F94B23"/>
    <w:rsid w:val="00F94FA2"/>
    <w:rsid w:val="00F953F5"/>
    <w:rsid w:val="00F9546F"/>
    <w:rsid w:val="00F95690"/>
    <w:rsid w:val="00F95EAF"/>
    <w:rsid w:val="00F96241"/>
    <w:rsid w:val="00F963F9"/>
    <w:rsid w:val="00F964BC"/>
    <w:rsid w:val="00F971F7"/>
    <w:rsid w:val="00F97456"/>
    <w:rsid w:val="00F97B8E"/>
    <w:rsid w:val="00F97C68"/>
    <w:rsid w:val="00F97DD1"/>
    <w:rsid w:val="00FA0548"/>
    <w:rsid w:val="00FA0606"/>
    <w:rsid w:val="00FA0C57"/>
    <w:rsid w:val="00FA0E0B"/>
    <w:rsid w:val="00FA10E0"/>
    <w:rsid w:val="00FA1122"/>
    <w:rsid w:val="00FA13A0"/>
    <w:rsid w:val="00FA13BA"/>
    <w:rsid w:val="00FA1612"/>
    <w:rsid w:val="00FA1896"/>
    <w:rsid w:val="00FA1A7F"/>
    <w:rsid w:val="00FA1CD5"/>
    <w:rsid w:val="00FA1CD9"/>
    <w:rsid w:val="00FA2013"/>
    <w:rsid w:val="00FA2197"/>
    <w:rsid w:val="00FA2BD7"/>
    <w:rsid w:val="00FA2DCA"/>
    <w:rsid w:val="00FA2E7C"/>
    <w:rsid w:val="00FA32AF"/>
    <w:rsid w:val="00FA335A"/>
    <w:rsid w:val="00FA35D9"/>
    <w:rsid w:val="00FA36BB"/>
    <w:rsid w:val="00FA3CF5"/>
    <w:rsid w:val="00FA3CF8"/>
    <w:rsid w:val="00FA4042"/>
    <w:rsid w:val="00FA4155"/>
    <w:rsid w:val="00FA4BB1"/>
    <w:rsid w:val="00FA4E7F"/>
    <w:rsid w:val="00FA5065"/>
    <w:rsid w:val="00FA5CC3"/>
    <w:rsid w:val="00FA6168"/>
    <w:rsid w:val="00FA6317"/>
    <w:rsid w:val="00FA6369"/>
    <w:rsid w:val="00FA6557"/>
    <w:rsid w:val="00FA67F9"/>
    <w:rsid w:val="00FA6802"/>
    <w:rsid w:val="00FA6832"/>
    <w:rsid w:val="00FA6F68"/>
    <w:rsid w:val="00FA7386"/>
    <w:rsid w:val="00FA778A"/>
    <w:rsid w:val="00FA78D0"/>
    <w:rsid w:val="00FA797C"/>
    <w:rsid w:val="00FA79E6"/>
    <w:rsid w:val="00FA7DC0"/>
    <w:rsid w:val="00FB049A"/>
    <w:rsid w:val="00FB05AF"/>
    <w:rsid w:val="00FB05D8"/>
    <w:rsid w:val="00FB0755"/>
    <w:rsid w:val="00FB10BC"/>
    <w:rsid w:val="00FB126E"/>
    <w:rsid w:val="00FB127F"/>
    <w:rsid w:val="00FB1557"/>
    <w:rsid w:val="00FB1647"/>
    <w:rsid w:val="00FB1A76"/>
    <w:rsid w:val="00FB20F5"/>
    <w:rsid w:val="00FB240B"/>
    <w:rsid w:val="00FB2526"/>
    <w:rsid w:val="00FB259C"/>
    <w:rsid w:val="00FB2FB7"/>
    <w:rsid w:val="00FB38FF"/>
    <w:rsid w:val="00FB3AF9"/>
    <w:rsid w:val="00FB410C"/>
    <w:rsid w:val="00FB432E"/>
    <w:rsid w:val="00FB48F2"/>
    <w:rsid w:val="00FB499F"/>
    <w:rsid w:val="00FB4B95"/>
    <w:rsid w:val="00FB4CCF"/>
    <w:rsid w:val="00FB4EF0"/>
    <w:rsid w:val="00FB4F83"/>
    <w:rsid w:val="00FB5042"/>
    <w:rsid w:val="00FB5053"/>
    <w:rsid w:val="00FB57C6"/>
    <w:rsid w:val="00FB5A00"/>
    <w:rsid w:val="00FB5B26"/>
    <w:rsid w:val="00FB607B"/>
    <w:rsid w:val="00FB6260"/>
    <w:rsid w:val="00FB6301"/>
    <w:rsid w:val="00FB6A93"/>
    <w:rsid w:val="00FB6C78"/>
    <w:rsid w:val="00FB6D30"/>
    <w:rsid w:val="00FB7008"/>
    <w:rsid w:val="00FB7028"/>
    <w:rsid w:val="00FB74B2"/>
    <w:rsid w:val="00FB76F8"/>
    <w:rsid w:val="00FC01F5"/>
    <w:rsid w:val="00FC0A2B"/>
    <w:rsid w:val="00FC0BE7"/>
    <w:rsid w:val="00FC0E11"/>
    <w:rsid w:val="00FC11D7"/>
    <w:rsid w:val="00FC19B6"/>
    <w:rsid w:val="00FC20C4"/>
    <w:rsid w:val="00FC2521"/>
    <w:rsid w:val="00FC27EC"/>
    <w:rsid w:val="00FC2831"/>
    <w:rsid w:val="00FC2B09"/>
    <w:rsid w:val="00FC30CB"/>
    <w:rsid w:val="00FC36FB"/>
    <w:rsid w:val="00FC3983"/>
    <w:rsid w:val="00FC3B42"/>
    <w:rsid w:val="00FC3B7C"/>
    <w:rsid w:val="00FC3C1B"/>
    <w:rsid w:val="00FC3E87"/>
    <w:rsid w:val="00FC401D"/>
    <w:rsid w:val="00FC4B5B"/>
    <w:rsid w:val="00FC568F"/>
    <w:rsid w:val="00FC5792"/>
    <w:rsid w:val="00FC5976"/>
    <w:rsid w:val="00FC5F37"/>
    <w:rsid w:val="00FC60CA"/>
    <w:rsid w:val="00FC6427"/>
    <w:rsid w:val="00FC6885"/>
    <w:rsid w:val="00FC6B97"/>
    <w:rsid w:val="00FC6CA5"/>
    <w:rsid w:val="00FC6CF9"/>
    <w:rsid w:val="00FC79E5"/>
    <w:rsid w:val="00FC7B2A"/>
    <w:rsid w:val="00FD0081"/>
    <w:rsid w:val="00FD10B7"/>
    <w:rsid w:val="00FD10BD"/>
    <w:rsid w:val="00FD10EC"/>
    <w:rsid w:val="00FD1371"/>
    <w:rsid w:val="00FD1384"/>
    <w:rsid w:val="00FD170D"/>
    <w:rsid w:val="00FD1763"/>
    <w:rsid w:val="00FD1BCC"/>
    <w:rsid w:val="00FD1EC1"/>
    <w:rsid w:val="00FD3040"/>
    <w:rsid w:val="00FD3194"/>
    <w:rsid w:val="00FD3533"/>
    <w:rsid w:val="00FD3786"/>
    <w:rsid w:val="00FD37B4"/>
    <w:rsid w:val="00FD3C30"/>
    <w:rsid w:val="00FD3CC6"/>
    <w:rsid w:val="00FD3E62"/>
    <w:rsid w:val="00FD402C"/>
    <w:rsid w:val="00FD45A1"/>
    <w:rsid w:val="00FD4728"/>
    <w:rsid w:val="00FD48E9"/>
    <w:rsid w:val="00FD49E2"/>
    <w:rsid w:val="00FD5289"/>
    <w:rsid w:val="00FD5A9A"/>
    <w:rsid w:val="00FD5FB1"/>
    <w:rsid w:val="00FD623B"/>
    <w:rsid w:val="00FD627E"/>
    <w:rsid w:val="00FD635A"/>
    <w:rsid w:val="00FD6577"/>
    <w:rsid w:val="00FD659A"/>
    <w:rsid w:val="00FD748C"/>
    <w:rsid w:val="00FD7A70"/>
    <w:rsid w:val="00FD7C24"/>
    <w:rsid w:val="00FE033A"/>
    <w:rsid w:val="00FE09D6"/>
    <w:rsid w:val="00FE11DC"/>
    <w:rsid w:val="00FE149D"/>
    <w:rsid w:val="00FE164B"/>
    <w:rsid w:val="00FE168D"/>
    <w:rsid w:val="00FE1C8C"/>
    <w:rsid w:val="00FE1E5A"/>
    <w:rsid w:val="00FE220E"/>
    <w:rsid w:val="00FE293D"/>
    <w:rsid w:val="00FE29A6"/>
    <w:rsid w:val="00FE2F33"/>
    <w:rsid w:val="00FE2FFD"/>
    <w:rsid w:val="00FE30FC"/>
    <w:rsid w:val="00FE31E9"/>
    <w:rsid w:val="00FE32E7"/>
    <w:rsid w:val="00FE3383"/>
    <w:rsid w:val="00FE3434"/>
    <w:rsid w:val="00FE35C0"/>
    <w:rsid w:val="00FE3806"/>
    <w:rsid w:val="00FE3A5D"/>
    <w:rsid w:val="00FE4CAD"/>
    <w:rsid w:val="00FE53C3"/>
    <w:rsid w:val="00FE55CC"/>
    <w:rsid w:val="00FE6725"/>
    <w:rsid w:val="00FE6B2A"/>
    <w:rsid w:val="00FE6C93"/>
    <w:rsid w:val="00FE7013"/>
    <w:rsid w:val="00FE70AD"/>
    <w:rsid w:val="00FE75CE"/>
    <w:rsid w:val="00FE776D"/>
    <w:rsid w:val="00FE7D87"/>
    <w:rsid w:val="00FE7FB6"/>
    <w:rsid w:val="00FF0086"/>
    <w:rsid w:val="00FF03F1"/>
    <w:rsid w:val="00FF0CC3"/>
    <w:rsid w:val="00FF0F35"/>
    <w:rsid w:val="00FF18B0"/>
    <w:rsid w:val="00FF1F03"/>
    <w:rsid w:val="00FF2651"/>
    <w:rsid w:val="00FF2A36"/>
    <w:rsid w:val="00FF2D90"/>
    <w:rsid w:val="00FF3329"/>
    <w:rsid w:val="00FF37AA"/>
    <w:rsid w:val="00FF3817"/>
    <w:rsid w:val="00FF3D0B"/>
    <w:rsid w:val="00FF3F96"/>
    <w:rsid w:val="00FF5948"/>
    <w:rsid w:val="00FF5B4F"/>
    <w:rsid w:val="00FF5EC6"/>
    <w:rsid w:val="00FF6372"/>
    <w:rsid w:val="00FF6377"/>
    <w:rsid w:val="00FF676A"/>
    <w:rsid w:val="00FF6879"/>
    <w:rsid w:val="00FF6AB2"/>
    <w:rsid w:val="00FF7024"/>
    <w:rsid w:val="00FF73DC"/>
    <w:rsid w:val="00FF76DC"/>
    <w:rsid w:val="00FF78A4"/>
    <w:rsid w:val="00FF79E7"/>
    <w:rsid w:val="00FF7D32"/>
    <w:rsid w:val="00FF7E5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0B908A"/>
  <w14:defaultImageDpi w14:val="300"/>
  <w15:docId w15:val="{F9754D31-B7FB-274E-A9D7-993943028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9405A"/>
    <w:rPr>
      <w:rFonts w:ascii="Arial" w:hAnsi="Arial"/>
    </w:rPr>
  </w:style>
  <w:style w:type="paragraph" w:styleId="berschrift1">
    <w:name w:val="heading 1"/>
    <w:basedOn w:val="Standard"/>
    <w:next w:val="Standard"/>
    <w:qFormat/>
    <w:pPr>
      <w:keepNext/>
      <w:spacing w:before="240" w:after="60"/>
      <w:outlineLvl w:val="0"/>
    </w:pPr>
    <w:rPr>
      <w:rFonts w:cs="Arial"/>
      <w:b/>
      <w:bCs/>
      <w:kern w:val="32"/>
      <w:sz w:val="32"/>
      <w:szCs w:val="32"/>
    </w:rPr>
  </w:style>
  <w:style w:type="paragraph" w:styleId="berschrift2">
    <w:name w:val="heading 2"/>
    <w:basedOn w:val="Standard"/>
    <w:next w:val="Standard"/>
    <w:qFormat/>
    <w:rsid w:val="00A9405A"/>
    <w:pPr>
      <w:outlineLvl w:val="1"/>
    </w:pPr>
    <w:rPr>
      <w:b/>
      <w:sz w:val="26"/>
    </w:rPr>
  </w:style>
  <w:style w:type="paragraph" w:styleId="berschrift3">
    <w:name w:val="heading 3"/>
    <w:basedOn w:val="Standard"/>
    <w:next w:val="Standard"/>
    <w:qFormat/>
    <w:rsid w:val="00A9405A"/>
    <w:pPr>
      <w:keepNext/>
      <w:spacing w:before="240" w:after="6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Wirtschftsb">
    <w:name w:val="Wirtschftsb."/>
    <w:aliases w:val="Kategorie"/>
    <w:basedOn w:val="Standard"/>
    <w:rsid w:val="00A9405A"/>
    <w:pPr>
      <w:ind w:right="-1980"/>
    </w:pPr>
    <w:rPr>
      <w:b/>
      <w:bCs/>
      <w:sz w:val="22"/>
      <w:szCs w:val="20"/>
    </w:rPr>
  </w:style>
  <w:style w:type="paragraph" w:customStyle="1" w:styleId="DetailsKategorie">
    <w:name w:val="Details Kategorie"/>
    <w:basedOn w:val="Standard"/>
    <w:rsid w:val="00A9405A"/>
    <w:pPr>
      <w:ind w:right="-1980"/>
    </w:pPr>
    <w:rPr>
      <w:sz w:val="22"/>
      <w:szCs w:val="20"/>
    </w:rPr>
  </w:style>
  <w:style w:type="character" w:styleId="Zeilennummer">
    <w:name w:val="line number"/>
    <w:rsid w:val="00A9405A"/>
    <w:rPr>
      <w:rFonts w:ascii="Arial" w:hAnsi="Arial"/>
      <w:sz w:val="20"/>
    </w:rPr>
  </w:style>
  <w:style w:type="paragraph" w:customStyle="1" w:styleId="Vorgabetext">
    <w:name w:val="Vorgabetext"/>
    <w:basedOn w:val="Standard"/>
    <w:rsid w:val="00A9405A"/>
    <w:pPr>
      <w:tabs>
        <w:tab w:val="left" w:pos="0"/>
      </w:tabs>
      <w:overflowPunct w:val="0"/>
      <w:autoSpaceDE w:val="0"/>
      <w:autoSpaceDN w:val="0"/>
      <w:adjustRightInd w:val="0"/>
      <w:spacing w:line="360" w:lineRule="auto"/>
      <w:ind w:left="113"/>
      <w:textAlignment w:val="baseline"/>
    </w:pPr>
    <w:rPr>
      <w:rFonts w:cs="Arial"/>
      <w:szCs w:val="20"/>
    </w:rPr>
  </w:style>
  <w:style w:type="paragraph" w:styleId="Textkrper">
    <w:name w:val="Body Text"/>
    <w:basedOn w:val="Standard"/>
    <w:rsid w:val="00D16279"/>
    <w:pPr>
      <w:ind w:right="2268"/>
    </w:pPr>
    <w:rPr>
      <w:rFonts w:cs="Arial"/>
      <w:b/>
      <w:bCs/>
      <w:color w:val="000000"/>
      <w:sz w:val="22"/>
    </w:rPr>
  </w:style>
  <w:style w:type="character" w:styleId="Hyperlink">
    <w:name w:val="Hyperlink"/>
    <w:rsid w:val="00D16279"/>
    <w:rPr>
      <w:color w:val="0000FF"/>
      <w:u w:val="single"/>
    </w:rPr>
  </w:style>
  <w:style w:type="paragraph" w:customStyle="1" w:styleId="Kurztext">
    <w:name w:val="Kurztext"/>
    <w:basedOn w:val="berschrift3"/>
    <w:rsid w:val="00A9405A"/>
    <w:rPr>
      <w:sz w:val="22"/>
    </w:rPr>
  </w:style>
  <w:style w:type="paragraph" w:customStyle="1" w:styleId="Meldung">
    <w:name w:val="Meldung"/>
    <w:basedOn w:val="berschrift1"/>
    <w:rsid w:val="00A9405A"/>
    <w:rPr>
      <w:sz w:val="22"/>
    </w:rPr>
  </w:style>
  <w:style w:type="paragraph" w:styleId="Kopfzeile">
    <w:name w:val="header"/>
    <w:basedOn w:val="Standard"/>
    <w:rsid w:val="001E3FCC"/>
    <w:pPr>
      <w:tabs>
        <w:tab w:val="center" w:pos="4536"/>
        <w:tab w:val="right" w:pos="9072"/>
      </w:tabs>
    </w:pPr>
  </w:style>
  <w:style w:type="paragraph" w:styleId="Fuzeile">
    <w:name w:val="footer"/>
    <w:basedOn w:val="Standard"/>
    <w:rsid w:val="001E3FCC"/>
    <w:pPr>
      <w:tabs>
        <w:tab w:val="center" w:pos="4536"/>
        <w:tab w:val="right" w:pos="9072"/>
      </w:tabs>
    </w:pPr>
  </w:style>
  <w:style w:type="paragraph" w:styleId="Sprechblasentext">
    <w:name w:val="Balloon Text"/>
    <w:basedOn w:val="Standard"/>
    <w:link w:val="SprechblasentextZchn"/>
    <w:rsid w:val="007B38EF"/>
    <w:rPr>
      <w:rFonts w:ascii="Lucida Grande" w:hAnsi="Lucida Grande" w:cs="Lucida Grande"/>
      <w:sz w:val="18"/>
      <w:szCs w:val="18"/>
    </w:rPr>
  </w:style>
  <w:style w:type="character" w:customStyle="1" w:styleId="SprechblasentextZchn">
    <w:name w:val="Sprechblasentext Zchn"/>
    <w:link w:val="Sprechblasentext"/>
    <w:rsid w:val="007B38EF"/>
    <w:rPr>
      <w:rFonts w:ascii="Lucida Grande" w:hAnsi="Lucida Grande" w:cs="Lucida Grande"/>
      <w:sz w:val="18"/>
      <w:szCs w:val="18"/>
    </w:rPr>
  </w:style>
  <w:style w:type="character" w:styleId="Kommentarzeichen">
    <w:name w:val="annotation reference"/>
    <w:rsid w:val="00CF5001"/>
    <w:rPr>
      <w:sz w:val="16"/>
      <w:szCs w:val="16"/>
    </w:rPr>
  </w:style>
  <w:style w:type="paragraph" w:styleId="Kommentartext">
    <w:name w:val="annotation text"/>
    <w:basedOn w:val="Standard"/>
    <w:link w:val="KommentartextZchn"/>
    <w:rsid w:val="00CF5001"/>
    <w:rPr>
      <w:szCs w:val="20"/>
    </w:rPr>
  </w:style>
  <w:style w:type="character" w:customStyle="1" w:styleId="KommentartextZchn">
    <w:name w:val="Kommentartext Zchn"/>
    <w:link w:val="Kommentartext"/>
    <w:rsid w:val="00CF5001"/>
    <w:rPr>
      <w:rFonts w:ascii="Arial" w:hAnsi="Arial"/>
    </w:rPr>
  </w:style>
  <w:style w:type="paragraph" w:styleId="Kommentarthema">
    <w:name w:val="annotation subject"/>
    <w:basedOn w:val="Kommentartext"/>
    <w:next w:val="Kommentartext"/>
    <w:link w:val="KommentarthemaZchn"/>
    <w:rsid w:val="00CF5001"/>
    <w:rPr>
      <w:b/>
      <w:bCs/>
    </w:rPr>
  </w:style>
  <w:style w:type="character" w:customStyle="1" w:styleId="KommentarthemaZchn">
    <w:name w:val="Kommentarthema Zchn"/>
    <w:link w:val="Kommentarthema"/>
    <w:rsid w:val="00CF5001"/>
    <w:rPr>
      <w:rFonts w:ascii="Arial" w:hAnsi="Arial"/>
      <w:b/>
      <w:bCs/>
    </w:rPr>
  </w:style>
  <w:style w:type="character" w:customStyle="1" w:styleId="apple-converted-space">
    <w:name w:val="apple-converted-space"/>
    <w:basedOn w:val="Absatz-Standardschriftart"/>
    <w:rsid w:val="007B1EDB"/>
  </w:style>
  <w:style w:type="character" w:customStyle="1" w:styleId="NichtaufgelsteErwhnung1">
    <w:name w:val="Nicht aufgelöste Erwähnung1"/>
    <w:basedOn w:val="Absatz-Standardschriftart"/>
    <w:rsid w:val="00F32D53"/>
    <w:rPr>
      <w:color w:val="605E5C"/>
      <w:shd w:val="clear" w:color="auto" w:fill="E1DFDD"/>
    </w:rPr>
  </w:style>
  <w:style w:type="paragraph" w:styleId="berarbeitung">
    <w:name w:val="Revision"/>
    <w:hidden/>
    <w:uiPriority w:val="99"/>
    <w:semiHidden/>
    <w:rsid w:val="00D90767"/>
    <w:rPr>
      <w:rFonts w:ascii="Arial" w:hAnsi="Arial"/>
    </w:rPr>
  </w:style>
  <w:style w:type="paragraph" w:styleId="Listenabsatz">
    <w:name w:val="List Paragraph"/>
    <w:basedOn w:val="Standard"/>
    <w:uiPriority w:val="34"/>
    <w:qFormat/>
    <w:rsid w:val="00A156E1"/>
    <w:pPr>
      <w:ind w:left="720"/>
      <w:contextualSpacing/>
    </w:pPr>
  </w:style>
  <w:style w:type="character" w:customStyle="1" w:styleId="NichtaufgelsteErwhnung2">
    <w:name w:val="Nicht aufgelöste Erwähnung2"/>
    <w:basedOn w:val="Absatz-Standardschriftart"/>
    <w:uiPriority w:val="99"/>
    <w:semiHidden/>
    <w:unhideWhenUsed/>
    <w:rsid w:val="002A4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456">
      <w:bodyDiv w:val="1"/>
      <w:marLeft w:val="0"/>
      <w:marRight w:val="0"/>
      <w:marTop w:val="0"/>
      <w:marBottom w:val="0"/>
      <w:divBdr>
        <w:top w:val="none" w:sz="0" w:space="0" w:color="auto"/>
        <w:left w:val="none" w:sz="0" w:space="0" w:color="auto"/>
        <w:bottom w:val="none" w:sz="0" w:space="0" w:color="auto"/>
        <w:right w:val="none" w:sz="0" w:space="0" w:color="auto"/>
      </w:divBdr>
    </w:div>
    <w:div w:id="14381328">
      <w:bodyDiv w:val="1"/>
      <w:marLeft w:val="0"/>
      <w:marRight w:val="0"/>
      <w:marTop w:val="0"/>
      <w:marBottom w:val="0"/>
      <w:divBdr>
        <w:top w:val="none" w:sz="0" w:space="0" w:color="auto"/>
        <w:left w:val="none" w:sz="0" w:space="0" w:color="auto"/>
        <w:bottom w:val="none" w:sz="0" w:space="0" w:color="auto"/>
        <w:right w:val="none" w:sz="0" w:space="0" w:color="auto"/>
      </w:divBdr>
    </w:div>
    <w:div w:id="18435643">
      <w:bodyDiv w:val="1"/>
      <w:marLeft w:val="0"/>
      <w:marRight w:val="0"/>
      <w:marTop w:val="0"/>
      <w:marBottom w:val="0"/>
      <w:divBdr>
        <w:top w:val="none" w:sz="0" w:space="0" w:color="auto"/>
        <w:left w:val="none" w:sz="0" w:space="0" w:color="auto"/>
        <w:bottom w:val="none" w:sz="0" w:space="0" w:color="auto"/>
        <w:right w:val="none" w:sz="0" w:space="0" w:color="auto"/>
      </w:divBdr>
    </w:div>
    <w:div w:id="51077394">
      <w:bodyDiv w:val="1"/>
      <w:marLeft w:val="0"/>
      <w:marRight w:val="0"/>
      <w:marTop w:val="0"/>
      <w:marBottom w:val="0"/>
      <w:divBdr>
        <w:top w:val="none" w:sz="0" w:space="0" w:color="auto"/>
        <w:left w:val="none" w:sz="0" w:space="0" w:color="auto"/>
        <w:bottom w:val="none" w:sz="0" w:space="0" w:color="auto"/>
        <w:right w:val="none" w:sz="0" w:space="0" w:color="auto"/>
      </w:divBdr>
    </w:div>
    <w:div w:id="78446969">
      <w:bodyDiv w:val="1"/>
      <w:marLeft w:val="0"/>
      <w:marRight w:val="0"/>
      <w:marTop w:val="0"/>
      <w:marBottom w:val="0"/>
      <w:divBdr>
        <w:top w:val="none" w:sz="0" w:space="0" w:color="auto"/>
        <w:left w:val="none" w:sz="0" w:space="0" w:color="auto"/>
        <w:bottom w:val="none" w:sz="0" w:space="0" w:color="auto"/>
        <w:right w:val="none" w:sz="0" w:space="0" w:color="auto"/>
      </w:divBdr>
    </w:div>
    <w:div w:id="89283929">
      <w:bodyDiv w:val="1"/>
      <w:marLeft w:val="0"/>
      <w:marRight w:val="0"/>
      <w:marTop w:val="0"/>
      <w:marBottom w:val="0"/>
      <w:divBdr>
        <w:top w:val="none" w:sz="0" w:space="0" w:color="auto"/>
        <w:left w:val="none" w:sz="0" w:space="0" w:color="auto"/>
        <w:bottom w:val="none" w:sz="0" w:space="0" w:color="auto"/>
        <w:right w:val="none" w:sz="0" w:space="0" w:color="auto"/>
      </w:divBdr>
    </w:div>
    <w:div w:id="98524230">
      <w:bodyDiv w:val="1"/>
      <w:marLeft w:val="0"/>
      <w:marRight w:val="0"/>
      <w:marTop w:val="0"/>
      <w:marBottom w:val="0"/>
      <w:divBdr>
        <w:top w:val="none" w:sz="0" w:space="0" w:color="auto"/>
        <w:left w:val="none" w:sz="0" w:space="0" w:color="auto"/>
        <w:bottom w:val="none" w:sz="0" w:space="0" w:color="auto"/>
        <w:right w:val="none" w:sz="0" w:space="0" w:color="auto"/>
      </w:divBdr>
    </w:div>
    <w:div w:id="112872904">
      <w:bodyDiv w:val="1"/>
      <w:marLeft w:val="0"/>
      <w:marRight w:val="0"/>
      <w:marTop w:val="0"/>
      <w:marBottom w:val="0"/>
      <w:divBdr>
        <w:top w:val="none" w:sz="0" w:space="0" w:color="auto"/>
        <w:left w:val="none" w:sz="0" w:space="0" w:color="auto"/>
        <w:bottom w:val="none" w:sz="0" w:space="0" w:color="auto"/>
        <w:right w:val="none" w:sz="0" w:space="0" w:color="auto"/>
      </w:divBdr>
      <w:divsChild>
        <w:div w:id="152962409">
          <w:marLeft w:val="0"/>
          <w:marRight w:val="0"/>
          <w:marTop w:val="0"/>
          <w:marBottom w:val="0"/>
          <w:divBdr>
            <w:top w:val="none" w:sz="0" w:space="0" w:color="auto"/>
            <w:left w:val="none" w:sz="0" w:space="0" w:color="auto"/>
            <w:bottom w:val="none" w:sz="0" w:space="0" w:color="auto"/>
            <w:right w:val="none" w:sz="0" w:space="0" w:color="auto"/>
          </w:divBdr>
          <w:divsChild>
            <w:div w:id="887186723">
              <w:marLeft w:val="0"/>
              <w:marRight w:val="0"/>
              <w:marTop w:val="0"/>
              <w:marBottom w:val="0"/>
              <w:divBdr>
                <w:top w:val="none" w:sz="0" w:space="0" w:color="auto"/>
                <w:left w:val="none" w:sz="0" w:space="0" w:color="auto"/>
                <w:bottom w:val="none" w:sz="0" w:space="0" w:color="auto"/>
                <w:right w:val="none" w:sz="0" w:space="0" w:color="auto"/>
              </w:divBdr>
              <w:divsChild>
                <w:div w:id="516114525">
                  <w:marLeft w:val="0"/>
                  <w:marRight w:val="0"/>
                  <w:marTop w:val="0"/>
                  <w:marBottom w:val="0"/>
                  <w:divBdr>
                    <w:top w:val="none" w:sz="0" w:space="0" w:color="auto"/>
                    <w:left w:val="none" w:sz="0" w:space="0" w:color="auto"/>
                    <w:bottom w:val="none" w:sz="0" w:space="0" w:color="auto"/>
                    <w:right w:val="none" w:sz="0" w:space="0" w:color="auto"/>
                  </w:divBdr>
                  <w:divsChild>
                    <w:div w:id="20796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91348">
      <w:bodyDiv w:val="1"/>
      <w:marLeft w:val="0"/>
      <w:marRight w:val="0"/>
      <w:marTop w:val="0"/>
      <w:marBottom w:val="0"/>
      <w:divBdr>
        <w:top w:val="none" w:sz="0" w:space="0" w:color="auto"/>
        <w:left w:val="none" w:sz="0" w:space="0" w:color="auto"/>
        <w:bottom w:val="none" w:sz="0" w:space="0" w:color="auto"/>
        <w:right w:val="none" w:sz="0" w:space="0" w:color="auto"/>
      </w:divBdr>
    </w:div>
    <w:div w:id="124322219">
      <w:bodyDiv w:val="1"/>
      <w:marLeft w:val="0"/>
      <w:marRight w:val="0"/>
      <w:marTop w:val="0"/>
      <w:marBottom w:val="0"/>
      <w:divBdr>
        <w:top w:val="none" w:sz="0" w:space="0" w:color="auto"/>
        <w:left w:val="none" w:sz="0" w:space="0" w:color="auto"/>
        <w:bottom w:val="none" w:sz="0" w:space="0" w:color="auto"/>
        <w:right w:val="none" w:sz="0" w:space="0" w:color="auto"/>
      </w:divBdr>
    </w:div>
    <w:div w:id="124860342">
      <w:bodyDiv w:val="1"/>
      <w:marLeft w:val="0"/>
      <w:marRight w:val="0"/>
      <w:marTop w:val="0"/>
      <w:marBottom w:val="0"/>
      <w:divBdr>
        <w:top w:val="none" w:sz="0" w:space="0" w:color="auto"/>
        <w:left w:val="none" w:sz="0" w:space="0" w:color="auto"/>
        <w:bottom w:val="none" w:sz="0" w:space="0" w:color="auto"/>
        <w:right w:val="none" w:sz="0" w:space="0" w:color="auto"/>
      </w:divBdr>
    </w:div>
    <w:div w:id="142284778">
      <w:bodyDiv w:val="1"/>
      <w:marLeft w:val="0"/>
      <w:marRight w:val="0"/>
      <w:marTop w:val="0"/>
      <w:marBottom w:val="0"/>
      <w:divBdr>
        <w:top w:val="none" w:sz="0" w:space="0" w:color="auto"/>
        <w:left w:val="none" w:sz="0" w:space="0" w:color="auto"/>
        <w:bottom w:val="none" w:sz="0" w:space="0" w:color="auto"/>
        <w:right w:val="none" w:sz="0" w:space="0" w:color="auto"/>
      </w:divBdr>
    </w:div>
    <w:div w:id="147408178">
      <w:bodyDiv w:val="1"/>
      <w:marLeft w:val="0"/>
      <w:marRight w:val="0"/>
      <w:marTop w:val="0"/>
      <w:marBottom w:val="0"/>
      <w:divBdr>
        <w:top w:val="none" w:sz="0" w:space="0" w:color="auto"/>
        <w:left w:val="none" w:sz="0" w:space="0" w:color="auto"/>
        <w:bottom w:val="none" w:sz="0" w:space="0" w:color="auto"/>
        <w:right w:val="none" w:sz="0" w:space="0" w:color="auto"/>
      </w:divBdr>
    </w:div>
    <w:div w:id="174156375">
      <w:bodyDiv w:val="1"/>
      <w:marLeft w:val="0"/>
      <w:marRight w:val="0"/>
      <w:marTop w:val="0"/>
      <w:marBottom w:val="0"/>
      <w:divBdr>
        <w:top w:val="none" w:sz="0" w:space="0" w:color="auto"/>
        <w:left w:val="none" w:sz="0" w:space="0" w:color="auto"/>
        <w:bottom w:val="none" w:sz="0" w:space="0" w:color="auto"/>
        <w:right w:val="none" w:sz="0" w:space="0" w:color="auto"/>
      </w:divBdr>
    </w:div>
    <w:div w:id="180969392">
      <w:bodyDiv w:val="1"/>
      <w:marLeft w:val="0"/>
      <w:marRight w:val="0"/>
      <w:marTop w:val="0"/>
      <w:marBottom w:val="0"/>
      <w:divBdr>
        <w:top w:val="none" w:sz="0" w:space="0" w:color="auto"/>
        <w:left w:val="none" w:sz="0" w:space="0" w:color="auto"/>
        <w:bottom w:val="none" w:sz="0" w:space="0" w:color="auto"/>
        <w:right w:val="none" w:sz="0" w:space="0" w:color="auto"/>
      </w:divBdr>
      <w:divsChild>
        <w:div w:id="554242380">
          <w:marLeft w:val="0"/>
          <w:marRight w:val="0"/>
          <w:marTop w:val="0"/>
          <w:marBottom w:val="0"/>
          <w:divBdr>
            <w:top w:val="none" w:sz="0" w:space="0" w:color="auto"/>
            <w:left w:val="none" w:sz="0" w:space="0" w:color="auto"/>
            <w:bottom w:val="none" w:sz="0" w:space="0" w:color="auto"/>
            <w:right w:val="none" w:sz="0" w:space="0" w:color="auto"/>
          </w:divBdr>
        </w:div>
      </w:divsChild>
    </w:div>
    <w:div w:id="182715744">
      <w:bodyDiv w:val="1"/>
      <w:marLeft w:val="0"/>
      <w:marRight w:val="0"/>
      <w:marTop w:val="0"/>
      <w:marBottom w:val="0"/>
      <w:divBdr>
        <w:top w:val="none" w:sz="0" w:space="0" w:color="auto"/>
        <w:left w:val="none" w:sz="0" w:space="0" w:color="auto"/>
        <w:bottom w:val="none" w:sz="0" w:space="0" w:color="auto"/>
        <w:right w:val="none" w:sz="0" w:space="0" w:color="auto"/>
      </w:divBdr>
    </w:div>
    <w:div w:id="190536671">
      <w:bodyDiv w:val="1"/>
      <w:marLeft w:val="0"/>
      <w:marRight w:val="0"/>
      <w:marTop w:val="0"/>
      <w:marBottom w:val="0"/>
      <w:divBdr>
        <w:top w:val="none" w:sz="0" w:space="0" w:color="auto"/>
        <w:left w:val="none" w:sz="0" w:space="0" w:color="auto"/>
        <w:bottom w:val="none" w:sz="0" w:space="0" w:color="auto"/>
        <w:right w:val="none" w:sz="0" w:space="0" w:color="auto"/>
      </w:divBdr>
    </w:div>
    <w:div w:id="195823655">
      <w:bodyDiv w:val="1"/>
      <w:marLeft w:val="0"/>
      <w:marRight w:val="0"/>
      <w:marTop w:val="0"/>
      <w:marBottom w:val="0"/>
      <w:divBdr>
        <w:top w:val="none" w:sz="0" w:space="0" w:color="auto"/>
        <w:left w:val="none" w:sz="0" w:space="0" w:color="auto"/>
        <w:bottom w:val="none" w:sz="0" w:space="0" w:color="auto"/>
        <w:right w:val="none" w:sz="0" w:space="0" w:color="auto"/>
      </w:divBdr>
    </w:div>
    <w:div w:id="200636383">
      <w:bodyDiv w:val="1"/>
      <w:marLeft w:val="0"/>
      <w:marRight w:val="0"/>
      <w:marTop w:val="0"/>
      <w:marBottom w:val="0"/>
      <w:divBdr>
        <w:top w:val="none" w:sz="0" w:space="0" w:color="auto"/>
        <w:left w:val="none" w:sz="0" w:space="0" w:color="auto"/>
        <w:bottom w:val="none" w:sz="0" w:space="0" w:color="auto"/>
        <w:right w:val="none" w:sz="0" w:space="0" w:color="auto"/>
      </w:divBdr>
      <w:divsChild>
        <w:div w:id="1089428997">
          <w:marLeft w:val="0"/>
          <w:marRight w:val="0"/>
          <w:marTop w:val="0"/>
          <w:marBottom w:val="0"/>
          <w:divBdr>
            <w:top w:val="none" w:sz="0" w:space="0" w:color="auto"/>
            <w:left w:val="none" w:sz="0" w:space="0" w:color="auto"/>
            <w:bottom w:val="none" w:sz="0" w:space="0" w:color="auto"/>
            <w:right w:val="none" w:sz="0" w:space="0" w:color="auto"/>
          </w:divBdr>
          <w:divsChild>
            <w:div w:id="787624228">
              <w:marLeft w:val="0"/>
              <w:marRight w:val="0"/>
              <w:marTop w:val="0"/>
              <w:marBottom w:val="0"/>
              <w:divBdr>
                <w:top w:val="none" w:sz="0" w:space="0" w:color="auto"/>
                <w:left w:val="none" w:sz="0" w:space="0" w:color="auto"/>
                <w:bottom w:val="none" w:sz="0" w:space="0" w:color="auto"/>
                <w:right w:val="none" w:sz="0" w:space="0" w:color="auto"/>
              </w:divBdr>
              <w:divsChild>
                <w:div w:id="144823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3863">
      <w:bodyDiv w:val="1"/>
      <w:marLeft w:val="0"/>
      <w:marRight w:val="0"/>
      <w:marTop w:val="0"/>
      <w:marBottom w:val="0"/>
      <w:divBdr>
        <w:top w:val="none" w:sz="0" w:space="0" w:color="auto"/>
        <w:left w:val="none" w:sz="0" w:space="0" w:color="auto"/>
        <w:bottom w:val="none" w:sz="0" w:space="0" w:color="auto"/>
        <w:right w:val="none" w:sz="0" w:space="0" w:color="auto"/>
      </w:divBdr>
      <w:divsChild>
        <w:div w:id="1211267194">
          <w:marLeft w:val="0"/>
          <w:marRight w:val="0"/>
          <w:marTop w:val="0"/>
          <w:marBottom w:val="0"/>
          <w:divBdr>
            <w:top w:val="none" w:sz="0" w:space="0" w:color="auto"/>
            <w:left w:val="none" w:sz="0" w:space="0" w:color="auto"/>
            <w:bottom w:val="none" w:sz="0" w:space="0" w:color="auto"/>
            <w:right w:val="none" w:sz="0" w:space="0" w:color="auto"/>
          </w:divBdr>
          <w:divsChild>
            <w:div w:id="507255531">
              <w:marLeft w:val="0"/>
              <w:marRight w:val="0"/>
              <w:marTop w:val="0"/>
              <w:marBottom w:val="0"/>
              <w:divBdr>
                <w:top w:val="none" w:sz="0" w:space="0" w:color="auto"/>
                <w:left w:val="none" w:sz="0" w:space="0" w:color="auto"/>
                <w:bottom w:val="none" w:sz="0" w:space="0" w:color="auto"/>
                <w:right w:val="none" w:sz="0" w:space="0" w:color="auto"/>
              </w:divBdr>
              <w:divsChild>
                <w:div w:id="107593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479479">
      <w:bodyDiv w:val="1"/>
      <w:marLeft w:val="0"/>
      <w:marRight w:val="0"/>
      <w:marTop w:val="0"/>
      <w:marBottom w:val="0"/>
      <w:divBdr>
        <w:top w:val="none" w:sz="0" w:space="0" w:color="auto"/>
        <w:left w:val="none" w:sz="0" w:space="0" w:color="auto"/>
        <w:bottom w:val="none" w:sz="0" w:space="0" w:color="auto"/>
        <w:right w:val="none" w:sz="0" w:space="0" w:color="auto"/>
      </w:divBdr>
    </w:div>
    <w:div w:id="231432432">
      <w:bodyDiv w:val="1"/>
      <w:marLeft w:val="0"/>
      <w:marRight w:val="0"/>
      <w:marTop w:val="0"/>
      <w:marBottom w:val="0"/>
      <w:divBdr>
        <w:top w:val="none" w:sz="0" w:space="0" w:color="auto"/>
        <w:left w:val="none" w:sz="0" w:space="0" w:color="auto"/>
        <w:bottom w:val="none" w:sz="0" w:space="0" w:color="auto"/>
        <w:right w:val="none" w:sz="0" w:space="0" w:color="auto"/>
      </w:divBdr>
    </w:div>
    <w:div w:id="236745088">
      <w:bodyDiv w:val="1"/>
      <w:marLeft w:val="0"/>
      <w:marRight w:val="0"/>
      <w:marTop w:val="0"/>
      <w:marBottom w:val="0"/>
      <w:divBdr>
        <w:top w:val="none" w:sz="0" w:space="0" w:color="auto"/>
        <w:left w:val="none" w:sz="0" w:space="0" w:color="auto"/>
        <w:bottom w:val="none" w:sz="0" w:space="0" w:color="auto"/>
        <w:right w:val="none" w:sz="0" w:space="0" w:color="auto"/>
      </w:divBdr>
    </w:div>
    <w:div w:id="241530105">
      <w:bodyDiv w:val="1"/>
      <w:marLeft w:val="0"/>
      <w:marRight w:val="0"/>
      <w:marTop w:val="0"/>
      <w:marBottom w:val="0"/>
      <w:divBdr>
        <w:top w:val="none" w:sz="0" w:space="0" w:color="auto"/>
        <w:left w:val="none" w:sz="0" w:space="0" w:color="auto"/>
        <w:bottom w:val="none" w:sz="0" w:space="0" w:color="auto"/>
        <w:right w:val="none" w:sz="0" w:space="0" w:color="auto"/>
      </w:divBdr>
    </w:div>
    <w:div w:id="243876375">
      <w:bodyDiv w:val="1"/>
      <w:marLeft w:val="0"/>
      <w:marRight w:val="0"/>
      <w:marTop w:val="0"/>
      <w:marBottom w:val="0"/>
      <w:divBdr>
        <w:top w:val="none" w:sz="0" w:space="0" w:color="auto"/>
        <w:left w:val="none" w:sz="0" w:space="0" w:color="auto"/>
        <w:bottom w:val="none" w:sz="0" w:space="0" w:color="auto"/>
        <w:right w:val="none" w:sz="0" w:space="0" w:color="auto"/>
      </w:divBdr>
    </w:div>
    <w:div w:id="264732432">
      <w:bodyDiv w:val="1"/>
      <w:marLeft w:val="0"/>
      <w:marRight w:val="0"/>
      <w:marTop w:val="0"/>
      <w:marBottom w:val="0"/>
      <w:divBdr>
        <w:top w:val="none" w:sz="0" w:space="0" w:color="auto"/>
        <w:left w:val="none" w:sz="0" w:space="0" w:color="auto"/>
        <w:bottom w:val="none" w:sz="0" w:space="0" w:color="auto"/>
        <w:right w:val="none" w:sz="0" w:space="0" w:color="auto"/>
      </w:divBdr>
    </w:div>
    <w:div w:id="266886757">
      <w:bodyDiv w:val="1"/>
      <w:marLeft w:val="0"/>
      <w:marRight w:val="0"/>
      <w:marTop w:val="0"/>
      <w:marBottom w:val="0"/>
      <w:divBdr>
        <w:top w:val="none" w:sz="0" w:space="0" w:color="auto"/>
        <w:left w:val="none" w:sz="0" w:space="0" w:color="auto"/>
        <w:bottom w:val="none" w:sz="0" w:space="0" w:color="auto"/>
        <w:right w:val="none" w:sz="0" w:space="0" w:color="auto"/>
      </w:divBdr>
    </w:div>
    <w:div w:id="269092165">
      <w:bodyDiv w:val="1"/>
      <w:marLeft w:val="0"/>
      <w:marRight w:val="0"/>
      <w:marTop w:val="0"/>
      <w:marBottom w:val="0"/>
      <w:divBdr>
        <w:top w:val="none" w:sz="0" w:space="0" w:color="auto"/>
        <w:left w:val="none" w:sz="0" w:space="0" w:color="auto"/>
        <w:bottom w:val="none" w:sz="0" w:space="0" w:color="auto"/>
        <w:right w:val="none" w:sz="0" w:space="0" w:color="auto"/>
      </w:divBdr>
    </w:div>
    <w:div w:id="271665617">
      <w:bodyDiv w:val="1"/>
      <w:marLeft w:val="0"/>
      <w:marRight w:val="0"/>
      <w:marTop w:val="0"/>
      <w:marBottom w:val="0"/>
      <w:divBdr>
        <w:top w:val="none" w:sz="0" w:space="0" w:color="auto"/>
        <w:left w:val="none" w:sz="0" w:space="0" w:color="auto"/>
        <w:bottom w:val="none" w:sz="0" w:space="0" w:color="auto"/>
        <w:right w:val="none" w:sz="0" w:space="0" w:color="auto"/>
      </w:divBdr>
    </w:div>
    <w:div w:id="310643303">
      <w:bodyDiv w:val="1"/>
      <w:marLeft w:val="0"/>
      <w:marRight w:val="0"/>
      <w:marTop w:val="0"/>
      <w:marBottom w:val="0"/>
      <w:divBdr>
        <w:top w:val="none" w:sz="0" w:space="0" w:color="auto"/>
        <w:left w:val="none" w:sz="0" w:space="0" w:color="auto"/>
        <w:bottom w:val="none" w:sz="0" w:space="0" w:color="auto"/>
        <w:right w:val="none" w:sz="0" w:space="0" w:color="auto"/>
      </w:divBdr>
    </w:div>
    <w:div w:id="329991151">
      <w:bodyDiv w:val="1"/>
      <w:marLeft w:val="0"/>
      <w:marRight w:val="0"/>
      <w:marTop w:val="0"/>
      <w:marBottom w:val="0"/>
      <w:divBdr>
        <w:top w:val="none" w:sz="0" w:space="0" w:color="auto"/>
        <w:left w:val="none" w:sz="0" w:space="0" w:color="auto"/>
        <w:bottom w:val="none" w:sz="0" w:space="0" w:color="auto"/>
        <w:right w:val="none" w:sz="0" w:space="0" w:color="auto"/>
      </w:divBdr>
    </w:div>
    <w:div w:id="339742984">
      <w:bodyDiv w:val="1"/>
      <w:marLeft w:val="0"/>
      <w:marRight w:val="0"/>
      <w:marTop w:val="0"/>
      <w:marBottom w:val="0"/>
      <w:divBdr>
        <w:top w:val="none" w:sz="0" w:space="0" w:color="auto"/>
        <w:left w:val="none" w:sz="0" w:space="0" w:color="auto"/>
        <w:bottom w:val="none" w:sz="0" w:space="0" w:color="auto"/>
        <w:right w:val="none" w:sz="0" w:space="0" w:color="auto"/>
      </w:divBdr>
      <w:divsChild>
        <w:div w:id="347488014">
          <w:marLeft w:val="0"/>
          <w:marRight w:val="0"/>
          <w:marTop w:val="0"/>
          <w:marBottom w:val="0"/>
          <w:divBdr>
            <w:top w:val="none" w:sz="0" w:space="0" w:color="auto"/>
            <w:left w:val="none" w:sz="0" w:space="0" w:color="auto"/>
            <w:bottom w:val="none" w:sz="0" w:space="0" w:color="auto"/>
            <w:right w:val="none" w:sz="0" w:space="0" w:color="auto"/>
          </w:divBdr>
          <w:divsChild>
            <w:div w:id="2112361434">
              <w:marLeft w:val="0"/>
              <w:marRight w:val="0"/>
              <w:marTop w:val="0"/>
              <w:marBottom w:val="0"/>
              <w:divBdr>
                <w:top w:val="none" w:sz="0" w:space="0" w:color="auto"/>
                <w:left w:val="none" w:sz="0" w:space="0" w:color="auto"/>
                <w:bottom w:val="none" w:sz="0" w:space="0" w:color="auto"/>
                <w:right w:val="none" w:sz="0" w:space="0" w:color="auto"/>
              </w:divBdr>
              <w:divsChild>
                <w:div w:id="1909917970">
                  <w:marLeft w:val="0"/>
                  <w:marRight w:val="0"/>
                  <w:marTop w:val="0"/>
                  <w:marBottom w:val="0"/>
                  <w:divBdr>
                    <w:top w:val="none" w:sz="0" w:space="0" w:color="auto"/>
                    <w:left w:val="none" w:sz="0" w:space="0" w:color="auto"/>
                    <w:bottom w:val="none" w:sz="0" w:space="0" w:color="auto"/>
                    <w:right w:val="none" w:sz="0" w:space="0" w:color="auto"/>
                  </w:divBdr>
                  <w:divsChild>
                    <w:div w:id="140413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988463">
      <w:bodyDiv w:val="1"/>
      <w:marLeft w:val="0"/>
      <w:marRight w:val="0"/>
      <w:marTop w:val="0"/>
      <w:marBottom w:val="0"/>
      <w:divBdr>
        <w:top w:val="none" w:sz="0" w:space="0" w:color="auto"/>
        <w:left w:val="none" w:sz="0" w:space="0" w:color="auto"/>
        <w:bottom w:val="none" w:sz="0" w:space="0" w:color="auto"/>
        <w:right w:val="none" w:sz="0" w:space="0" w:color="auto"/>
      </w:divBdr>
      <w:divsChild>
        <w:div w:id="318968240">
          <w:marLeft w:val="0"/>
          <w:marRight w:val="0"/>
          <w:marTop w:val="0"/>
          <w:marBottom w:val="0"/>
          <w:divBdr>
            <w:top w:val="none" w:sz="0" w:space="0" w:color="auto"/>
            <w:left w:val="none" w:sz="0" w:space="0" w:color="auto"/>
            <w:bottom w:val="none" w:sz="0" w:space="0" w:color="auto"/>
            <w:right w:val="none" w:sz="0" w:space="0" w:color="auto"/>
          </w:divBdr>
          <w:divsChild>
            <w:div w:id="1969312090">
              <w:marLeft w:val="0"/>
              <w:marRight w:val="0"/>
              <w:marTop w:val="0"/>
              <w:marBottom w:val="0"/>
              <w:divBdr>
                <w:top w:val="none" w:sz="0" w:space="0" w:color="auto"/>
                <w:left w:val="none" w:sz="0" w:space="0" w:color="auto"/>
                <w:bottom w:val="none" w:sz="0" w:space="0" w:color="auto"/>
                <w:right w:val="none" w:sz="0" w:space="0" w:color="auto"/>
              </w:divBdr>
              <w:divsChild>
                <w:div w:id="473332904">
                  <w:marLeft w:val="0"/>
                  <w:marRight w:val="0"/>
                  <w:marTop w:val="0"/>
                  <w:marBottom w:val="0"/>
                  <w:divBdr>
                    <w:top w:val="none" w:sz="0" w:space="0" w:color="auto"/>
                    <w:left w:val="none" w:sz="0" w:space="0" w:color="auto"/>
                    <w:bottom w:val="none" w:sz="0" w:space="0" w:color="auto"/>
                    <w:right w:val="none" w:sz="0" w:space="0" w:color="auto"/>
                  </w:divBdr>
                  <w:divsChild>
                    <w:div w:id="97907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986623">
      <w:bodyDiv w:val="1"/>
      <w:marLeft w:val="0"/>
      <w:marRight w:val="0"/>
      <w:marTop w:val="0"/>
      <w:marBottom w:val="0"/>
      <w:divBdr>
        <w:top w:val="none" w:sz="0" w:space="0" w:color="auto"/>
        <w:left w:val="none" w:sz="0" w:space="0" w:color="auto"/>
        <w:bottom w:val="none" w:sz="0" w:space="0" w:color="auto"/>
        <w:right w:val="none" w:sz="0" w:space="0" w:color="auto"/>
      </w:divBdr>
    </w:div>
    <w:div w:id="347216820">
      <w:bodyDiv w:val="1"/>
      <w:marLeft w:val="0"/>
      <w:marRight w:val="0"/>
      <w:marTop w:val="0"/>
      <w:marBottom w:val="0"/>
      <w:divBdr>
        <w:top w:val="none" w:sz="0" w:space="0" w:color="auto"/>
        <w:left w:val="none" w:sz="0" w:space="0" w:color="auto"/>
        <w:bottom w:val="none" w:sz="0" w:space="0" w:color="auto"/>
        <w:right w:val="none" w:sz="0" w:space="0" w:color="auto"/>
      </w:divBdr>
      <w:divsChild>
        <w:div w:id="132066905">
          <w:marLeft w:val="0"/>
          <w:marRight w:val="0"/>
          <w:marTop w:val="0"/>
          <w:marBottom w:val="0"/>
          <w:divBdr>
            <w:top w:val="none" w:sz="0" w:space="0" w:color="auto"/>
            <w:left w:val="none" w:sz="0" w:space="0" w:color="auto"/>
            <w:bottom w:val="none" w:sz="0" w:space="0" w:color="auto"/>
            <w:right w:val="none" w:sz="0" w:space="0" w:color="auto"/>
          </w:divBdr>
          <w:divsChild>
            <w:div w:id="782647421">
              <w:marLeft w:val="0"/>
              <w:marRight w:val="0"/>
              <w:marTop w:val="0"/>
              <w:marBottom w:val="0"/>
              <w:divBdr>
                <w:top w:val="none" w:sz="0" w:space="0" w:color="auto"/>
                <w:left w:val="none" w:sz="0" w:space="0" w:color="auto"/>
                <w:bottom w:val="none" w:sz="0" w:space="0" w:color="auto"/>
                <w:right w:val="none" w:sz="0" w:space="0" w:color="auto"/>
              </w:divBdr>
              <w:divsChild>
                <w:div w:id="1010134418">
                  <w:marLeft w:val="0"/>
                  <w:marRight w:val="0"/>
                  <w:marTop w:val="0"/>
                  <w:marBottom w:val="0"/>
                  <w:divBdr>
                    <w:top w:val="none" w:sz="0" w:space="0" w:color="auto"/>
                    <w:left w:val="none" w:sz="0" w:space="0" w:color="auto"/>
                    <w:bottom w:val="none" w:sz="0" w:space="0" w:color="auto"/>
                    <w:right w:val="none" w:sz="0" w:space="0" w:color="auto"/>
                  </w:divBdr>
                  <w:divsChild>
                    <w:div w:id="3211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92489">
      <w:bodyDiv w:val="1"/>
      <w:marLeft w:val="0"/>
      <w:marRight w:val="0"/>
      <w:marTop w:val="0"/>
      <w:marBottom w:val="0"/>
      <w:divBdr>
        <w:top w:val="none" w:sz="0" w:space="0" w:color="auto"/>
        <w:left w:val="none" w:sz="0" w:space="0" w:color="auto"/>
        <w:bottom w:val="none" w:sz="0" w:space="0" w:color="auto"/>
        <w:right w:val="none" w:sz="0" w:space="0" w:color="auto"/>
      </w:divBdr>
    </w:div>
    <w:div w:id="372004442">
      <w:bodyDiv w:val="1"/>
      <w:marLeft w:val="0"/>
      <w:marRight w:val="0"/>
      <w:marTop w:val="0"/>
      <w:marBottom w:val="0"/>
      <w:divBdr>
        <w:top w:val="none" w:sz="0" w:space="0" w:color="auto"/>
        <w:left w:val="none" w:sz="0" w:space="0" w:color="auto"/>
        <w:bottom w:val="none" w:sz="0" w:space="0" w:color="auto"/>
        <w:right w:val="none" w:sz="0" w:space="0" w:color="auto"/>
      </w:divBdr>
    </w:div>
    <w:div w:id="412363550">
      <w:bodyDiv w:val="1"/>
      <w:marLeft w:val="0"/>
      <w:marRight w:val="0"/>
      <w:marTop w:val="0"/>
      <w:marBottom w:val="0"/>
      <w:divBdr>
        <w:top w:val="none" w:sz="0" w:space="0" w:color="auto"/>
        <w:left w:val="none" w:sz="0" w:space="0" w:color="auto"/>
        <w:bottom w:val="none" w:sz="0" w:space="0" w:color="auto"/>
        <w:right w:val="none" w:sz="0" w:space="0" w:color="auto"/>
      </w:divBdr>
    </w:div>
    <w:div w:id="429277781">
      <w:bodyDiv w:val="1"/>
      <w:marLeft w:val="0"/>
      <w:marRight w:val="0"/>
      <w:marTop w:val="0"/>
      <w:marBottom w:val="0"/>
      <w:divBdr>
        <w:top w:val="none" w:sz="0" w:space="0" w:color="auto"/>
        <w:left w:val="none" w:sz="0" w:space="0" w:color="auto"/>
        <w:bottom w:val="none" w:sz="0" w:space="0" w:color="auto"/>
        <w:right w:val="none" w:sz="0" w:space="0" w:color="auto"/>
      </w:divBdr>
      <w:divsChild>
        <w:div w:id="298146266">
          <w:marLeft w:val="0"/>
          <w:marRight w:val="0"/>
          <w:marTop w:val="0"/>
          <w:marBottom w:val="0"/>
          <w:divBdr>
            <w:top w:val="none" w:sz="0" w:space="0" w:color="auto"/>
            <w:left w:val="none" w:sz="0" w:space="0" w:color="auto"/>
            <w:bottom w:val="none" w:sz="0" w:space="0" w:color="auto"/>
            <w:right w:val="none" w:sz="0" w:space="0" w:color="auto"/>
          </w:divBdr>
          <w:divsChild>
            <w:div w:id="537475326">
              <w:marLeft w:val="0"/>
              <w:marRight w:val="0"/>
              <w:marTop w:val="0"/>
              <w:marBottom w:val="0"/>
              <w:divBdr>
                <w:top w:val="none" w:sz="0" w:space="0" w:color="auto"/>
                <w:left w:val="none" w:sz="0" w:space="0" w:color="auto"/>
                <w:bottom w:val="none" w:sz="0" w:space="0" w:color="auto"/>
                <w:right w:val="none" w:sz="0" w:space="0" w:color="auto"/>
              </w:divBdr>
              <w:divsChild>
                <w:div w:id="169367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097488">
      <w:bodyDiv w:val="1"/>
      <w:marLeft w:val="0"/>
      <w:marRight w:val="0"/>
      <w:marTop w:val="0"/>
      <w:marBottom w:val="0"/>
      <w:divBdr>
        <w:top w:val="none" w:sz="0" w:space="0" w:color="auto"/>
        <w:left w:val="none" w:sz="0" w:space="0" w:color="auto"/>
        <w:bottom w:val="none" w:sz="0" w:space="0" w:color="auto"/>
        <w:right w:val="none" w:sz="0" w:space="0" w:color="auto"/>
      </w:divBdr>
    </w:div>
    <w:div w:id="456684491">
      <w:bodyDiv w:val="1"/>
      <w:marLeft w:val="0"/>
      <w:marRight w:val="0"/>
      <w:marTop w:val="0"/>
      <w:marBottom w:val="0"/>
      <w:divBdr>
        <w:top w:val="none" w:sz="0" w:space="0" w:color="auto"/>
        <w:left w:val="none" w:sz="0" w:space="0" w:color="auto"/>
        <w:bottom w:val="none" w:sz="0" w:space="0" w:color="auto"/>
        <w:right w:val="none" w:sz="0" w:space="0" w:color="auto"/>
      </w:divBdr>
    </w:div>
    <w:div w:id="457067873">
      <w:bodyDiv w:val="1"/>
      <w:marLeft w:val="0"/>
      <w:marRight w:val="0"/>
      <w:marTop w:val="0"/>
      <w:marBottom w:val="0"/>
      <w:divBdr>
        <w:top w:val="none" w:sz="0" w:space="0" w:color="auto"/>
        <w:left w:val="none" w:sz="0" w:space="0" w:color="auto"/>
        <w:bottom w:val="none" w:sz="0" w:space="0" w:color="auto"/>
        <w:right w:val="none" w:sz="0" w:space="0" w:color="auto"/>
      </w:divBdr>
    </w:div>
    <w:div w:id="492336019">
      <w:bodyDiv w:val="1"/>
      <w:marLeft w:val="0"/>
      <w:marRight w:val="0"/>
      <w:marTop w:val="0"/>
      <w:marBottom w:val="0"/>
      <w:divBdr>
        <w:top w:val="none" w:sz="0" w:space="0" w:color="auto"/>
        <w:left w:val="none" w:sz="0" w:space="0" w:color="auto"/>
        <w:bottom w:val="none" w:sz="0" w:space="0" w:color="auto"/>
        <w:right w:val="none" w:sz="0" w:space="0" w:color="auto"/>
      </w:divBdr>
    </w:div>
    <w:div w:id="513955289">
      <w:bodyDiv w:val="1"/>
      <w:marLeft w:val="0"/>
      <w:marRight w:val="0"/>
      <w:marTop w:val="0"/>
      <w:marBottom w:val="0"/>
      <w:divBdr>
        <w:top w:val="none" w:sz="0" w:space="0" w:color="auto"/>
        <w:left w:val="none" w:sz="0" w:space="0" w:color="auto"/>
        <w:bottom w:val="none" w:sz="0" w:space="0" w:color="auto"/>
        <w:right w:val="none" w:sz="0" w:space="0" w:color="auto"/>
      </w:divBdr>
    </w:div>
    <w:div w:id="518203273">
      <w:bodyDiv w:val="1"/>
      <w:marLeft w:val="0"/>
      <w:marRight w:val="0"/>
      <w:marTop w:val="0"/>
      <w:marBottom w:val="0"/>
      <w:divBdr>
        <w:top w:val="none" w:sz="0" w:space="0" w:color="auto"/>
        <w:left w:val="none" w:sz="0" w:space="0" w:color="auto"/>
        <w:bottom w:val="none" w:sz="0" w:space="0" w:color="auto"/>
        <w:right w:val="none" w:sz="0" w:space="0" w:color="auto"/>
      </w:divBdr>
    </w:div>
    <w:div w:id="565845347">
      <w:bodyDiv w:val="1"/>
      <w:marLeft w:val="0"/>
      <w:marRight w:val="0"/>
      <w:marTop w:val="0"/>
      <w:marBottom w:val="0"/>
      <w:divBdr>
        <w:top w:val="none" w:sz="0" w:space="0" w:color="auto"/>
        <w:left w:val="none" w:sz="0" w:space="0" w:color="auto"/>
        <w:bottom w:val="none" w:sz="0" w:space="0" w:color="auto"/>
        <w:right w:val="none" w:sz="0" w:space="0" w:color="auto"/>
      </w:divBdr>
      <w:divsChild>
        <w:div w:id="496265881">
          <w:marLeft w:val="0"/>
          <w:marRight w:val="0"/>
          <w:marTop w:val="0"/>
          <w:marBottom w:val="0"/>
          <w:divBdr>
            <w:top w:val="none" w:sz="0" w:space="0" w:color="auto"/>
            <w:left w:val="none" w:sz="0" w:space="0" w:color="auto"/>
            <w:bottom w:val="none" w:sz="0" w:space="0" w:color="auto"/>
            <w:right w:val="none" w:sz="0" w:space="0" w:color="auto"/>
          </w:divBdr>
          <w:divsChild>
            <w:div w:id="475803649">
              <w:marLeft w:val="0"/>
              <w:marRight w:val="0"/>
              <w:marTop w:val="0"/>
              <w:marBottom w:val="0"/>
              <w:divBdr>
                <w:top w:val="none" w:sz="0" w:space="0" w:color="auto"/>
                <w:left w:val="none" w:sz="0" w:space="0" w:color="auto"/>
                <w:bottom w:val="none" w:sz="0" w:space="0" w:color="auto"/>
                <w:right w:val="none" w:sz="0" w:space="0" w:color="auto"/>
              </w:divBdr>
              <w:divsChild>
                <w:div w:id="956179950">
                  <w:marLeft w:val="0"/>
                  <w:marRight w:val="0"/>
                  <w:marTop w:val="0"/>
                  <w:marBottom w:val="0"/>
                  <w:divBdr>
                    <w:top w:val="none" w:sz="0" w:space="0" w:color="auto"/>
                    <w:left w:val="none" w:sz="0" w:space="0" w:color="auto"/>
                    <w:bottom w:val="none" w:sz="0" w:space="0" w:color="auto"/>
                    <w:right w:val="none" w:sz="0" w:space="0" w:color="auto"/>
                  </w:divBdr>
                  <w:divsChild>
                    <w:div w:id="354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080147">
      <w:bodyDiv w:val="1"/>
      <w:marLeft w:val="0"/>
      <w:marRight w:val="0"/>
      <w:marTop w:val="0"/>
      <w:marBottom w:val="0"/>
      <w:divBdr>
        <w:top w:val="none" w:sz="0" w:space="0" w:color="auto"/>
        <w:left w:val="none" w:sz="0" w:space="0" w:color="auto"/>
        <w:bottom w:val="none" w:sz="0" w:space="0" w:color="auto"/>
        <w:right w:val="none" w:sz="0" w:space="0" w:color="auto"/>
      </w:divBdr>
    </w:div>
    <w:div w:id="587469802">
      <w:bodyDiv w:val="1"/>
      <w:marLeft w:val="0"/>
      <w:marRight w:val="0"/>
      <w:marTop w:val="0"/>
      <w:marBottom w:val="0"/>
      <w:divBdr>
        <w:top w:val="none" w:sz="0" w:space="0" w:color="auto"/>
        <w:left w:val="none" w:sz="0" w:space="0" w:color="auto"/>
        <w:bottom w:val="none" w:sz="0" w:space="0" w:color="auto"/>
        <w:right w:val="none" w:sz="0" w:space="0" w:color="auto"/>
      </w:divBdr>
    </w:div>
    <w:div w:id="596255205">
      <w:bodyDiv w:val="1"/>
      <w:marLeft w:val="0"/>
      <w:marRight w:val="0"/>
      <w:marTop w:val="0"/>
      <w:marBottom w:val="0"/>
      <w:divBdr>
        <w:top w:val="none" w:sz="0" w:space="0" w:color="auto"/>
        <w:left w:val="none" w:sz="0" w:space="0" w:color="auto"/>
        <w:bottom w:val="none" w:sz="0" w:space="0" w:color="auto"/>
        <w:right w:val="none" w:sz="0" w:space="0" w:color="auto"/>
      </w:divBdr>
    </w:div>
    <w:div w:id="607858420">
      <w:bodyDiv w:val="1"/>
      <w:marLeft w:val="0"/>
      <w:marRight w:val="0"/>
      <w:marTop w:val="0"/>
      <w:marBottom w:val="0"/>
      <w:divBdr>
        <w:top w:val="none" w:sz="0" w:space="0" w:color="auto"/>
        <w:left w:val="none" w:sz="0" w:space="0" w:color="auto"/>
        <w:bottom w:val="none" w:sz="0" w:space="0" w:color="auto"/>
        <w:right w:val="none" w:sz="0" w:space="0" w:color="auto"/>
      </w:divBdr>
      <w:divsChild>
        <w:div w:id="1428113714">
          <w:marLeft w:val="0"/>
          <w:marRight w:val="0"/>
          <w:marTop w:val="0"/>
          <w:marBottom w:val="0"/>
          <w:divBdr>
            <w:top w:val="none" w:sz="0" w:space="0" w:color="auto"/>
            <w:left w:val="none" w:sz="0" w:space="0" w:color="auto"/>
            <w:bottom w:val="none" w:sz="0" w:space="0" w:color="auto"/>
            <w:right w:val="none" w:sz="0" w:space="0" w:color="auto"/>
          </w:divBdr>
          <w:divsChild>
            <w:div w:id="1859463526">
              <w:marLeft w:val="0"/>
              <w:marRight w:val="0"/>
              <w:marTop w:val="0"/>
              <w:marBottom w:val="0"/>
              <w:divBdr>
                <w:top w:val="none" w:sz="0" w:space="0" w:color="auto"/>
                <w:left w:val="none" w:sz="0" w:space="0" w:color="auto"/>
                <w:bottom w:val="none" w:sz="0" w:space="0" w:color="auto"/>
                <w:right w:val="none" w:sz="0" w:space="0" w:color="auto"/>
              </w:divBdr>
              <w:divsChild>
                <w:div w:id="855847248">
                  <w:marLeft w:val="0"/>
                  <w:marRight w:val="0"/>
                  <w:marTop w:val="0"/>
                  <w:marBottom w:val="0"/>
                  <w:divBdr>
                    <w:top w:val="none" w:sz="0" w:space="0" w:color="auto"/>
                    <w:left w:val="none" w:sz="0" w:space="0" w:color="auto"/>
                    <w:bottom w:val="none" w:sz="0" w:space="0" w:color="auto"/>
                    <w:right w:val="none" w:sz="0" w:space="0" w:color="auto"/>
                  </w:divBdr>
                  <w:divsChild>
                    <w:div w:id="155446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421922">
      <w:bodyDiv w:val="1"/>
      <w:marLeft w:val="0"/>
      <w:marRight w:val="0"/>
      <w:marTop w:val="0"/>
      <w:marBottom w:val="0"/>
      <w:divBdr>
        <w:top w:val="none" w:sz="0" w:space="0" w:color="auto"/>
        <w:left w:val="none" w:sz="0" w:space="0" w:color="auto"/>
        <w:bottom w:val="none" w:sz="0" w:space="0" w:color="auto"/>
        <w:right w:val="none" w:sz="0" w:space="0" w:color="auto"/>
      </w:divBdr>
      <w:divsChild>
        <w:div w:id="1242594040">
          <w:marLeft w:val="0"/>
          <w:marRight w:val="0"/>
          <w:marTop w:val="0"/>
          <w:marBottom w:val="0"/>
          <w:divBdr>
            <w:top w:val="none" w:sz="0" w:space="0" w:color="auto"/>
            <w:left w:val="none" w:sz="0" w:space="0" w:color="auto"/>
            <w:bottom w:val="none" w:sz="0" w:space="0" w:color="auto"/>
            <w:right w:val="none" w:sz="0" w:space="0" w:color="auto"/>
          </w:divBdr>
          <w:divsChild>
            <w:div w:id="133372531">
              <w:marLeft w:val="0"/>
              <w:marRight w:val="0"/>
              <w:marTop w:val="0"/>
              <w:marBottom w:val="0"/>
              <w:divBdr>
                <w:top w:val="none" w:sz="0" w:space="0" w:color="auto"/>
                <w:left w:val="none" w:sz="0" w:space="0" w:color="auto"/>
                <w:bottom w:val="none" w:sz="0" w:space="0" w:color="auto"/>
                <w:right w:val="none" w:sz="0" w:space="0" w:color="auto"/>
              </w:divBdr>
              <w:divsChild>
                <w:div w:id="1991784759">
                  <w:marLeft w:val="0"/>
                  <w:marRight w:val="0"/>
                  <w:marTop w:val="0"/>
                  <w:marBottom w:val="0"/>
                  <w:divBdr>
                    <w:top w:val="none" w:sz="0" w:space="0" w:color="auto"/>
                    <w:left w:val="none" w:sz="0" w:space="0" w:color="auto"/>
                    <w:bottom w:val="none" w:sz="0" w:space="0" w:color="auto"/>
                    <w:right w:val="none" w:sz="0" w:space="0" w:color="auto"/>
                  </w:divBdr>
                  <w:divsChild>
                    <w:div w:id="120574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009867">
      <w:bodyDiv w:val="1"/>
      <w:marLeft w:val="0"/>
      <w:marRight w:val="0"/>
      <w:marTop w:val="0"/>
      <w:marBottom w:val="0"/>
      <w:divBdr>
        <w:top w:val="none" w:sz="0" w:space="0" w:color="auto"/>
        <w:left w:val="none" w:sz="0" w:space="0" w:color="auto"/>
        <w:bottom w:val="none" w:sz="0" w:space="0" w:color="auto"/>
        <w:right w:val="none" w:sz="0" w:space="0" w:color="auto"/>
      </w:divBdr>
    </w:div>
    <w:div w:id="639961352">
      <w:bodyDiv w:val="1"/>
      <w:marLeft w:val="0"/>
      <w:marRight w:val="0"/>
      <w:marTop w:val="0"/>
      <w:marBottom w:val="0"/>
      <w:divBdr>
        <w:top w:val="none" w:sz="0" w:space="0" w:color="auto"/>
        <w:left w:val="none" w:sz="0" w:space="0" w:color="auto"/>
        <w:bottom w:val="none" w:sz="0" w:space="0" w:color="auto"/>
        <w:right w:val="none" w:sz="0" w:space="0" w:color="auto"/>
      </w:divBdr>
    </w:div>
    <w:div w:id="669139228">
      <w:bodyDiv w:val="1"/>
      <w:marLeft w:val="0"/>
      <w:marRight w:val="0"/>
      <w:marTop w:val="0"/>
      <w:marBottom w:val="0"/>
      <w:divBdr>
        <w:top w:val="none" w:sz="0" w:space="0" w:color="auto"/>
        <w:left w:val="none" w:sz="0" w:space="0" w:color="auto"/>
        <w:bottom w:val="none" w:sz="0" w:space="0" w:color="auto"/>
        <w:right w:val="none" w:sz="0" w:space="0" w:color="auto"/>
      </w:divBdr>
    </w:div>
    <w:div w:id="683017559">
      <w:bodyDiv w:val="1"/>
      <w:marLeft w:val="0"/>
      <w:marRight w:val="0"/>
      <w:marTop w:val="0"/>
      <w:marBottom w:val="0"/>
      <w:divBdr>
        <w:top w:val="none" w:sz="0" w:space="0" w:color="auto"/>
        <w:left w:val="none" w:sz="0" w:space="0" w:color="auto"/>
        <w:bottom w:val="none" w:sz="0" w:space="0" w:color="auto"/>
        <w:right w:val="none" w:sz="0" w:space="0" w:color="auto"/>
      </w:divBdr>
      <w:divsChild>
        <w:div w:id="561990045">
          <w:marLeft w:val="0"/>
          <w:marRight w:val="0"/>
          <w:marTop w:val="0"/>
          <w:marBottom w:val="0"/>
          <w:divBdr>
            <w:top w:val="none" w:sz="0" w:space="0" w:color="auto"/>
            <w:left w:val="none" w:sz="0" w:space="0" w:color="auto"/>
            <w:bottom w:val="none" w:sz="0" w:space="0" w:color="auto"/>
            <w:right w:val="none" w:sz="0" w:space="0" w:color="auto"/>
          </w:divBdr>
          <w:divsChild>
            <w:div w:id="1868716199">
              <w:marLeft w:val="0"/>
              <w:marRight w:val="0"/>
              <w:marTop w:val="0"/>
              <w:marBottom w:val="0"/>
              <w:divBdr>
                <w:top w:val="none" w:sz="0" w:space="0" w:color="auto"/>
                <w:left w:val="none" w:sz="0" w:space="0" w:color="auto"/>
                <w:bottom w:val="none" w:sz="0" w:space="0" w:color="auto"/>
                <w:right w:val="none" w:sz="0" w:space="0" w:color="auto"/>
              </w:divBdr>
              <w:divsChild>
                <w:div w:id="462236755">
                  <w:marLeft w:val="0"/>
                  <w:marRight w:val="0"/>
                  <w:marTop w:val="0"/>
                  <w:marBottom w:val="0"/>
                  <w:divBdr>
                    <w:top w:val="none" w:sz="0" w:space="0" w:color="auto"/>
                    <w:left w:val="none" w:sz="0" w:space="0" w:color="auto"/>
                    <w:bottom w:val="none" w:sz="0" w:space="0" w:color="auto"/>
                    <w:right w:val="none" w:sz="0" w:space="0" w:color="auto"/>
                  </w:divBdr>
                  <w:divsChild>
                    <w:div w:id="123431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698716">
      <w:bodyDiv w:val="1"/>
      <w:marLeft w:val="0"/>
      <w:marRight w:val="0"/>
      <w:marTop w:val="0"/>
      <w:marBottom w:val="0"/>
      <w:divBdr>
        <w:top w:val="none" w:sz="0" w:space="0" w:color="auto"/>
        <w:left w:val="none" w:sz="0" w:space="0" w:color="auto"/>
        <w:bottom w:val="none" w:sz="0" w:space="0" w:color="auto"/>
        <w:right w:val="none" w:sz="0" w:space="0" w:color="auto"/>
      </w:divBdr>
    </w:div>
    <w:div w:id="707027565">
      <w:bodyDiv w:val="1"/>
      <w:marLeft w:val="0"/>
      <w:marRight w:val="0"/>
      <w:marTop w:val="0"/>
      <w:marBottom w:val="0"/>
      <w:divBdr>
        <w:top w:val="none" w:sz="0" w:space="0" w:color="auto"/>
        <w:left w:val="none" w:sz="0" w:space="0" w:color="auto"/>
        <w:bottom w:val="none" w:sz="0" w:space="0" w:color="auto"/>
        <w:right w:val="none" w:sz="0" w:space="0" w:color="auto"/>
      </w:divBdr>
    </w:div>
    <w:div w:id="726489368">
      <w:bodyDiv w:val="1"/>
      <w:marLeft w:val="0"/>
      <w:marRight w:val="0"/>
      <w:marTop w:val="0"/>
      <w:marBottom w:val="0"/>
      <w:divBdr>
        <w:top w:val="none" w:sz="0" w:space="0" w:color="auto"/>
        <w:left w:val="none" w:sz="0" w:space="0" w:color="auto"/>
        <w:bottom w:val="none" w:sz="0" w:space="0" w:color="auto"/>
        <w:right w:val="none" w:sz="0" w:space="0" w:color="auto"/>
      </w:divBdr>
    </w:div>
    <w:div w:id="737215795">
      <w:bodyDiv w:val="1"/>
      <w:marLeft w:val="0"/>
      <w:marRight w:val="0"/>
      <w:marTop w:val="0"/>
      <w:marBottom w:val="0"/>
      <w:divBdr>
        <w:top w:val="none" w:sz="0" w:space="0" w:color="auto"/>
        <w:left w:val="none" w:sz="0" w:space="0" w:color="auto"/>
        <w:bottom w:val="none" w:sz="0" w:space="0" w:color="auto"/>
        <w:right w:val="none" w:sz="0" w:space="0" w:color="auto"/>
      </w:divBdr>
      <w:divsChild>
        <w:div w:id="229970578">
          <w:marLeft w:val="562"/>
          <w:marRight w:val="0"/>
          <w:marTop w:val="67"/>
          <w:marBottom w:val="0"/>
          <w:divBdr>
            <w:top w:val="none" w:sz="0" w:space="0" w:color="auto"/>
            <w:left w:val="none" w:sz="0" w:space="0" w:color="auto"/>
            <w:bottom w:val="none" w:sz="0" w:space="0" w:color="auto"/>
            <w:right w:val="none" w:sz="0" w:space="0" w:color="auto"/>
          </w:divBdr>
        </w:div>
        <w:div w:id="591665695">
          <w:marLeft w:val="562"/>
          <w:marRight w:val="0"/>
          <w:marTop w:val="67"/>
          <w:marBottom w:val="0"/>
          <w:divBdr>
            <w:top w:val="none" w:sz="0" w:space="0" w:color="auto"/>
            <w:left w:val="none" w:sz="0" w:space="0" w:color="auto"/>
            <w:bottom w:val="none" w:sz="0" w:space="0" w:color="auto"/>
            <w:right w:val="none" w:sz="0" w:space="0" w:color="auto"/>
          </w:divBdr>
        </w:div>
        <w:div w:id="894782541">
          <w:marLeft w:val="562"/>
          <w:marRight w:val="0"/>
          <w:marTop w:val="67"/>
          <w:marBottom w:val="0"/>
          <w:divBdr>
            <w:top w:val="none" w:sz="0" w:space="0" w:color="auto"/>
            <w:left w:val="none" w:sz="0" w:space="0" w:color="auto"/>
            <w:bottom w:val="none" w:sz="0" w:space="0" w:color="auto"/>
            <w:right w:val="none" w:sz="0" w:space="0" w:color="auto"/>
          </w:divBdr>
        </w:div>
        <w:div w:id="1024789853">
          <w:marLeft w:val="562"/>
          <w:marRight w:val="0"/>
          <w:marTop w:val="67"/>
          <w:marBottom w:val="0"/>
          <w:divBdr>
            <w:top w:val="none" w:sz="0" w:space="0" w:color="auto"/>
            <w:left w:val="none" w:sz="0" w:space="0" w:color="auto"/>
            <w:bottom w:val="none" w:sz="0" w:space="0" w:color="auto"/>
            <w:right w:val="none" w:sz="0" w:space="0" w:color="auto"/>
          </w:divBdr>
        </w:div>
        <w:div w:id="1184830600">
          <w:marLeft w:val="562"/>
          <w:marRight w:val="0"/>
          <w:marTop w:val="67"/>
          <w:marBottom w:val="0"/>
          <w:divBdr>
            <w:top w:val="none" w:sz="0" w:space="0" w:color="auto"/>
            <w:left w:val="none" w:sz="0" w:space="0" w:color="auto"/>
            <w:bottom w:val="none" w:sz="0" w:space="0" w:color="auto"/>
            <w:right w:val="none" w:sz="0" w:space="0" w:color="auto"/>
          </w:divBdr>
        </w:div>
        <w:div w:id="1477643846">
          <w:marLeft w:val="562"/>
          <w:marRight w:val="0"/>
          <w:marTop w:val="67"/>
          <w:marBottom w:val="0"/>
          <w:divBdr>
            <w:top w:val="none" w:sz="0" w:space="0" w:color="auto"/>
            <w:left w:val="none" w:sz="0" w:space="0" w:color="auto"/>
            <w:bottom w:val="none" w:sz="0" w:space="0" w:color="auto"/>
            <w:right w:val="none" w:sz="0" w:space="0" w:color="auto"/>
          </w:divBdr>
        </w:div>
        <w:div w:id="1566140821">
          <w:marLeft w:val="562"/>
          <w:marRight w:val="0"/>
          <w:marTop w:val="67"/>
          <w:marBottom w:val="0"/>
          <w:divBdr>
            <w:top w:val="none" w:sz="0" w:space="0" w:color="auto"/>
            <w:left w:val="none" w:sz="0" w:space="0" w:color="auto"/>
            <w:bottom w:val="none" w:sz="0" w:space="0" w:color="auto"/>
            <w:right w:val="none" w:sz="0" w:space="0" w:color="auto"/>
          </w:divBdr>
        </w:div>
      </w:divsChild>
    </w:div>
    <w:div w:id="798886746">
      <w:bodyDiv w:val="1"/>
      <w:marLeft w:val="0"/>
      <w:marRight w:val="0"/>
      <w:marTop w:val="0"/>
      <w:marBottom w:val="0"/>
      <w:divBdr>
        <w:top w:val="none" w:sz="0" w:space="0" w:color="auto"/>
        <w:left w:val="none" w:sz="0" w:space="0" w:color="auto"/>
        <w:bottom w:val="none" w:sz="0" w:space="0" w:color="auto"/>
        <w:right w:val="none" w:sz="0" w:space="0" w:color="auto"/>
      </w:divBdr>
    </w:div>
    <w:div w:id="805010646">
      <w:bodyDiv w:val="1"/>
      <w:marLeft w:val="0"/>
      <w:marRight w:val="0"/>
      <w:marTop w:val="0"/>
      <w:marBottom w:val="0"/>
      <w:divBdr>
        <w:top w:val="none" w:sz="0" w:space="0" w:color="auto"/>
        <w:left w:val="none" w:sz="0" w:space="0" w:color="auto"/>
        <w:bottom w:val="none" w:sz="0" w:space="0" w:color="auto"/>
        <w:right w:val="none" w:sz="0" w:space="0" w:color="auto"/>
      </w:divBdr>
    </w:div>
    <w:div w:id="810680672">
      <w:bodyDiv w:val="1"/>
      <w:marLeft w:val="0"/>
      <w:marRight w:val="0"/>
      <w:marTop w:val="0"/>
      <w:marBottom w:val="0"/>
      <w:divBdr>
        <w:top w:val="none" w:sz="0" w:space="0" w:color="auto"/>
        <w:left w:val="none" w:sz="0" w:space="0" w:color="auto"/>
        <w:bottom w:val="none" w:sz="0" w:space="0" w:color="auto"/>
        <w:right w:val="none" w:sz="0" w:space="0" w:color="auto"/>
      </w:divBdr>
    </w:div>
    <w:div w:id="844368973">
      <w:bodyDiv w:val="1"/>
      <w:marLeft w:val="0"/>
      <w:marRight w:val="0"/>
      <w:marTop w:val="0"/>
      <w:marBottom w:val="0"/>
      <w:divBdr>
        <w:top w:val="none" w:sz="0" w:space="0" w:color="auto"/>
        <w:left w:val="none" w:sz="0" w:space="0" w:color="auto"/>
        <w:bottom w:val="none" w:sz="0" w:space="0" w:color="auto"/>
        <w:right w:val="none" w:sz="0" w:space="0" w:color="auto"/>
      </w:divBdr>
    </w:div>
    <w:div w:id="844518102">
      <w:bodyDiv w:val="1"/>
      <w:marLeft w:val="0"/>
      <w:marRight w:val="0"/>
      <w:marTop w:val="0"/>
      <w:marBottom w:val="0"/>
      <w:divBdr>
        <w:top w:val="none" w:sz="0" w:space="0" w:color="auto"/>
        <w:left w:val="none" w:sz="0" w:space="0" w:color="auto"/>
        <w:bottom w:val="none" w:sz="0" w:space="0" w:color="auto"/>
        <w:right w:val="none" w:sz="0" w:space="0" w:color="auto"/>
      </w:divBdr>
    </w:div>
    <w:div w:id="850265526">
      <w:bodyDiv w:val="1"/>
      <w:marLeft w:val="0"/>
      <w:marRight w:val="0"/>
      <w:marTop w:val="0"/>
      <w:marBottom w:val="0"/>
      <w:divBdr>
        <w:top w:val="none" w:sz="0" w:space="0" w:color="auto"/>
        <w:left w:val="none" w:sz="0" w:space="0" w:color="auto"/>
        <w:bottom w:val="none" w:sz="0" w:space="0" w:color="auto"/>
        <w:right w:val="none" w:sz="0" w:space="0" w:color="auto"/>
      </w:divBdr>
    </w:div>
    <w:div w:id="853962097">
      <w:bodyDiv w:val="1"/>
      <w:marLeft w:val="0"/>
      <w:marRight w:val="0"/>
      <w:marTop w:val="0"/>
      <w:marBottom w:val="0"/>
      <w:divBdr>
        <w:top w:val="none" w:sz="0" w:space="0" w:color="auto"/>
        <w:left w:val="none" w:sz="0" w:space="0" w:color="auto"/>
        <w:bottom w:val="none" w:sz="0" w:space="0" w:color="auto"/>
        <w:right w:val="none" w:sz="0" w:space="0" w:color="auto"/>
      </w:divBdr>
    </w:div>
    <w:div w:id="864714373">
      <w:bodyDiv w:val="1"/>
      <w:marLeft w:val="0"/>
      <w:marRight w:val="0"/>
      <w:marTop w:val="0"/>
      <w:marBottom w:val="0"/>
      <w:divBdr>
        <w:top w:val="none" w:sz="0" w:space="0" w:color="auto"/>
        <w:left w:val="none" w:sz="0" w:space="0" w:color="auto"/>
        <w:bottom w:val="none" w:sz="0" w:space="0" w:color="auto"/>
        <w:right w:val="none" w:sz="0" w:space="0" w:color="auto"/>
      </w:divBdr>
    </w:div>
    <w:div w:id="872427858">
      <w:bodyDiv w:val="1"/>
      <w:marLeft w:val="0"/>
      <w:marRight w:val="0"/>
      <w:marTop w:val="0"/>
      <w:marBottom w:val="0"/>
      <w:divBdr>
        <w:top w:val="none" w:sz="0" w:space="0" w:color="auto"/>
        <w:left w:val="none" w:sz="0" w:space="0" w:color="auto"/>
        <w:bottom w:val="none" w:sz="0" w:space="0" w:color="auto"/>
        <w:right w:val="none" w:sz="0" w:space="0" w:color="auto"/>
      </w:divBdr>
      <w:divsChild>
        <w:div w:id="2095204785">
          <w:marLeft w:val="0"/>
          <w:marRight w:val="0"/>
          <w:marTop w:val="0"/>
          <w:marBottom w:val="0"/>
          <w:divBdr>
            <w:top w:val="none" w:sz="0" w:space="0" w:color="auto"/>
            <w:left w:val="none" w:sz="0" w:space="0" w:color="auto"/>
            <w:bottom w:val="none" w:sz="0" w:space="0" w:color="auto"/>
            <w:right w:val="none" w:sz="0" w:space="0" w:color="auto"/>
          </w:divBdr>
          <w:divsChild>
            <w:div w:id="1887136746">
              <w:marLeft w:val="0"/>
              <w:marRight w:val="0"/>
              <w:marTop w:val="0"/>
              <w:marBottom w:val="0"/>
              <w:divBdr>
                <w:top w:val="none" w:sz="0" w:space="0" w:color="auto"/>
                <w:left w:val="none" w:sz="0" w:space="0" w:color="auto"/>
                <w:bottom w:val="none" w:sz="0" w:space="0" w:color="auto"/>
                <w:right w:val="none" w:sz="0" w:space="0" w:color="auto"/>
              </w:divBdr>
              <w:divsChild>
                <w:div w:id="1900943511">
                  <w:marLeft w:val="0"/>
                  <w:marRight w:val="0"/>
                  <w:marTop w:val="0"/>
                  <w:marBottom w:val="0"/>
                  <w:divBdr>
                    <w:top w:val="none" w:sz="0" w:space="0" w:color="auto"/>
                    <w:left w:val="none" w:sz="0" w:space="0" w:color="auto"/>
                    <w:bottom w:val="none" w:sz="0" w:space="0" w:color="auto"/>
                    <w:right w:val="none" w:sz="0" w:space="0" w:color="auto"/>
                  </w:divBdr>
                </w:div>
              </w:divsChild>
            </w:div>
            <w:div w:id="691418901">
              <w:marLeft w:val="0"/>
              <w:marRight w:val="0"/>
              <w:marTop w:val="0"/>
              <w:marBottom w:val="0"/>
              <w:divBdr>
                <w:top w:val="none" w:sz="0" w:space="0" w:color="auto"/>
                <w:left w:val="none" w:sz="0" w:space="0" w:color="auto"/>
                <w:bottom w:val="none" w:sz="0" w:space="0" w:color="auto"/>
                <w:right w:val="none" w:sz="0" w:space="0" w:color="auto"/>
              </w:divBdr>
              <w:divsChild>
                <w:div w:id="54147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168515">
      <w:bodyDiv w:val="1"/>
      <w:marLeft w:val="0"/>
      <w:marRight w:val="0"/>
      <w:marTop w:val="0"/>
      <w:marBottom w:val="0"/>
      <w:divBdr>
        <w:top w:val="none" w:sz="0" w:space="0" w:color="auto"/>
        <w:left w:val="none" w:sz="0" w:space="0" w:color="auto"/>
        <w:bottom w:val="none" w:sz="0" w:space="0" w:color="auto"/>
        <w:right w:val="none" w:sz="0" w:space="0" w:color="auto"/>
      </w:divBdr>
    </w:div>
    <w:div w:id="911504950">
      <w:bodyDiv w:val="1"/>
      <w:marLeft w:val="0"/>
      <w:marRight w:val="0"/>
      <w:marTop w:val="0"/>
      <w:marBottom w:val="0"/>
      <w:divBdr>
        <w:top w:val="none" w:sz="0" w:space="0" w:color="auto"/>
        <w:left w:val="none" w:sz="0" w:space="0" w:color="auto"/>
        <w:bottom w:val="none" w:sz="0" w:space="0" w:color="auto"/>
        <w:right w:val="none" w:sz="0" w:space="0" w:color="auto"/>
      </w:divBdr>
    </w:div>
    <w:div w:id="935209954">
      <w:bodyDiv w:val="1"/>
      <w:marLeft w:val="0"/>
      <w:marRight w:val="0"/>
      <w:marTop w:val="0"/>
      <w:marBottom w:val="0"/>
      <w:divBdr>
        <w:top w:val="none" w:sz="0" w:space="0" w:color="auto"/>
        <w:left w:val="none" w:sz="0" w:space="0" w:color="auto"/>
        <w:bottom w:val="none" w:sz="0" w:space="0" w:color="auto"/>
        <w:right w:val="none" w:sz="0" w:space="0" w:color="auto"/>
      </w:divBdr>
    </w:div>
    <w:div w:id="946080542">
      <w:bodyDiv w:val="1"/>
      <w:marLeft w:val="0"/>
      <w:marRight w:val="0"/>
      <w:marTop w:val="0"/>
      <w:marBottom w:val="0"/>
      <w:divBdr>
        <w:top w:val="none" w:sz="0" w:space="0" w:color="auto"/>
        <w:left w:val="none" w:sz="0" w:space="0" w:color="auto"/>
        <w:bottom w:val="none" w:sz="0" w:space="0" w:color="auto"/>
        <w:right w:val="none" w:sz="0" w:space="0" w:color="auto"/>
      </w:divBdr>
      <w:divsChild>
        <w:div w:id="912663572">
          <w:marLeft w:val="0"/>
          <w:marRight w:val="0"/>
          <w:marTop w:val="0"/>
          <w:marBottom w:val="0"/>
          <w:divBdr>
            <w:top w:val="none" w:sz="0" w:space="0" w:color="auto"/>
            <w:left w:val="none" w:sz="0" w:space="0" w:color="auto"/>
            <w:bottom w:val="none" w:sz="0" w:space="0" w:color="auto"/>
            <w:right w:val="none" w:sz="0" w:space="0" w:color="auto"/>
          </w:divBdr>
          <w:divsChild>
            <w:div w:id="847642879">
              <w:marLeft w:val="0"/>
              <w:marRight w:val="0"/>
              <w:marTop w:val="0"/>
              <w:marBottom w:val="0"/>
              <w:divBdr>
                <w:top w:val="none" w:sz="0" w:space="0" w:color="auto"/>
                <w:left w:val="none" w:sz="0" w:space="0" w:color="auto"/>
                <w:bottom w:val="none" w:sz="0" w:space="0" w:color="auto"/>
                <w:right w:val="none" w:sz="0" w:space="0" w:color="auto"/>
              </w:divBdr>
              <w:divsChild>
                <w:div w:id="135110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720576">
      <w:bodyDiv w:val="1"/>
      <w:marLeft w:val="0"/>
      <w:marRight w:val="0"/>
      <w:marTop w:val="0"/>
      <w:marBottom w:val="0"/>
      <w:divBdr>
        <w:top w:val="none" w:sz="0" w:space="0" w:color="auto"/>
        <w:left w:val="none" w:sz="0" w:space="0" w:color="auto"/>
        <w:bottom w:val="none" w:sz="0" w:space="0" w:color="auto"/>
        <w:right w:val="none" w:sz="0" w:space="0" w:color="auto"/>
      </w:divBdr>
    </w:div>
    <w:div w:id="988632685">
      <w:bodyDiv w:val="1"/>
      <w:marLeft w:val="0"/>
      <w:marRight w:val="0"/>
      <w:marTop w:val="0"/>
      <w:marBottom w:val="0"/>
      <w:divBdr>
        <w:top w:val="none" w:sz="0" w:space="0" w:color="auto"/>
        <w:left w:val="none" w:sz="0" w:space="0" w:color="auto"/>
        <w:bottom w:val="none" w:sz="0" w:space="0" w:color="auto"/>
        <w:right w:val="none" w:sz="0" w:space="0" w:color="auto"/>
      </w:divBdr>
    </w:div>
    <w:div w:id="1002196192">
      <w:bodyDiv w:val="1"/>
      <w:marLeft w:val="0"/>
      <w:marRight w:val="0"/>
      <w:marTop w:val="0"/>
      <w:marBottom w:val="0"/>
      <w:divBdr>
        <w:top w:val="none" w:sz="0" w:space="0" w:color="auto"/>
        <w:left w:val="none" w:sz="0" w:space="0" w:color="auto"/>
        <w:bottom w:val="none" w:sz="0" w:space="0" w:color="auto"/>
        <w:right w:val="none" w:sz="0" w:space="0" w:color="auto"/>
      </w:divBdr>
    </w:div>
    <w:div w:id="1009987381">
      <w:bodyDiv w:val="1"/>
      <w:marLeft w:val="0"/>
      <w:marRight w:val="0"/>
      <w:marTop w:val="0"/>
      <w:marBottom w:val="0"/>
      <w:divBdr>
        <w:top w:val="none" w:sz="0" w:space="0" w:color="auto"/>
        <w:left w:val="none" w:sz="0" w:space="0" w:color="auto"/>
        <w:bottom w:val="none" w:sz="0" w:space="0" w:color="auto"/>
        <w:right w:val="none" w:sz="0" w:space="0" w:color="auto"/>
      </w:divBdr>
    </w:div>
    <w:div w:id="1016346708">
      <w:bodyDiv w:val="1"/>
      <w:marLeft w:val="0"/>
      <w:marRight w:val="0"/>
      <w:marTop w:val="0"/>
      <w:marBottom w:val="0"/>
      <w:divBdr>
        <w:top w:val="none" w:sz="0" w:space="0" w:color="auto"/>
        <w:left w:val="none" w:sz="0" w:space="0" w:color="auto"/>
        <w:bottom w:val="none" w:sz="0" w:space="0" w:color="auto"/>
        <w:right w:val="none" w:sz="0" w:space="0" w:color="auto"/>
      </w:divBdr>
    </w:div>
    <w:div w:id="1036740108">
      <w:bodyDiv w:val="1"/>
      <w:marLeft w:val="0"/>
      <w:marRight w:val="0"/>
      <w:marTop w:val="0"/>
      <w:marBottom w:val="0"/>
      <w:divBdr>
        <w:top w:val="none" w:sz="0" w:space="0" w:color="auto"/>
        <w:left w:val="none" w:sz="0" w:space="0" w:color="auto"/>
        <w:bottom w:val="none" w:sz="0" w:space="0" w:color="auto"/>
        <w:right w:val="none" w:sz="0" w:space="0" w:color="auto"/>
      </w:divBdr>
    </w:div>
    <w:div w:id="1048728568">
      <w:bodyDiv w:val="1"/>
      <w:marLeft w:val="0"/>
      <w:marRight w:val="0"/>
      <w:marTop w:val="0"/>
      <w:marBottom w:val="0"/>
      <w:divBdr>
        <w:top w:val="none" w:sz="0" w:space="0" w:color="auto"/>
        <w:left w:val="none" w:sz="0" w:space="0" w:color="auto"/>
        <w:bottom w:val="none" w:sz="0" w:space="0" w:color="auto"/>
        <w:right w:val="none" w:sz="0" w:space="0" w:color="auto"/>
      </w:divBdr>
    </w:div>
    <w:div w:id="1051229266">
      <w:bodyDiv w:val="1"/>
      <w:marLeft w:val="0"/>
      <w:marRight w:val="0"/>
      <w:marTop w:val="0"/>
      <w:marBottom w:val="0"/>
      <w:divBdr>
        <w:top w:val="none" w:sz="0" w:space="0" w:color="auto"/>
        <w:left w:val="none" w:sz="0" w:space="0" w:color="auto"/>
        <w:bottom w:val="none" w:sz="0" w:space="0" w:color="auto"/>
        <w:right w:val="none" w:sz="0" w:space="0" w:color="auto"/>
      </w:divBdr>
    </w:div>
    <w:div w:id="1075202520">
      <w:bodyDiv w:val="1"/>
      <w:marLeft w:val="0"/>
      <w:marRight w:val="0"/>
      <w:marTop w:val="0"/>
      <w:marBottom w:val="0"/>
      <w:divBdr>
        <w:top w:val="none" w:sz="0" w:space="0" w:color="auto"/>
        <w:left w:val="none" w:sz="0" w:space="0" w:color="auto"/>
        <w:bottom w:val="none" w:sz="0" w:space="0" w:color="auto"/>
        <w:right w:val="none" w:sz="0" w:space="0" w:color="auto"/>
      </w:divBdr>
    </w:div>
    <w:div w:id="1093744348">
      <w:bodyDiv w:val="1"/>
      <w:marLeft w:val="0"/>
      <w:marRight w:val="0"/>
      <w:marTop w:val="0"/>
      <w:marBottom w:val="0"/>
      <w:divBdr>
        <w:top w:val="none" w:sz="0" w:space="0" w:color="auto"/>
        <w:left w:val="none" w:sz="0" w:space="0" w:color="auto"/>
        <w:bottom w:val="none" w:sz="0" w:space="0" w:color="auto"/>
        <w:right w:val="none" w:sz="0" w:space="0" w:color="auto"/>
      </w:divBdr>
    </w:div>
    <w:div w:id="1120807302">
      <w:bodyDiv w:val="1"/>
      <w:marLeft w:val="0"/>
      <w:marRight w:val="0"/>
      <w:marTop w:val="0"/>
      <w:marBottom w:val="0"/>
      <w:divBdr>
        <w:top w:val="none" w:sz="0" w:space="0" w:color="auto"/>
        <w:left w:val="none" w:sz="0" w:space="0" w:color="auto"/>
        <w:bottom w:val="none" w:sz="0" w:space="0" w:color="auto"/>
        <w:right w:val="none" w:sz="0" w:space="0" w:color="auto"/>
      </w:divBdr>
      <w:divsChild>
        <w:div w:id="755787284">
          <w:marLeft w:val="0"/>
          <w:marRight w:val="0"/>
          <w:marTop w:val="0"/>
          <w:marBottom w:val="0"/>
          <w:divBdr>
            <w:top w:val="none" w:sz="0" w:space="0" w:color="auto"/>
            <w:left w:val="none" w:sz="0" w:space="0" w:color="auto"/>
            <w:bottom w:val="none" w:sz="0" w:space="0" w:color="auto"/>
            <w:right w:val="none" w:sz="0" w:space="0" w:color="auto"/>
          </w:divBdr>
          <w:divsChild>
            <w:div w:id="324819301">
              <w:marLeft w:val="0"/>
              <w:marRight w:val="0"/>
              <w:marTop w:val="0"/>
              <w:marBottom w:val="0"/>
              <w:divBdr>
                <w:top w:val="none" w:sz="0" w:space="0" w:color="auto"/>
                <w:left w:val="none" w:sz="0" w:space="0" w:color="auto"/>
                <w:bottom w:val="none" w:sz="0" w:space="0" w:color="auto"/>
                <w:right w:val="none" w:sz="0" w:space="0" w:color="auto"/>
              </w:divBdr>
              <w:divsChild>
                <w:div w:id="1085423561">
                  <w:marLeft w:val="0"/>
                  <w:marRight w:val="0"/>
                  <w:marTop w:val="0"/>
                  <w:marBottom w:val="0"/>
                  <w:divBdr>
                    <w:top w:val="none" w:sz="0" w:space="0" w:color="auto"/>
                    <w:left w:val="none" w:sz="0" w:space="0" w:color="auto"/>
                    <w:bottom w:val="none" w:sz="0" w:space="0" w:color="auto"/>
                    <w:right w:val="none" w:sz="0" w:space="0" w:color="auto"/>
                  </w:divBdr>
                  <w:divsChild>
                    <w:div w:id="7699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422502">
      <w:bodyDiv w:val="1"/>
      <w:marLeft w:val="0"/>
      <w:marRight w:val="0"/>
      <w:marTop w:val="0"/>
      <w:marBottom w:val="0"/>
      <w:divBdr>
        <w:top w:val="none" w:sz="0" w:space="0" w:color="auto"/>
        <w:left w:val="none" w:sz="0" w:space="0" w:color="auto"/>
        <w:bottom w:val="none" w:sz="0" w:space="0" w:color="auto"/>
        <w:right w:val="none" w:sz="0" w:space="0" w:color="auto"/>
      </w:divBdr>
    </w:div>
    <w:div w:id="1137525003">
      <w:bodyDiv w:val="1"/>
      <w:marLeft w:val="0"/>
      <w:marRight w:val="0"/>
      <w:marTop w:val="0"/>
      <w:marBottom w:val="0"/>
      <w:divBdr>
        <w:top w:val="none" w:sz="0" w:space="0" w:color="auto"/>
        <w:left w:val="none" w:sz="0" w:space="0" w:color="auto"/>
        <w:bottom w:val="none" w:sz="0" w:space="0" w:color="auto"/>
        <w:right w:val="none" w:sz="0" w:space="0" w:color="auto"/>
      </w:divBdr>
    </w:div>
    <w:div w:id="1159157042">
      <w:bodyDiv w:val="1"/>
      <w:marLeft w:val="0"/>
      <w:marRight w:val="0"/>
      <w:marTop w:val="0"/>
      <w:marBottom w:val="0"/>
      <w:divBdr>
        <w:top w:val="none" w:sz="0" w:space="0" w:color="auto"/>
        <w:left w:val="none" w:sz="0" w:space="0" w:color="auto"/>
        <w:bottom w:val="none" w:sz="0" w:space="0" w:color="auto"/>
        <w:right w:val="none" w:sz="0" w:space="0" w:color="auto"/>
      </w:divBdr>
    </w:div>
    <w:div w:id="1179780450">
      <w:bodyDiv w:val="1"/>
      <w:marLeft w:val="0"/>
      <w:marRight w:val="0"/>
      <w:marTop w:val="0"/>
      <w:marBottom w:val="0"/>
      <w:divBdr>
        <w:top w:val="none" w:sz="0" w:space="0" w:color="auto"/>
        <w:left w:val="none" w:sz="0" w:space="0" w:color="auto"/>
        <w:bottom w:val="none" w:sz="0" w:space="0" w:color="auto"/>
        <w:right w:val="none" w:sz="0" w:space="0" w:color="auto"/>
      </w:divBdr>
    </w:div>
    <w:div w:id="1180312031">
      <w:bodyDiv w:val="1"/>
      <w:marLeft w:val="0"/>
      <w:marRight w:val="0"/>
      <w:marTop w:val="0"/>
      <w:marBottom w:val="0"/>
      <w:divBdr>
        <w:top w:val="none" w:sz="0" w:space="0" w:color="auto"/>
        <w:left w:val="none" w:sz="0" w:space="0" w:color="auto"/>
        <w:bottom w:val="none" w:sz="0" w:space="0" w:color="auto"/>
        <w:right w:val="none" w:sz="0" w:space="0" w:color="auto"/>
      </w:divBdr>
      <w:divsChild>
        <w:div w:id="301086575">
          <w:marLeft w:val="0"/>
          <w:marRight w:val="0"/>
          <w:marTop w:val="0"/>
          <w:marBottom w:val="0"/>
          <w:divBdr>
            <w:top w:val="none" w:sz="0" w:space="0" w:color="auto"/>
            <w:left w:val="none" w:sz="0" w:space="0" w:color="auto"/>
            <w:bottom w:val="none" w:sz="0" w:space="0" w:color="auto"/>
            <w:right w:val="none" w:sz="0" w:space="0" w:color="auto"/>
          </w:divBdr>
          <w:divsChild>
            <w:div w:id="1866672501">
              <w:marLeft w:val="0"/>
              <w:marRight w:val="0"/>
              <w:marTop w:val="0"/>
              <w:marBottom w:val="0"/>
              <w:divBdr>
                <w:top w:val="none" w:sz="0" w:space="0" w:color="auto"/>
                <w:left w:val="none" w:sz="0" w:space="0" w:color="auto"/>
                <w:bottom w:val="none" w:sz="0" w:space="0" w:color="auto"/>
                <w:right w:val="none" w:sz="0" w:space="0" w:color="auto"/>
              </w:divBdr>
              <w:divsChild>
                <w:div w:id="2121990297">
                  <w:marLeft w:val="0"/>
                  <w:marRight w:val="0"/>
                  <w:marTop w:val="0"/>
                  <w:marBottom w:val="0"/>
                  <w:divBdr>
                    <w:top w:val="none" w:sz="0" w:space="0" w:color="auto"/>
                    <w:left w:val="none" w:sz="0" w:space="0" w:color="auto"/>
                    <w:bottom w:val="none" w:sz="0" w:space="0" w:color="auto"/>
                    <w:right w:val="none" w:sz="0" w:space="0" w:color="auto"/>
                  </w:divBdr>
                  <w:divsChild>
                    <w:div w:id="49757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89008">
      <w:bodyDiv w:val="1"/>
      <w:marLeft w:val="0"/>
      <w:marRight w:val="0"/>
      <w:marTop w:val="0"/>
      <w:marBottom w:val="0"/>
      <w:divBdr>
        <w:top w:val="none" w:sz="0" w:space="0" w:color="auto"/>
        <w:left w:val="none" w:sz="0" w:space="0" w:color="auto"/>
        <w:bottom w:val="none" w:sz="0" w:space="0" w:color="auto"/>
        <w:right w:val="none" w:sz="0" w:space="0" w:color="auto"/>
      </w:divBdr>
    </w:div>
    <w:div w:id="1184520113">
      <w:bodyDiv w:val="1"/>
      <w:marLeft w:val="0"/>
      <w:marRight w:val="0"/>
      <w:marTop w:val="0"/>
      <w:marBottom w:val="0"/>
      <w:divBdr>
        <w:top w:val="none" w:sz="0" w:space="0" w:color="auto"/>
        <w:left w:val="none" w:sz="0" w:space="0" w:color="auto"/>
        <w:bottom w:val="none" w:sz="0" w:space="0" w:color="auto"/>
        <w:right w:val="none" w:sz="0" w:space="0" w:color="auto"/>
      </w:divBdr>
    </w:div>
    <w:div w:id="1203979999">
      <w:bodyDiv w:val="1"/>
      <w:marLeft w:val="0"/>
      <w:marRight w:val="0"/>
      <w:marTop w:val="0"/>
      <w:marBottom w:val="0"/>
      <w:divBdr>
        <w:top w:val="none" w:sz="0" w:space="0" w:color="auto"/>
        <w:left w:val="none" w:sz="0" w:space="0" w:color="auto"/>
        <w:bottom w:val="none" w:sz="0" w:space="0" w:color="auto"/>
        <w:right w:val="none" w:sz="0" w:space="0" w:color="auto"/>
      </w:divBdr>
      <w:divsChild>
        <w:div w:id="223764348">
          <w:marLeft w:val="1166"/>
          <w:marRight w:val="0"/>
          <w:marTop w:val="77"/>
          <w:marBottom w:val="0"/>
          <w:divBdr>
            <w:top w:val="none" w:sz="0" w:space="0" w:color="auto"/>
            <w:left w:val="none" w:sz="0" w:space="0" w:color="auto"/>
            <w:bottom w:val="none" w:sz="0" w:space="0" w:color="auto"/>
            <w:right w:val="none" w:sz="0" w:space="0" w:color="auto"/>
          </w:divBdr>
        </w:div>
      </w:divsChild>
    </w:div>
    <w:div w:id="1204563804">
      <w:bodyDiv w:val="1"/>
      <w:marLeft w:val="0"/>
      <w:marRight w:val="0"/>
      <w:marTop w:val="0"/>
      <w:marBottom w:val="0"/>
      <w:divBdr>
        <w:top w:val="none" w:sz="0" w:space="0" w:color="auto"/>
        <w:left w:val="none" w:sz="0" w:space="0" w:color="auto"/>
        <w:bottom w:val="none" w:sz="0" w:space="0" w:color="auto"/>
        <w:right w:val="none" w:sz="0" w:space="0" w:color="auto"/>
      </w:divBdr>
    </w:div>
    <w:div w:id="1223559350">
      <w:bodyDiv w:val="1"/>
      <w:marLeft w:val="0"/>
      <w:marRight w:val="0"/>
      <w:marTop w:val="0"/>
      <w:marBottom w:val="0"/>
      <w:divBdr>
        <w:top w:val="none" w:sz="0" w:space="0" w:color="auto"/>
        <w:left w:val="none" w:sz="0" w:space="0" w:color="auto"/>
        <w:bottom w:val="none" w:sz="0" w:space="0" w:color="auto"/>
        <w:right w:val="none" w:sz="0" w:space="0" w:color="auto"/>
      </w:divBdr>
    </w:div>
    <w:div w:id="1244073347">
      <w:bodyDiv w:val="1"/>
      <w:marLeft w:val="0"/>
      <w:marRight w:val="0"/>
      <w:marTop w:val="0"/>
      <w:marBottom w:val="0"/>
      <w:divBdr>
        <w:top w:val="none" w:sz="0" w:space="0" w:color="auto"/>
        <w:left w:val="none" w:sz="0" w:space="0" w:color="auto"/>
        <w:bottom w:val="none" w:sz="0" w:space="0" w:color="auto"/>
        <w:right w:val="none" w:sz="0" w:space="0" w:color="auto"/>
      </w:divBdr>
      <w:divsChild>
        <w:div w:id="1715689053">
          <w:marLeft w:val="1166"/>
          <w:marRight w:val="0"/>
          <w:marTop w:val="91"/>
          <w:marBottom w:val="0"/>
          <w:divBdr>
            <w:top w:val="none" w:sz="0" w:space="0" w:color="auto"/>
            <w:left w:val="none" w:sz="0" w:space="0" w:color="auto"/>
            <w:bottom w:val="none" w:sz="0" w:space="0" w:color="auto"/>
            <w:right w:val="none" w:sz="0" w:space="0" w:color="auto"/>
          </w:divBdr>
        </w:div>
      </w:divsChild>
    </w:div>
    <w:div w:id="1245340596">
      <w:bodyDiv w:val="1"/>
      <w:marLeft w:val="0"/>
      <w:marRight w:val="0"/>
      <w:marTop w:val="0"/>
      <w:marBottom w:val="0"/>
      <w:divBdr>
        <w:top w:val="none" w:sz="0" w:space="0" w:color="auto"/>
        <w:left w:val="none" w:sz="0" w:space="0" w:color="auto"/>
        <w:bottom w:val="none" w:sz="0" w:space="0" w:color="auto"/>
        <w:right w:val="none" w:sz="0" w:space="0" w:color="auto"/>
      </w:divBdr>
    </w:div>
    <w:div w:id="1247810169">
      <w:bodyDiv w:val="1"/>
      <w:marLeft w:val="0"/>
      <w:marRight w:val="0"/>
      <w:marTop w:val="0"/>
      <w:marBottom w:val="0"/>
      <w:divBdr>
        <w:top w:val="none" w:sz="0" w:space="0" w:color="auto"/>
        <w:left w:val="none" w:sz="0" w:space="0" w:color="auto"/>
        <w:bottom w:val="none" w:sz="0" w:space="0" w:color="auto"/>
        <w:right w:val="none" w:sz="0" w:space="0" w:color="auto"/>
      </w:divBdr>
      <w:divsChild>
        <w:div w:id="962343861">
          <w:marLeft w:val="0"/>
          <w:marRight w:val="0"/>
          <w:marTop w:val="0"/>
          <w:marBottom w:val="0"/>
          <w:divBdr>
            <w:top w:val="none" w:sz="0" w:space="0" w:color="auto"/>
            <w:left w:val="none" w:sz="0" w:space="0" w:color="auto"/>
            <w:bottom w:val="none" w:sz="0" w:space="0" w:color="auto"/>
            <w:right w:val="none" w:sz="0" w:space="0" w:color="auto"/>
          </w:divBdr>
          <w:divsChild>
            <w:div w:id="73552823">
              <w:marLeft w:val="0"/>
              <w:marRight w:val="0"/>
              <w:marTop w:val="0"/>
              <w:marBottom w:val="0"/>
              <w:divBdr>
                <w:top w:val="none" w:sz="0" w:space="0" w:color="auto"/>
                <w:left w:val="none" w:sz="0" w:space="0" w:color="auto"/>
                <w:bottom w:val="none" w:sz="0" w:space="0" w:color="auto"/>
                <w:right w:val="none" w:sz="0" w:space="0" w:color="auto"/>
              </w:divBdr>
              <w:divsChild>
                <w:div w:id="1880581034">
                  <w:marLeft w:val="0"/>
                  <w:marRight w:val="0"/>
                  <w:marTop w:val="0"/>
                  <w:marBottom w:val="0"/>
                  <w:divBdr>
                    <w:top w:val="none" w:sz="0" w:space="0" w:color="auto"/>
                    <w:left w:val="none" w:sz="0" w:space="0" w:color="auto"/>
                    <w:bottom w:val="none" w:sz="0" w:space="0" w:color="auto"/>
                    <w:right w:val="none" w:sz="0" w:space="0" w:color="auto"/>
                  </w:divBdr>
                  <w:divsChild>
                    <w:div w:id="2898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698302">
      <w:bodyDiv w:val="1"/>
      <w:marLeft w:val="0"/>
      <w:marRight w:val="0"/>
      <w:marTop w:val="0"/>
      <w:marBottom w:val="0"/>
      <w:divBdr>
        <w:top w:val="none" w:sz="0" w:space="0" w:color="auto"/>
        <w:left w:val="none" w:sz="0" w:space="0" w:color="auto"/>
        <w:bottom w:val="none" w:sz="0" w:space="0" w:color="auto"/>
        <w:right w:val="none" w:sz="0" w:space="0" w:color="auto"/>
      </w:divBdr>
    </w:div>
    <w:div w:id="1279533516">
      <w:bodyDiv w:val="1"/>
      <w:marLeft w:val="0"/>
      <w:marRight w:val="0"/>
      <w:marTop w:val="0"/>
      <w:marBottom w:val="0"/>
      <w:divBdr>
        <w:top w:val="none" w:sz="0" w:space="0" w:color="auto"/>
        <w:left w:val="none" w:sz="0" w:space="0" w:color="auto"/>
        <w:bottom w:val="none" w:sz="0" w:space="0" w:color="auto"/>
        <w:right w:val="none" w:sz="0" w:space="0" w:color="auto"/>
      </w:divBdr>
      <w:divsChild>
        <w:div w:id="326253594">
          <w:marLeft w:val="446"/>
          <w:marRight w:val="0"/>
          <w:marTop w:val="0"/>
          <w:marBottom w:val="0"/>
          <w:divBdr>
            <w:top w:val="none" w:sz="0" w:space="0" w:color="auto"/>
            <w:left w:val="none" w:sz="0" w:space="0" w:color="auto"/>
            <w:bottom w:val="none" w:sz="0" w:space="0" w:color="auto"/>
            <w:right w:val="none" w:sz="0" w:space="0" w:color="auto"/>
          </w:divBdr>
        </w:div>
      </w:divsChild>
    </w:div>
    <w:div w:id="1283734008">
      <w:bodyDiv w:val="1"/>
      <w:marLeft w:val="0"/>
      <w:marRight w:val="0"/>
      <w:marTop w:val="0"/>
      <w:marBottom w:val="0"/>
      <w:divBdr>
        <w:top w:val="none" w:sz="0" w:space="0" w:color="auto"/>
        <w:left w:val="none" w:sz="0" w:space="0" w:color="auto"/>
        <w:bottom w:val="none" w:sz="0" w:space="0" w:color="auto"/>
        <w:right w:val="none" w:sz="0" w:space="0" w:color="auto"/>
      </w:divBdr>
    </w:div>
    <w:div w:id="1286162334">
      <w:bodyDiv w:val="1"/>
      <w:marLeft w:val="0"/>
      <w:marRight w:val="0"/>
      <w:marTop w:val="0"/>
      <w:marBottom w:val="0"/>
      <w:divBdr>
        <w:top w:val="none" w:sz="0" w:space="0" w:color="auto"/>
        <w:left w:val="none" w:sz="0" w:space="0" w:color="auto"/>
        <w:bottom w:val="none" w:sz="0" w:space="0" w:color="auto"/>
        <w:right w:val="none" w:sz="0" w:space="0" w:color="auto"/>
      </w:divBdr>
      <w:divsChild>
        <w:div w:id="348027941">
          <w:marLeft w:val="0"/>
          <w:marRight w:val="0"/>
          <w:marTop w:val="0"/>
          <w:marBottom w:val="0"/>
          <w:divBdr>
            <w:top w:val="none" w:sz="0" w:space="0" w:color="auto"/>
            <w:left w:val="none" w:sz="0" w:space="0" w:color="auto"/>
            <w:bottom w:val="none" w:sz="0" w:space="0" w:color="auto"/>
            <w:right w:val="none" w:sz="0" w:space="0" w:color="auto"/>
          </w:divBdr>
          <w:divsChild>
            <w:div w:id="1301769674">
              <w:marLeft w:val="0"/>
              <w:marRight w:val="0"/>
              <w:marTop w:val="0"/>
              <w:marBottom w:val="0"/>
              <w:divBdr>
                <w:top w:val="none" w:sz="0" w:space="0" w:color="auto"/>
                <w:left w:val="none" w:sz="0" w:space="0" w:color="auto"/>
                <w:bottom w:val="none" w:sz="0" w:space="0" w:color="auto"/>
                <w:right w:val="none" w:sz="0" w:space="0" w:color="auto"/>
              </w:divBdr>
              <w:divsChild>
                <w:div w:id="957447225">
                  <w:marLeft w:val="0"/>
                  <w:marRight w:val="0"/>
                  <w:marTop w:val="0"/>
                  <w:marBottom w:val="0"/>
                  <w:divBdr>
                    <w:top w:val="none" w:sz="0" w:space="0" w:color="auto"/>
                    <w:left w:val="none" w:sz="0" w:space="0" w:color="auto"/>
                    <w:bottom w:val="none" w:sz="0" w:space="0" w:color="auto"/>
                    <w:right w:val="none" w:sz="0" w:space="0" w:color="auto"/>
                  </w:divBdr>
                  <w:divsChild>
                    <w:div w:id="7633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394539">
      <w:bodyDiv w:val="1"/>
      <w:marLeft w:val="0"/>
      <w:marRight w:val="0"/>
      <w:marTop w:val="0"/>
      <w:marBottom w:val="0"/>
      <w:divBdr>
        <w:top w:val="none" w:sz="0" w:space="0" w:color="auto"/>
        <w:left w:val="none" w:sz="0" w:space="0" w:color="auto"/>
        <w:bottom w:val="none" w:sz="0" w:space="0" w:color="auto"/>
        <w:right w:val="none" w:sz="0" w:space="0" w:color="auto"/>
      </w:divBdr>
      <w:divsChild>
        <w:div w:id="1569917538">
          <w:marLeft w:val="0"/>
          <w:marRight w:val="0"/>
          <w:marTop w:val="0"/>
          <w:marBottom w:val="0"/>
          <w:divBdr>
            <w:top w:val="none" w:sz="0" w:space="0" w:color="auto"/>
            <w:left w:val="none" w:sz="0" w:space="0" w:color="auto"/>
            <w:bottom w:val="none" w:sz="0" w:space="0" w:color="auto"/>
            <w:right w:val="none" w:sz="0" w:space="0" w:color="auto"/>
          </w:divBdr>
          <w:divsChild>
            <w:div w:id="1432506519">
              <w:marLeft w:val="0"/>
              <w:marRight w:val="0"/>
              <w:marTop w:val="0"/>
              <w:marBottom w:val="0"/>
              <w:divBdr>
                <w:top w:val="none" w:sz="0" w:space="0" w:color="auto"/>
                <w:left w:val="none" w:sz="0" w:space="0" w:color="auto"/>
                <w:bottom w:val="none" w:sz="0" w:space="0" w:color="auto"/>
                <w:right w:val="none" w:sz="0" w:space="0" w:color="auto"/>
              </w:divBdr>
              <w:divsChild>
                <w:div w:id="11256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443201">
      <w:bodyDiv w:val="1"/>
      <w:marLeft w:val="0"/>
      <w:marRight w:val="0"/>
      <w:marTop w:val="0"/>
      <w:marBottom w:val="0"/>
      <w:divBdr>
        <w:top w:val="none" w:sz="0" w:space="0" w:color="auto"/>
        <w:left w:val="none" w:sz="0" w:space="0" w:color="auto"/>
        <w:bottom w:val="none" w:sz="0" w:space="0" w:color="auto"/>
        <w:right w:val="none" w:sz="0" w:space="0" w:color="auto"/>
      </w:divBdr>
      <w:divsChild>
        <w:div w:id="2014455706">
          <w:marLeft w:val="0"/>
          <w:marRight w:val="0"/>
          <w:marTop w:val="0"/>
          <w:marBottom w:val="0"/>
          <w:divBdr>
            <w:top w:val="none" w:sz="0" w:space="0" w:color="auto"/>
            <w:left w:val="none" w:sz="0" w:space="0" w:color="auto"/>
            <w:bottom w:val="none" w:sz="0" w:space="0" w:color="auto"/>
            <w:right w:val="none" w:sz="0" w:space="0" w:color="auto"/>
          </w:divBdr>
          <w:divsChild>
            <w:div w:id="1413821246">
              <w:marLeft w:val="0"/>
              <w:marRight w:val="0"/>
              <w:marTop w:val="0"/>
              <w:marBottom w:val="0"/>
              <w:divBdr>
                <w:top w:val="none" w:sz="0" w:space="0" w:color="auto"/>
                <w:left w:val="none" w:sz="0" w:space="0" w:color="auto"/>
                <w:bottom w:val="none" w:sz="0" w:space="0" w:color="auto"/>
                <w:right w:val="none" w:sz="0" w:space="0" w:color="auto"/>
              </w:divBdr>
              <w:divsChild>
                <w:div w:id="452023591">
                  <w:marLeft w:val="0"/>
                  <w:marRight w:val="0"/>
                  <w:marTop w:val="0"/>
                  <w:marBottom w:val="0"/>
                  <w:divBdr>
                    <w:top w:val="none" w:sz="0" w:space="0" w:color="auto"/>
                    <w:left w:val="none" w:sz="0" w:space="0" w:color="auto"/>
                    <w:bottom w:val="none" w:sz="0" w:space="0" w:color="auto"/>
                    <w:right w:val="none" w:sz="0" w:space="0" w:color="auto"/>
                  </w:divBdr>
                  <w:divsChild>
                    <w:div w:id="30975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593206">
      <w:bodyDiv w:val="1"/>
      <w:marLeft w:val="0"/>
      <w:marRight w:val="0"/>
      <w:marTop w:val="0"/>
      <w:marBottom w:val="0"/>
      <w:divBdr>
        <w:top w:val="none" w:sz="0" w:space="0" w:color="auto"/>
        <w:left w:val="none" w:sz="0" w:space="0" w:color="auto"/>
        <w:bottom w:val="none" w:sz="0" w:space="0" w:color="auto"/>
        <w:right w:val="none" w:sz="0" w:space="0" w:color="auto"/>
      </w:divBdr>
    </w:div>
    <w:div w:id="1346127179">
      <w:bodyDiv w:val="1"/>
      <w:marLeft w:val="0"/>
      <w:marRight w:val="0"/>
      <w:marTop w:val="0"/>
      <w:marBottom w:val="0"/>
      <w:divBdr>
        <w:top w:val="none" w:sz="0" w:space="0" w:color="auto"/>
        <w:left w:val="none" w:sz="0" w:space="0" w:color="auto"/>
        <w:bottom w:val="none" w:sz="0" w:space="0" w:color="auto"/>
        <w:right w:val="none" w:sz="0" w:space="0" w:color="auto"/>
      </w:divBdr>
    </w:div>
    <w:div w:id="1366448884">
      <w:bodyDiv w:val="1"/>
      <w:marLeft w:val="0"/>
      <w:marRight w:val="0"/>
      <w:marTop w:val="0"/>
      <w:marBottom w:val="0"/>
      <w:divBdr>
        <w:top w:val="none" w:sz="0" w:space="0" w:color="auto"/>
        <w:left w:val="none" w:sz="0" w:space="0" w:color="auto"/>
        <w:bottom w:val="none" w:sz="0" w:space="0" w:color="auto"/>
        <w:right w:val="none" w:sz="0" w:space="0" w:color="auto"/>
      </w:divBdr>
    </w:div>
    <w:div w:id="1368721724">
      <w:bodyDiv w:val="1"/>
      <w:marLeft w:val="0"/>
      <w:marRight w:val="0"/>
      <w:marTop w:val="0"/>
      <w:marBottom w:val="0"/>
      <w:divBdr>
        <w:top w:val="none" w:sz="0" w:space="0" w:color="auto"/>
        <w:left w:val="none" w:sz="0" w:space="0" w:color="auto"/>
        <w:bottom w:val="none" w:sz="0" w:space="0" w:color="auto"/>
        <w:right w:val="none" w:sz="0" w:space="0" w:color="auto"/>
      </w:divBdr>
    </w:div>
    <w:div w:id="1402875408">
      <w:bodyDiv w:val="1"/>
      <w:marLeft w:val="0"/>
      <w:marRight w:val="0"/>
      <w:marTop w:val="0"/>
      <w:marBottom w:val="0"/>
      <w:divBdr>
        <w:top w:val="none" w:sz="0" w:space="0" w:color="auto"/>
        <w:left w:val="none" w:sz="0" w:space="0" w:color="auto"/>
        <w:bottom w:val="none" w:sz="0" w:space="0" w:color="auto"/>
        <w:right w:val="none" w:sz="0" w:space="0" w:color="auto"/>
      </w:divBdr>
      <w:divsChild>
        <w:div w:id="840199214">
          <w:marLeft w:val="0"/>
          <w:marRight w:val="0"/>
          <w:marTop w:val="0"/>
          <w:marBottom w:val="0"/>
          <w:divBdr>
            <w:top w:val="none" w:sz="0" w:space="0" w:color="auto"/>
            <w:left w:val="none" w:sz="0" w:space="0" w:color="auto"/>
            <w:bottom w:val="none" w:sz="0" w:space="0" w:color="auto"/>
            <w:right w:val="none" w:sz="0" w:space="0" w:color="auto"/>
          </w:divBdr>
          <w:divsChild>
            <w:div w:id="1739744371">
              <w:marLeft w:val="0"/>
              <w:marRight w:val="0"/>
              <w:marTop w:val="0"/>
              <w:marBottom w:val="0"/>
              <w:divBdr>
                <w:top w:val="none" w:sz="0" w:space="0" w:color="auto"/>
                <w:left w:val="none" w:sz="0" w:space="0" w:color="auto"/>
                <w:bottom w:val="none" w:sz="0" w:space="0" w:color="auto"/>
                <w:right w:val="none" w:sz="0" w:space="0" w:color="auto"/>
              </w:divBdr>
              <w:divsChild>
                <w:div w:id="1911696366">
                  <w:marLeft w:val="0"/>
                  <w:marRight w:val="0"/>
                  <w:marTop w:val="0"/>
                  <w:marBottom w:val="0"/>
                  <w:divBdr>
                    <w:top w:val="none" w:sz="0" w:space="0" w:color="auto"/>
                    <w:left w:val="none" w:sz="0" w:space="0" w:color="auto"/>
                    <w:bottom w:val="none" w:sz="0" w:space="0" w:color="auto"/>
                    <w:right w:val="none" w:sz="0" w:space="0" w:color="auto"/>
                  </w:divBdr>
                  <w:divsChild>
                    <w:div w:id="157354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622723">
      <w:bodyDiv w:val="1"/>
      <w:marLeft w:val="0"/>
      <w:marRight w:val="0"/>
      <w:marTop w:val="0"/>
      <w:marBottom w:val="0"/>
      <w:divBdr>
        <w:top w:val="none" w:sz="0" w:space="0" w:color="auto"/>
        <w:left w:val="none" w:sz="0" w:space="0" w:color="auto"/>
        <w:bottom w:val="none" w:sz="0" w:space="0" w:color="auto"/>
        <w:right w:val="none" w:sz="0" w:space="0" w:color="auto"/>
      </w:divBdr>
      <w:divsChild>
        <w:div w:id="1709449988">
          <w:marLeft w:val="0"/>
          <w:marRight w:val="0"/>
          <w:marTop w:val="0"/>
          <w:marBottom w:val="0"/>
          <w:divBdr>
            <w:top w:val="none" w:sz="0" w:space="0" w:color="auto"/>
            <w:left w:val="none" w:sz="0" w:space="0" w:color="auto"/>
            <w:bottom w:val="none" w:sz="0" w:space="0" w:color="auto"/>
            <w:right w:val="none" w:sz="0" w:space="0" w:color="auto"/>
          </w:divBdr>
          <w:divsChild>
            <w:div w:id="1777865772">
              <w:marLeft w:val="0"/>
              <w:marRight w:val="0"/>
              <w:marTop w:val="0"/>
              <w:marBottom w:val="0"/>
              <w:divBdr>
                <w:top w:val="none" w:sz="0" w:space="0" w:color="auto"/>
                <w:left w:val="none" w:sz="0" w:space="0" w:color="auto"/>
                <w:bottom w:val="none" w:sz="0" w:space="0" w:color="auto"/>
                <w:right w:val="none" w:sz="0" w:space="0" w:color="auto"/>
              </w:divBdr>
              <w:divsChild>
                <w:div w:id="269238322">
                  <w:marLeft w:val="0"/>
                  <w:marRight w:val="0"/>
                  <w:marTop w:val="0"/>
                  <w:marBottom w:val="0"/>
                  <w:divBdr>
                    <w:top w:val="none" w:sz="0" w:space="0" w:color="auto"/>
                    <w:left w:val="none" w:sz="0" w:space="0" w:color="auto"/>
                    <w:bottom w:val="none" w:sz="0" w:space="0" w:color="auto"/>
                    <w:right w:val="none" w:sz="0" w:space="0" w:color="auto"/>
                  </w:divBdr>
                  <w:divsChild>
                    <w:div w:id="130523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593282">
      <w:bodyDiv w:val="1"/>
      <w:marLeft w:val="0"/>
      <w:marRight w:val="0"/>
      <w:marTop w:val="0"/>
      <w:marBottom w:val="0"/>
      <w:divBdr>
        <w:top w:val="none" w:sz="0" w:space="0" w:color="auto"/>
        <w:left w:val="none" w:sz="0" w:space="0" w:color="auto"/>
        <w:bottom w:val="none" w:sz="0" w:space="0" w:color="auto"/>
        <w:right w:val="none" w:sz="0" w:space="0" w:color="auto"/>
      </w:divBdr>
    </w:div>
    <w:div w:id="1445999200">
      <w:bodyDiv w:val="1"/>
      <w:marLeft w:val="0"/>
      <w:marRight w:val="0"/>
      <w:marTop w:val="0"/>
      <w:marBottom w:val="0"/>
      <w:divBdr>
        <w:top w:val="none" w:sz="0" w:space="0" w:color="auto"/>
        <w:left w:val="none" w:sz="0" w:space="0" w:color="auto"/>
        <w:bottom w:val="none" w:sz="0" w:space="0" w:color="auto"/>
        <w:right w:val="none" w:sz="0" w:space="0" w:color="auto"/>
      </w:divBdr>
    </w:div>
    <w:div w:id="1456170250">
      <w:bodyDiv w:val="1"/>
      <w:marLeft w:val="0"/>
      <w:marRight w:val="0"/>
      <w:marTop w:val="0"/>
      <w:marBottom w:val="0"/>
      <w:divBdr>
        <w:top w:val="none" w:sz="0" w:space="0" w:color="auto"/>
        <w:left w:val="none" w:sz="0" w:space="0" w:color="auto"/>
        <w:bottom w:val="none" w:sz="0" w:space="0" w:color="auto"/>
        <w:right w:val="none" w:sz="0" w:space="0" w:color="auto"/>
      </w:divBdr>
    </w:div>
    <w:div w:id="1463184294">
      <w:bodyDiv w:val="1"/>
      <w:marLeft w:val="0"/>
      <w:marRight w:val="0"/>
      <w:marTop w:val="0"/>
      <w:marBottom w:val="0"/>
      <w:divBdr>
        <w:top w:val="none" w:sz="0" w:space="0" w:color="auto"/>
        <w:left w:val="none" w:sz="0" w:space="0" w:color="auto"/>
        <w:bottom w:val="none" w:sz="0" w:space="0" w:color="auto"/>
        <w:right w:val="none" w:sz="0" w:space="0" w:color="auto"/>
      </w:divBdr>
    </w:div>
    <w:div w:id="1472601043">
      <w:bodyDiv w:val="1"/>
      <w:marLeft w:val="0"/>
      <w:marRight w:val="0"/>
      <w:marTop w:val="0"/>
      <w:marBottom w:val="0"/>
      <w:divBdr>
        <w:top w:val="none" w:sz="0" w:space="0" w:color="auto"/>
        <w:left w:val="none" w:sz="0" w:space="0" w:color="auto"/>
        <w:bottom w:val="none" w:sz="0" w:space="0" w:color="auto"/>
        <w:right w:val="none" w:sz="0" w:space="0" w:color="auto"/>
      </w:divBdr>
      <w:divsChild>
        <w:div w:id="291329829">
          <w:marLeft w:val="0"/>
          <w:marRight w:val="0"/>
          <w:marTop w:val="0"/>
          <w:marBottom w:val="0"/>
          <w:divBdr>
            <w:top w:val="none" w:sz="0" w:space="0" w:color="auto"/>
            <w:left w:val="none" w:sz="0" w:space="0" w:color="auto"/>
            <w:bottom w:val="none" w:sz="0" w:space="0" w:color="auto"/>
            <w:right w:val="none" w:sz="0" w:space="0" w:color="auto"/>
          </w:divBdr>
          <w:divsChild>
            <w:div w:id="148449453">
              <w:marLeft w:val="0"/>
              <w:marRight w:val="0"/>
              <w:marTop w:val="0"/>
              <w:marBottom w:val="0"/>
              <w:divBdr>
                <w:top w:val="none" w:sz="0" w:space="0" w:color="auto"/>
                <w:left w:val="none" w:sz="0" w:space="0" w:color="auto"/>
                <w:bottom w:val="none" w:sz="0" w:space="0" w:color="auto"/>
                <w:right w:val="none" w:sz="0" w:space="0" w:color="auto"/>
              </w:divBdr>
              <w:divsChild>
                <w:div w:id="11403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591372">
      <w:bodyDiv w:val="1"/>
      <w:marLeft w:val="0"/>
      <w:marRight w:val="0"/>
      <w:marTop w:val="0"/>
      <w:marBottom w:val="0"/>
      <w:divBdr>
        <w:top w:val="none" w:sz="0" w:space="0" w:color="auto"/>
        <w:left w:val="none" w:sz="0" w:space="0" w:color="auto"/>
        <w:bottom w:val="none" w:sz="0" w:space="0" w:color="auto"/>
        <w:right w:val="none" w:sz="0" w:space="0" w:color="auto"/>
      </w:divBdr>
    </w:div>
    <w:div w:id="1529104965">
      <w:bodyDiv w:val="1"/>
      <w:marLeft w:val="0"/>
      <w:marRight w:val="0"/>
      <w:marTop w:val="0"/>
      <w:marBottom w:val="0"/>
      <w:divBdr>
        <w:top w:val="none" w:sz="0" w:space="0" w:color="auto"/>
        <w:left w:val="none" w:sz="0" w:space="0" w:color="auto"/>
        <w:bottom w:val="none" w:sz="0" w:space="0" w:color="auto"/>
        <w:right w:val="none" w:sz="0" w:space="0" w:color="auto"/>
      </w:divBdr>
      <w:divsChild>
        <w:div w:id="1866866546">
          <w:marLeft w:val="0"/>
          <w:marRight w:val="0"/>
          <w:marTop w:val="0"/>
          <w:marBottom w:val="0"/>
          <w:divBdr>
            <w:top w:val="none" w:sz="0" w:space="0" w:color="auto"/>
            <w:left w:val="none" w:sz="0" w:space="0" w:color="auto"/>
            <w:bottom w:val="none" w:sz="0" w:space="0" w:color="auto"/>
            <w:right w:val="none" w:sz="0" w:space="0" w:color="auto"/>
          </w:divBdr>
          <w:divsChild>
            <w:div w:id="420687478">
              <w:marLeft w:val="0"/>
              <w:marRight w:val="0"/>
              <w:marTop w:val="0"/>
              <w:marBottom w:val="0"/>
              <w:divBdr>
                <w:top w:val="none" w:sz="0" w:space="0" w:color="auto"/>
                <w:left w:val="none" w:sz="0" w:space="0" w:color="auto"/>
                <w:bottom w:val="none" w:sz="0" w:space="0" w:color="auto"/>
                <w:right w:val="none" w:sz="0" w:space="0" w:color="auto"/>
              </w:divBdr>
              <w:divsChild>
                <w:div w:id="118563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675812">
      <w:bodyDiv w:val="1"/>
      <w:marLeft w:val="0"/>
      <w:marRight w:val="0"/>
      <w:marTop w:val="0"/>
      <w:marBottom w:val="0"/>
      <w:divBdr>
        <w:top w:val="none" w:sz="0" w:space="0" w:color="auto"/>
        <w:left w:val="none" w:sz="0" w:space="0" w:color="auto"/>
        <w:bottom w:val="none" w:sz="0" w:space="0" w:color="auto"/>
        <w:right w:val="none" w:sz="0" w:space="0" w:color="auto"/>
      </w:divBdr>
    </w:div>
    <w:div w:id="1548227364">
      <w:bodyDiv w:val="1"/>
      <w:marLeft w:val="0"/>
      <w:marRight w:val="0"/>
      <w:marTop w:val="0"/>
      <w:marBottom w:val="0"/>
      <w:divBdr>
        <w:top w:val="none" w:sz="0" w:space="0" w:color="auto"/>
        <w:left w:val="none" w:sz="0" w:space="0" w:color="auto"/>
        <w:bottom w:val="none" w:sz="0" w:space="0" w:color="auto"/>
        <w:right w:val="none" w:sz="0" w:space="0" w:color="auto"/>
      </w:divBdr>
      <w:divsChild>
        <w:div w:id="2084404912">
          <w:marLeft w:val="0"/>
          <w:marRight w:val="0"/>
          <w:marTop w:val="0"/>
          <w:marBottom w:val="0"/>
          <w:divBdr>
            <w:top w:val="none" w:sz="0" w:space="0" w:color="auto"/>
            <w:left w:val="none" w:sz="0" w:space="0" w:color="auto"/>
            <w:bottom w:val="none" w:sz="0" w:space="0" w:color="auto"/>
            <w:right w:val="none" w:sz="0" w:space="0" w:color="auto"/>
          </w:divBdr>
          <w:divsChild>
            <w:div w:id="1505314861">
              <w:marLeft w:val="0"/>
              <w:marRight w:val="0"/>
              <w:marTop w:val="0"/>
              <w:marBottom w:val="0"/>
              <w:divBdr>
                <w:top w:val="none" w:sz="0" w:space="0" w:color="auto"/>
                <w:left w:val="none" w:sz="0" w:space="0" w:color="auto"/>
                <w:bottom w:val="none" w:sz="0" w:space="0" w:color="auto"/>
                <w:right w:val="none" w:sz="0" w:space="0" w:color="auto"/>
              </w:divBdr>
              <w:divsChild>
                <w:div w:id="370812229">
                  <w:marLeft w:val="0"/>
                  <w:marRight w:val="0"/>
                  <w:marTop w:val="0"/>
                  <w:marBottom w:val="0"/>
                  <w:divBdr>
                    <w:top w:val="none" w:sz="0" w:space="0" w:color="auto"/>
                    <w:left w:val="none" w:sz="0" w:space="0" w:color="auto"/>
                    <w:bottom w:val="none" w:sz="0" w:space="0" w:color="auto"/>
                    <w:right w:val="none" w:sz="0" w:space="0" w:color="auto"/>
                  </w:divBdr>
                  <w:divsChild>
                    <w:div w:id="48308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376959">
      <w:bodyDiv w:val="1"/>
      <w:marLeft w:val="0"/>
      <w:marRight w:val="0"/>
      <w:marTop w:val="0"/>
      <w:marBottom w:val="0"/>
      <w:divBdr>
        <w:top w:val="none" w:sz="0" w:space="0" w:color="auto"/>
        <w:left w:val="none" w:sz="0" w:space="0" w:color="auto"/>
        <w:bottom w:val="none" w:sz="0" w:space="0" w:color="auto"/>
        <w:right w:val="none" w:sz="0" w:space="0" w:color="auto"/>
      </w:divBdr>
    </w:div>
    <w:div w:id="1566180697">
      <w:bodyDiv w:val="1"/>
      <w:marLeft w:val="0"/>
      <w:marRight w:val="0"/>
      <w:marTop w:val="0"/>
      <w:marBottom w:val="0"/>
      <w:divBdr>
        <w:top w:val="none" w:sz="0" w:space="0" w:color="auto"/>
        <w:left w:val="none" w:sz="0" w:space="0" w:color="auto"/>
        <w:bottom w:val="none" w:sz="0" w:space="0" w:color="auto"/>
        <w:right w:val="none" w:sz="0" w:space="0" w:color="auto"/>
      </w:divBdr>
    </w:div>
    <w:div w:id="1616205875">
      <w:bodyDiv w:val="1"/>
      <w:marLeft w:val="0"/>
      <w:marRight w:val="0"/>
      <w:marTop w:val="0"/>
      <w:marBottom w:val="0"/>
      <w:divBdr>
        <w:top w:val="none" w:sz="0" w:space="0" w:color="auto"/>
        <w:left w:val="none" w:sz="0" w:space="0" w:color="auto"/>
        <w:bottom w:val="none" w:sz="0" w:space="0" w:color="auto"/>
        <w:right w:val="none" w:sz="0" w:space="0" w:color="auto"/>
      </w:divBdr>
    </w:div>
    <w:div w:id="1631200996">
      <w:bodyDiv w:val="1"/>
      <w:marLeft w:val="0"/>
      <w:marRight w:val="0"/>
      <w:marTop w:val="0"/>
      <w:marBottom w:val="0"/>
      <w:divBdr>
        <w:top w:val="none" w:sz="0" w:space="0" w:color="auto"/>
        <w:left w:val="none" w:sz="0" w:space="0" w:color="auto"/>
        <w:bottom w:val="none" w:sz="0" w:space="0" w:color="auto"/>
        <w:right w:val="none" w:sz="0" w:space="0" w:color="auto"/>
      </w:divBdr>
    </w:div>
    <w:div w:id="1657611376">
      <w:bodyDiv w:val="1"/>
      <w:marLeft w:val="0"/>
      <w:marRight w:val="0"/>
      <w:marTop w:val="0"/>
      <w:marBottom w:val="0"/>
      <w:divBdr>
        <w:top w:val="none" w:sz="0" w:space="0" w:color="auto"/>
        <w:left w:val="none" w:sz="0" w:space="0" w:color="auto"/>
        <w:bottom w:val="none" w:sz="0" w:space="0" w:color="auto"/>
        <w:right w:val="none" w:sz="0" w:space="0" w:color="auto"/>
      </w:divBdr>
    </w:div>
    <w:div w:id="1684436053">
      <w:bodyDiv w:val="1"/>
      <w:marLeft w:val="0"/>
      <w:marRight w:val="0"/>
      <w:marTop w:val="0"/>
      <w:marBottom w:val="0"/>
      <w:divBdr>
        <w:top w:val="none" w:sz="0" w:space="0" w:color="auto"/>
        <w:left w:val="none" w:sz="0" w:space="0" w:color="auto"/>
        <w:bottom w:val="none" w:sz="0" w:space="0" w:color="auto"/>
        <w:right w:val="none" w:sz="0" w:space="0" w:color="auto"/>
      </w:divBdr>
    </w:div>
    <w:div w:id="1687438138">
      <w:bodyDiv w:val="1"/>
      <w:marLeft w:val="0"/>
      <w:marRight w:val="0"/>
      <w:marTop w:val="0"/>
      <w:marBottom w:val="0"/>
      <w:divBdr>
        <w:top w:val="none" w:sz="0" w:space="0" w:color="auto"/>
        <w:left w:val="none" w:sz="0" w:space="0" w:color="auto"/>
        <w:bottom w:val="none" w:sz="0" w:space="0" w:color="auto"/>
        <w:right w:val="none" w:sz="0" w:space="0" w:color="auto"/>
      </w:divBdr>
    </w:div>
    <w:div w:id="1689939894">
      <w:bodyDiv w:val="1"/>
      <w:marLeft w:val="0"/>
      <w:marRight w:val="0"/>
      <w:marTop w:val="0"/>
      <w:marBottom w:val="0"/>
      <w:divBdr>
        <w:top w:val="none" w:sz="0" w:space="0" w:color="auto"/>
        <w:left w:val="none" w:sz="0" w:space="0" w:color="auto"/>
        <w:bottom w:val="none" w:sz="0" w:space="0" w:color="auto"/>
        <w:right w:val="none" w:sz="0" w:space="0" w:color="auto"/>
      </w:divBdr>
      <w:divsChild>
        <w:div w:id="541750046">
          <w:marLeft w:val="0"/>
          <w:marRight w:val="0"/>
          <w:marTop w:val="0"/>
          <w:marBottom w:val="0"/>
          <w:divBdr>
            <w:top w:val="none" w:sz="0" w:space="0" w:color="auto"/>
            <w:left w:val="none" w:sz="0" w:space="0" w:color="auto"/>
            <w:bottom w:val="none" w:sz="0" w:space="0" w:color="auto"/>
            <w:right w:val="none" w:sz="0" w:space="0" w:color="auto"/>
          </w:divBdr>
          <w:divsChild>
            <w:div w:id="736784783">
              <w:marLeft w:val="0"/>
              <w:marRight w:val="0"/>
              <w:marTop w:val="0"/>
              <w:marBottom w:val="0"/>
              <w:divBdr>
                <w:top w:val="none" w:sz="0" w:space="0" w:color="auto"/>
                <w:left w:val="none" w:sz="0" w:space="0" w:color="auto"/>
                <w:bottom w:val="none" w:sz="0" w:space="0" w:color="auto"/>
                <w:right w:val="none" w:sz="0" w:space="0" w:color="auto"/>
              </w:divBdr>
              <w:divsChild>
                <w:div w:id="1898125141">
                  <w:marLeft w:val="0"/>
                  <w:marRight w:val="0"/>
                  <w:marTop w:val="0"/>
                  <w:marBottom w:val="0"/>
                  <w:divBdr>
                    <w:top w:val="none" w:sz="0" w:space="0" w:color="auto"/>
                    <w:left w:val="none" w:sz="0" w:space="0" w:color="auto"/>
                    <w:bottom w:val="none" w:sz="0" w:space="0" w:color="auto"/>
                    <w:right w:val="none" w:sz="0" w:space="0" w:color="auto"/>
                  </w:divBdr>
                  <w:divsChild>
                    <w:div w:id="125174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686647">
      <w:bodyDiv w:val="1"/>
      <w:marLeft w:val="0"/>
      <w:marRight w:val="0"/>
      <w:marTop w:val="0"/>
      <w:marBottom w:val="0"/>
      <w:divBdr>
        <w:top w:val="none" w:sz="0" w:space="0" w:color="auto"/>
        <w:left w:val="none" w:sz="0" w:space="0" w:color="auto"/>
        <w:bottom w:val="none" w:sz="0" w:space="0" w:color="auto"/>
        <w:right w:val="none" w:sz="0" w:space="0" w:color="auto"/>
      </w:divBdr>
    </w:div>
    <w:div w:id="1692223605">
      <w:bodyDiv w:val="1"/>
      <w:marLeft w:val="0"/>
      <w:marRight w:val="0"/>
      <w:marTop w:val="0"/>
      <w:marBottom w:val="0"/>
      <w:divBdr>
        <w:top w:val="none" w:sz="0" w:space="0" w:color="auto"/>
        <w:left w:val="none" w:sz="0" w:space="0" w:color="auto"/>
        <w:bottom w:val="none" w:sz="0" w:space="0" w:color="auto"/>
        <w:right w:val="none" w:sz="0" w:space="0" w:color="auto"/>
      </w:divBdr>
      <w:divsChild>
        <w:div w:id="1436364202">
          <w:marLeft w:val="0"/>
          <w:marRight w:val="0"/>
          <w:marTop w:val="0"/>
          <w:marBottom w:val="0"/>
          <w:divBdr>
            <w:top w:val="none" w:sz="0" w:space="0" w:color="auto"/>
            <w:left w:val="none" w:sz="0" w:space="0" w:color="auto"/>
            <w:bottom w:val="none" w:sz="0" w:space="0" w:color="auto"/>
            <w:right w:val="none" w:sz="0" w:space="0" w:color="auto"/>
          </w:divBdr>
          <w:divsChild>
            <w:div w:id="453791638">
              <w:marLeft w:val="0"/>
              <w:marRight w:val="0"/>
              <w:marTop w:val="0"/>
              <w:marBottom w:val="0"/>
              <w:divBdr>
                <w:top w:val="none" w:sz="0" w:space="0" w:color="auto"/>
                <w:left w:val="none" w:sz="0" w:space="0" w:color="auto"/>
                <w:bottom w:val="none" w:sz="0" w:space="0" w:color="auto"/>
                <w:right w:val="none" w:sz="0" w:space="0" w:color="auto"/>
              </w:divBdr>
              <w:divsChild>
                <w:div w:id="52710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86876">
      <w:bodyDiv w:val="1"/>
      <w:marLeft w:val="0"/>
      <w:marRight w:val="0"/>
      <w:marTop w:val="0"/>
      <w:marBottom w:val="0"/>
      <w:divBdr>
        <w:top w:val="none" w:sz="0" w:space="0" w:color="auto"/>
        <w:left w:val="none" w:sz="0" w:space="0" w:color="auto"/>
        <w:bottom w:val="none" w:sz="0" w:space="0" w:color="auto"/>
        <w:right w:val="none" w:sz="0" w:space="0" w:color="auto"/>
      </w:divBdr>
    </w:div>
    <w:div w:id="1725329070">
      <w:bodyDiv w:val="1"/>
      <w:marLeft w:val="0"/>
      <w:marRight w:val="0"/>
      <w:marTop w:val="0"/>
      <w:marBottom w:val="0"/>
      <w:divBdr>
        <w:top w:val="none" w:sz="0" w:space="0" w:color="auto"/>
        <w:left w:val="none" w:sz="0" w:space="0" w:color="auto"/>
        <w:bottom w:val="none" w:sz="0" w:space="0" w:color="auto"/>
        <w:right w:val="none" w:sz="0" w:space="0" w:color="auto"/>
      </w:divBdr>
    </w:div>
    <w:div w:id="1741102181">
      <w:bodyDiv w:val="1"/>
      <w:marLeft w:val="0"/>
      <w:marRight w:val="0"/>
      <w:marTop w:val="0"/>
      <w:marBottom w:val="0"/>
      <w:divBdr>
        <w:top w:val="none" w:sz="0" w:space="0" w:color="auto"/>
        <w:left w:val="none" w:sz="0" w:space="0" w:color="auto"/>
        <w:bottom w:val="none" w:sz="0" w:space="0" w:color="auto"/>
        <w:right w:val="none" w:sz="0" w:space="0" w:color="auto"/>
      </w:divBdr>
    </w:div>
    <w:div w:id="1763796673">
      <w:bodyDiv w:val="1"/>
      <w:marLeft w:val="0"/>
      <w:marRight w:val="0"/>
      <w:marTop w:val="0"/>
      <w:marBottom w:val="0"/>
      <w:divBdr>
        <w:top w:val="none" w:sz="0" w:space="0" w:color="auto"/>
        <w:left w:val="none" w:sz="0" w:space="0" w:color="auto"/>
        <w:bottom w:val="none" w:sz="0" w:space="0" w:color="auto"/>
        <w:right w:val="none" w:sz="0" w:space="0" w:color="auto"/>
      </w:divBdr>
    </w:div>
    <w:div w:id="1772160755">
      <w:bodyDiv w:val="1"/>
      <w:marLeft w:val="0"/>
      <w:marRight w:val="0"/>
      <w:marTop w:val="0"/>
      <w:marBottom w:val="0"/>
      <w:divBdr>
        <w:top w:val="none" w:sz="0" w:space="0" w:color="auto"/>
        <w:left w:val="none" w:sz="0" w:space="0" w:color="auto"/>
        <w:bottom w:val="none" w:sz="0" w:space="0" w:color="auto"/>
        <w:right w:val="none" w:sz="0" w:space="0" w:color="auto"/>
      </w:divBdr>
    </w:div>
    <w:div w:id="1785228425">
      <w:bodyDiv w:val="1"/>
      <w:marLeft w:val="0"/>
      <w:marRight w:val="0"/>
      <w:marTop w:val="0"/>
      <w:marBottom w:val="0"/>
      <w:divBdr>
        <w:top w:val="none" w:sz="0" w:space="0" w:color="auto"/>
        <w:left w:val="none" w:sz="0" w:space="0" w:color="auto"/>
        <w:bottom w:val="none" w:sz="0" w:space="0" w:color="auto"/>
        <w:right w:val="none" w:sz="0" w:space="0" w:color="auto"/>
      </w:divBdr>
    </w:div>
    <w:div w:id="1785806094">
      <w:bodyDiv w:val="1"/>
      <w:marLeft w:val="0"/>
      <w:marRight w:val="0"/>
      <w:marTop w:val="0"/>
      <w:marBottom w:val="0"/>
      <w:divBdr>
        <w:top w:val="none" w:sz="0" w:space="0" w:color="auto"/>
        <w:left w:val="none" w:sz="0" w:space="0" w:color="auto"/>
        <w:bottom w:val="none" w:sz="0" w:space="0" w:color="auto"/>
        <w:right w:val="none" w:sz="0" w:space="0" w:color="auto"/>
      </w:divBdr>
    </w:div>
    <w:div w:id="1787196393">
      <w:bodyDiv w:val="1"/>
      <w:marLeft w:val="0"/>
      <w:marRight w:val="0"/>
      <w:marTop w:val="0"/>
      <w:marBottom w:val="0"/>
      <w:divBdr>
        <w:top w:val="none" w:sz="0" w:space="0" w:color="auto"/>
        <w:left w:val="none" w:sz="0" w:space="0" w:color="auto"/>
        <w:bottom w:val="none" w:sz="0" w:space="0" w:color="auto"/>
        <w:right w:val="none" w:sz="0" w:space="0" w:color="auto"/>
      </w:divBdr>
    </w:div>
    <w:div w:id="1795051648">
      <w:bodyDiv w:val="1"/>
      <w:marLeft w:val="0"/>
      <w:marRight w:val="0"/>
      <w:marTop w:val="0"/>
      <w:marBottom w:val="0"/>
      <w:divBdr>
        <w:top w:val="none" w:sz="0" w:space="0" w:color="auto"/>
        <w:left w:val="none" w:sz="0" w:space="0" w:color="auto"/>
        <w:bottom w:val="none" w:sz="0" w:space="0" w:color="auto"/>
        <w:right w:val="none" w:sz="0" w:space="0" w:color="auto"/>
      </w:divBdr>
    </w:div>
    <w:div w:id="1799184415">
      <w:bodyDiv w:val="1"/>
      <w:marLeft w:val="0"/>
      <w:marRight w:val="0"/>
      <w:marTop w:val="0"/>
      <w:marBottom w:val="0"/>
      <w:divBdr>
        <w:top w:val="none" w:sz="0" w:space="0" w:color="auto"/>
        <w:left w:val="none" w:sz="0" w:space="0" w:color="auto"/>
        <w:bottom w:val="none" w:sz="0" w:space="0" w:color="auto"/>
        <w:right w:val="none" w:sz="0" w:space="0" w:color="auto"/>
      </w:divBdr>
    </w:div>
    <w:div w:id="1816138099">
      <w:bodyDiv w:val="1"/>
      <w:marLeft w:val="0"/>
      <w:marRight w:val="0"/>
      <w:marTop w:val="0"/>
      <w:marBottom w:val="0"/>
      <w:divBdr>
        <w:top w:val="none" w:sz="0" w:space="0" w:color="auto"/>
        <w:left w:val="none" w:sz="0" w:space="0" w:color="auto"/>
        <w:bottom w:val="none" w:sz="0" w:space="0" w:color="auto"/>
        <w:right w:val="none" w:sz="0" w:space="0" w:color="auto"/>
      </w:divBdr>
      <w:divsChild>
        <w:div w:id="1707633931">
          <w:marLeft w:val="0"/>
          <w:marRight w:val="0"/>
          <w:marTop w:val="0"/>
          <w:marBottom w:val="0"/>
          <w:divBdr>
            <w:top w:val="none" w:sz="0" w:space="0" w:color="auto"/>
            <w:left w:val="none" w:sz="0" w:space="0" w:color="auto"/>
            <w:bottom w:val="none" w:sz="0" w:space="0" w:color="auto"/>
            <w:right w:val="none" w:sz="0" w:space="0" w:color="auto"/>
          </w:divBdr>
          <w:divsChild>
            <w:div w:id="1200774660">
              <w:marLeft w:val="0"/>
              <w:marRight w:val="0"/>
              <w:marTop w:val="0"/>
              <w:marBottom w:val="0"/>
              <w:divBdr>
                <w:top w:val="none" w:sz="0" w:space="0" w:color="auto"/>
                <w:left w:val="none" w:sz="0" w:space="0" w:color="auto"/>
                <w:bottom w:val="none" w:sz="0" w:space="0" w:color="auto"/>
                <w:right w:val="none" w:sz="0" w:space="0" w:color="auto"/>
              </w:divBdr>
              <w:divsChild>
                <w:div w:id="2202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96531">
      <w:bodyDiv w:val="1"/>
      <w:marLeft w:val="0"/>
      <w:marRight w:val="0"/>
      <w:marTop w:val="0"/>
      <w:marBottom w:val="0"/>
      <w:divBdr>
        <w:top w:val="none" w:sz="0" w:space="0" w:color="auto"/>
        <w:left w:val="none" w:sz="0" w:space="0" w:color="auto"/>
        <w:bottom w:val="none" w:sz="0" w:space="0" w:color="auto"/>
        <w:right w:val="none" w:sz="0" w:space="0" w:color="auto"/>
      </w:divBdr>
    </w:div>
    <w:div w:id="1862430713">
      <w:bodyDiv w:val="1"/>
      <w:marLeft w:val="0"/>
      <w:marRight w:val="0"/>
      <w:marTop w:val="0"/>
      <w:marBottom w:val="0"/>
      <w:divBdr>
        <w:top w:val="none" w:sz="0" w:space="0" w:color="auto"/>
        <w:left w:val="none" w:sz="0" w:space="0" w:color="auto"/>
        <w:bottom w:val="none" w:sz="0" w:space="0" w:color="auto"/>
        <w:right w:val="none" w:sz="0" w:space="0" w:color="auto"/>
      </w:divBdr>
    </w:div>
    <w:div w:id="1863786191">
      <w:bodyDiv w:val="1"/>
      <w:marLeft w:val="0"/>
      <w:marRight w:val="0"/>
      <w:marTop w:val="0"/>
      <w:marBottom w:val="0"/>
      <w:divBdr>
        <w:top w:val="none" w:sz="0" w:space="0" w:color="auto"/>
        <w:left w:val="none" w:sz="0" w:space="0" w:color="auto"/>
        <w:bottom w:val="none" w:sz="0" w:space="0" w:color="auto"/>
        <w:right w:val="none" w:sz="0" w:space="0" w:color="auto"/>
      </w:divBdr>
      <w:divsChild>
        <w:div w:id="1185946592">
          <w:marLeft w:val="0"/>
          <w:marRight w:val="0"/>
          <w:marTop w:val="0"/>
          <w:marBottom w:val="0"/>
          <w:divBdr>
            <w:top w:val="none" w:sz="0" w:space="0" w:color="auto"/>
            <w:left w:val="none" w:sz="0" w:space="0" w:color="auto"/>
            <w:bottom w:val="none" w:sz="0" w:space="0" w:color="auto"/>
            <w:right w:val="none" w:sz="0" w:space="0" w:color="auto"/>
          </w:divBdr>
          <w:divsChild>
            <w:div w:id="1631010478">
              <w:marLeft w:val="0"/>
              <w:marRight w:val="0"/>
              <w:marTop w:val="0"/>
              <w:marBottom w:val="0"/>
              <w:divBdr>
                <w:top w:val="none" w:sz="0" w:space="0" w:color="auto"/>
                <w:left w:val="none" w:sz="0" w:space="0" w:color="auto"/>
                <w:bottom w:val="none" w:sz="0" w:space="0" w:color="auto"/>
                <w:right w:val="none" w:sz="0" w:space="0" w:color="auto"/>
              </w:divBdr>
              <w:divsChild>
                <w:div w:id="5275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437147">
      <w:bodyDiv w:val="1"/>
      <w:marLeft w:val="0"/>
      <w:marRight w:val="0"/>
      <w:marTop w:val="0"/>
      <w:marBottom w:val="0"/>
      <w:divBdr>
        <w:top w:val="none" w:sz="0" w:space="0" w:color="auto"/>
        <w:left w:val="none" w:sz="0" w:space="0" w:color="auto"/>
        <w:bottom w:val="none" w:sz="0" w:space="0" w:color="auto"/>
        <w:right w:val="none" w:sz="0" w:space="0" w:color="auto"/>
      </w:divBdr>
      <w:divsChild>
        <w:div w:id="1220282865">
          <w:marLeft w:val="0"/>
          <w:marRight w:val="0"/>
          <w:marTop w:val="0"/>
          <w:marBottom w:val="0"/>
          <w:divBdr>
            <w:top w:val="none" w:sz="0" w:space="0" w:color="auto"/>
            <w:left w:val="none" w:sz="0" w:space="0" w:color="auto"/>
            <w:bottom w:val="none" w:sz="0" w:space="0" w:color="auto"/>
            <w:right w:val="none" w:sz="0" w:space="0" w:color="auto"/>
          </w:divBdr>
          <w:divsChild>
            <w:div w:id="1426422080">
              <w:marLeft w:val="0"/>
              <w:marRight w:val="0"/>
              <w:marTop w:val="0"/>
              <w:marBottom w:val="0"/>
              <w:divBdr>
                <w:top w:val="none" w:sz="0" w:space="0" w:color="auto"/>
                <w:left w:val="none" w:sz="0" w:space="0" w:color="auto"/>
                <w:bottom w:val="none" w:sz="0" w:space="0" w:color="auto"/>
                <w:right w:val="none" w:sz="0" w:space="0" w:color="auto"/>
              </w:divBdr>
              <w:divsChild>
                <w:div w:id="60643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362875">
      <w:bodyDiv w:val="1"/>
      <w:marLeft w:val="0"/>
      <w:marRight w:val="0"/>
      <w:marTop w:val="0"/>
      <w:marBottom w:val="0"/>
      <w:divBdr>
        <w:top w:val="none" w:sz="0" w:space="0" w:color="auto"/>
        <w:left w:val="none" w:sz="0" w:space="0" w:color="auto"/>
        <w:bottom w:val="none" w:sz="0" w:space="0" w:color="auto"/>
        <w:right w:val="none" w:sz="0" w:space="0" w:color="auto"/>
      </w:divBdr>
    </w:div>
    <w:div w:id="1876383417">
      <w:bodyDiv w:val="1"/>
      <w:marLeft w:val="0"/>
      <w:marRight w:val="0"/>
      <w:marTop w:val="0"/>
      <w:marBottom w:val="0"/>
      <w:divBdr>
        <w:top w:val="none" w:sz="0" w:space="0" w:color="auto"/>
        <w:left w:val="none" w:sz="0" w:space="0" w:color="auto"/>
        <w:bottom w:val="none" w:sz="0" w:space="0" w:color="auto"/>
        <w:right w:val="none" w:sz="0" w:space="0" w:color="auto"/>
      </w:divBdr>
    </w:div>
    <w:div w:id="1896963817">
      <w:bodyDiv w:val="1"/>
      <w:marLeft w:val="0"/>
      <w:marRight w:val="0"/>
      <w:marTop w:val="0"/>
      <w:marBottom w:val="0"/>
      <w:divBdr>
        <w:top w:val="none" w:sz="0" w:space="0" w:color="auto"/>
        <w:left w:val="none" w:sz="0" w:space="0" w:color="auto"/>
        <w:bottom w:val="none" w:sz="0" w:space="0" w:color="auto"/>
        <w:right w:val="none" w:sz="0" w:space="0" w:color="auto"/>
      </w:divBdr>
    </w:div>
    <w:div w:id="1899709492">
      <w:bodyDiv w:val="1"/>
      <w:marLeft w:val="0"/>
      <w:marRight w:val="0"/>
      <w:marTop w:val="0"/>
      <w:marBottom w:val="0"/>
      <w:divBdr>
        <w:top w:val="none" w:sz="0" w:space="0" w:color="auto"/>
        <w:left w:val="none" w:sz="0" w:space="0" w:color="auto"/>
        <w:bottom w:val="none" w:sz="0" w:space="0" w:color="auto"/>
        <w:right w:val="none" w:sz="0" w:space="0" w:color="auto"/>
      </w:divBdr>
    </w:div>
    <w:div w:id="1924412574">
      <w:bodyDiv w:val="1"/>
      <w:marLeft w:val="0"/>
      <w:marRight w:val="0"/>
      <w:marTop w:val="0"/>
      <w:marBottom w:val="0"/>
      <w:divBdr>
        <w:top w:val="none" w:sz="0" w:space="0" w:color="auto"/>
        <w:left w:val="none" w:sz="0" w:space="0" w:color="auto"/>
        <w:bottom w:val="none" w:sz="0" w:space="0" w:color="auto"/>
        <w:right w:val="none" w:sz="0" w:space="0" w:color="auto"/>
      </w:divBdr>
    </w:div>
    <w:div w:id="1934969022">
      <w:bodyDiv w:val="1"/>
      <w:marLeft w:val="0"/>
      <w:marRight w:val="0"/>
      <w:marTop w:val="0"/>
      <w:marBottom w:val="0"/>
      <w:divBdr>
        <w:top w:val="none" w:sz="0" w:space="0" w:color="auto"/>
        <w:left w:val="none" w:sz="0" w:space="0" w:color="auto"/>
        <w:bottom w:val="none" w:sz="0" w:space="0" w:color="auto"/>
        <w:right w:val="none" w:sz="0" w:space="0" w:color="auto"/>
      </w:divBdr>
      <w:divsChild>
        <w:div w:id="496532161">
          <w:marLeft w:val="0"/>
          <w:marRight w:val="0"/>
          <w:marTop w:val="0"/>
          <w:marBottom w:val="0"/>
          <w:divBdr>
            <w:top w:val="none" w:sz="0" w:space="0" w:color="auto"/>
            <w:left w:val="none" w:sz="0" w:space="0" w:color="auto"/>
            <w:bottom w:val="none" w:sz="0" w:space="0" w:color="auto"/>
            <w:right w:val="none" w:sz="0" w:space="0" w:color="auto"/>
          </w:divBdr>
          <w:divsChild>
            <w:div w:id="37974562">
              <w:marLeft w:val="0"/>
              <w:marRight w:val="0"/>
              <w:marTop w:val="0"/>
              <w:marBottom w:val="0"/>
              <w:divBdr>
                <w:top w:val="none" w:sz="0" w:space="0" w:color="auto"/>
                <w:left w:val="none" w:sz="0" w:space="0" w:color="auto"/>
                <w:bottom w:val="none" w:sz="0" w:space="0" w:color="auto"/>
                <w:right w:val="none" w:sz="0" w:space="0" w:color="auto"/>
              </w:divBdr>
              <w:divsChild>
                <w:div w:id="193018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137264">
      <w:bodyDiv w:val="1"/>
      <w:marLeft w:val="0"/>
      <w:marRight w:val="0"/>
      <w:marTop w:val="0"/>
      <w:marBottom w:val="0"/>
      <w:divBdr>
        <w:top w:val="none" w:sz="0" w:space="0" w:color="auto"/>
        <w:left w:val="none" w:sz="0" w:space="0" w:color="auto"/>
        <w:bottom w:val="none" w:sz="0" w:space="0" w:color="auto"/>
        <w:right w:val="none" w:sz="0" w:space="0" w:color="auto"/>
      </w:divBdr>
    </w:div>
    <w:div w:id="1956329989">
      <w:bodyDiv w:val="1"/>
      <w:marLeft w:val="0"/>
      <w:marRight w:val="0"/>
      <w:marTop w:val="0"/>
      <w:marBottom w:val="0"/>
      <w:divBdr>
        <w:top w:val="none" w:sz="0" w:space="0" w:color="auto"/>
        <w:left w:val="none" w:sz="0" w:space="0" w:color="auto"/>
        <w:bottom w:val="none" w:sz="0" w:space="0" w:color="auto"/>
        <w:right w:val="none" w:sz="0" w:space="0" w:color="auto"/>
      </w:divBdr>
    </w:div>
    <w:div w:id="1960333045">
      <w:bodyDiv w:val="1"/>
      <w:marLeft w:val="0"/>
      <w:marRight w:val="0"/>
      <w:marTop w:val="0"/>
      <w:marBottom w:val="0"/>
      <w:divBdr>
        <w:top w:val="none" w:sz="0" w:space="0" w:color="auto"/>
        <w:left w:val="none" w:sz="0" w:space="0" w:color="auto"/>
        <w:bottom w:val="none" w:sz="0" w:space="0" w:color="auto"/>
        <w:right w:val="none" w:sz="0" w:space="0" w:color="auto"/>
      </w:divBdr>
    </w:div>
    <w:div w:id="1966619555">
      <w:bodyDiv w:val="1"/>
      <w:marLeft w:val="0"/>
      <w:marRight w:val="0"/>
      <w:marTop w:val="0"/>
      <w:marBottom w:val="0"/>
      <w:divBdr>
        <w:top w:val="none" w:sz="0" w:space="0" w:color="auto"/>
        <w:left w:val="none" w:sz="0" w:space="0" w:color="auto"/>
        <w:bottom w:val="none" w:sz="0" w:space="0" w:color="auto"/>
        <w:right w:val="none" w:sz="0" w:space="0" w:color="auto"/>
      </w:divBdr>
      <w:divsChild>
        <w:div w:id="1037193425">
          <w:marLeft w:val="0"/>
          <w:marRight w:val="0"/>
          <w:marTop w:val="0"/>
          <w:marBottom w:val="0"/>
          <w:divBdr>
            <w:top w:val="none" w:sz="0" w:space="0" w:color="auto"/>
            <w:left w:val="none" w:sz="0" w:space="0" w:color="auto"/>
            <w:bottom w:val="none" w:sz="0" w:space="0" w:color="auto"/>
            <w:right w:val="none" w:sz="0" w:space="0" w:color="auto"/>
          </w:divBdr>
          <w:divsChild>
            <w:div w:id="1575042851">
              <w:marLeft w:val="0"/>
              <w:marRight w:val="0"/>
              <w:marTop w:val="0"/>
              <w:marBottom w:val="0"/>
              <w:divBdr>
                <w:top w:val="none" w:sz="0" w:space="0" w:color="auto"/>
                <w:left w:val="none" w:sz="0" w:space="0" w:color="auto"/>
                <w:bottom w:val="none" w:sz="0" w:space="0" w:color="auto"/>
                <w:right w:val="none" w:sz="0" w:space="0" w:color="auto"/>
              </w:divBdr>
              <w:divsChild>
                <w:div w:id="1743793481">
                  <w:marLeft w:val="0"/>
                  <w:marRight w:val="0"/>
                  <w:marTop w:val="0"/>
                  <w:marBottom w:val="0"/>
                  <w:divBdr>
                    <w:top w:val="none" w:sz="0" w:space="0" w:color="auto"/>
                    <w:left w:val="none" w:sz="0" w:space="0" w:color="auto"/>
                    <w:bottom w:val="none" w:sz="0" w:space="0" w:color="auto"/>
                    <w:right w:val="none" w:sz="0" w:space="0" w:color="auto"/>
                  </w:divBdr>
                  <w:divsChild>
                    <w:div w:id="73540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554519">
      <w:bodyDiv w:val="1"/>
      <w:marLeft w:val="0"/>
      <w:marRight w:val="0"/>
      <w:marTop w:val="0"/>
      <w:marBottom w:val="0"/>
      <w:divBdr>
        <w:top w:val="none" w:sz="0" w:space="0" w:color="auto"/>
        <w:left w:val="none" w:sz="0" w:space="0" w:color="auto"/>
        <w:bottom w:val="none" w:sz="0" w:space="0" w:color="auto"/>
        <w:right w:val="none" w:sz="0" w:space="0" w:color="auto"/>
      </w:divBdr>
    </w:div>
    <w:div w:id="2059235438">
      <w:bodyDiv w:val="1"/>
      <w:marLeft w:val="0"/>
      <w:marRight w:val="0"/>
      <w:marTop w:val="0"/>
      <w:marBottom w:val="0"/>
      <w:divBdr>
        <w:top w:val="none" w:sz="0" w:space="0" w:color="auto"/>
        <w:left w:val="none" w:sz="0" w:space="0" w:color="auto"/>
        <w:bottom w:val="none" w:sz="0" w:space="0" w:color="auto"/>
        <w:right w:val="none" w:sz="0" w:space="0" w:color="auto"/>
      </w:divBdr>
    </w:div>
    <w:div w:id="2064861233">
      <w:bodyDiv w:val="1"/>
      <w:marLeft w:val="0"/>
      <w:marRight w:val="0"/>
      <w:marTop w:val="0"/>
      <w:marBottom w:val="0"/>
      <w:divBdr>
        <w:top w:val="none" w:sz="0" w:space="0" w:color="auto"/>
        <w:left w:val="none" w:sz="0" w:space="0" w:color="auto"/>
        <w:bottom w:val="none" w:sz="0" w:space="0" w:color="auto"/>
        <w:right w:val="none" w:sz="0" w:space="0" w:color="auto"/>
      </w:divBdr>
      <w:divsChild>
        <w:div w:id="1263997986">
          <w:marLeft w:val="0"/>
          <w:marRight w:val="0"/>
          <w:marTop w:val="0"/>
          <w:marBottom w:val="0"/>
          <w:divBdr>
            <w:top w:val="none" w:sz="0" w:space="0" w:color="auto"/>
            <w:left w:val="none" w:sz="0" w:space="0" w:color="auto"/>
            <w:bottom w:val="none" w:sz="0" w:space="0" w:color="auto"/>
            <w:right w:val="none" w:sz="0" w:space="0" w:color="auto"/>
          </w:divBdr>
          <w:divsChild>
            <w:div w:id="547759605">
              <w:marLeft w:val="0"/>
              <w:marRight w:val="0"/>
              <w:marTop w:val="0"/>
              <w:marBottom w:val="0"/>
              <w:divBdr>
                <w:top w:val="none" w:sz="0" w:space="0" w:color="auto"/>
                <w:left w:val="none" w:sz="0" w:space="0" w:color="auto"/>
                <w:bottom w:val="none" w:sz="0" w:space="0" w:color="auto"/>
                <w:right w:val="none" w:sz="0" w:space="0" w:color="auto"/>
              </w:divBdr>
              <w:divsChild>
                <w:div w:id="169610689">
                  <w:marLeft w:val="0"/>
                  <w:marRight w:val="0"/>
                  <w:marTop w:val="0"/>
                  <w:marBottom w:val="0"/>
                  <w:divBdr>
                    <w:top w:val="none" w:sz="0" w:space="0" w:color="auto"/>
                    <w:left w:val="none" w:sz="0" w:space="0" w:color="auto"/>
                    <w:bottom w:val="none" w:sz="0" w:space="0" w:color="auto"/>
                    <w:right w:val="none" w:sz="0" w:space="0" w:color="auto"/>
                  </w:divBdr>
                  <w:divsChild>
                    <w:div w:id="189230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226317">
      <w:bodyDiv w:val="1"/>
      <w:marLeft w:val="0"/>
      <w:marRight w:val="0"/>
      <w:marTop w:val="0"/>
      <w:marBottom w:val="0"/>
      <w:divBdr>
        <w:top w:val="none" w:sz="0" w:space="0" w:color="auto"/>
        <w:left w:val="none" w:sz="0" w:space="0" w:color="auto"/>
        <w:bottom w:val="none" w:sz="0" w:space="0" w:color="auto"/>
        <w:right w:val="none" w:sz="0" w:space="0" w:color="auto"/>
      </w:divBdr>
      <w:divsChild>
        <w:div w:id="477310759">
          <w:marLeft w:val="1166"/>
          <w:marRight w:val="0"/>
          <w:marTop w:val="91"/>
          <w:marBottom w:val="0"/>
          <w:divBdr>
            <w:top w:val="none" w:sz="0" w:space="0" w:color="auto"/>
            <w:left w:val="none" w:sz="0" w:space="0" w:color="auto"/>
            <w:bottom w:val="none" w:sz="0" w:space="0" w:color="auto"/>
            <w:right w:val="none" w:sz="0" w:space="0" w:color="auto"/>
          </w:divBdr>
        </w:div>
      </w:divsChild>
    </w:div>
    <w:div w:id="2072346058">
      <w:bodyDiv w:val="1"/>
      <w:marLeft w:val="0"/>
      <w:marRight w:val="0"/>
      <w:marTop w:val="0"/>
      <w:marBottom w:val="0"/>
      <w:divBdr>
        <w:top w:val="none" w:sz="0" w:space="0" w:color="auto"/>
        <w:left w:val="none" w:sz="0" w:space="0" w:color="auto"/>
        <w:bottom w:val="none" w:sz="0" w:space="0" w:color="auto"/>
        <w:right w:val="none" w:sz="0" w:space="0" w:color="auto"/>
      </w:divBdr>
      <w:divsChild>
        <w:div w:id="1588228000">
          <w:marLeft w:val="0"/>
          <w:marRight w:val="0"/>
          <w:marTop w:val="0"/>
          <w:marBottom w:val="0"/>
          <w:divBdr>
            <w:top w:val="none" w:sz="0" w:space="0" w:color="auto"/>
            <w:left w:val="none" w:sz="0" w:space="0" w:color="auto"/>
            <w:bottom w:val="none" w:sz="0" w:space="0" w:color="auto"/>
            <w:right w:val="none" w:sz="0" w:space="0" w:color="auto"/>
          </w:divBdr>
          <w:divsChild>
            <w:div w:id="585117682">
              <w:marLeft w:val="0"/>
              <w:marRight w:val="0"/>
              <w:marTop w:val="0"/>
              <w:marBottom w:val="0"/>
              <w:divBdr>
                <w:top w:val="none" w:sz="0" w:space="0" w:color="auto"/>
                <w:left w:val="none" w:sz="0" w:space="0" w:color="auto"/>
                <w:bottom w:val="none" w:sz="0" w:space="0" w:color="auto"/>
                <w:right w:val="none" w:sz="0" w:space="0" w:color="auto"/>
              </w:divBdr>
              <w:divsChild>
                <w:div w:id="135537974">
                  <w:marLeft w:val="0"/>
                  <w:marRight w:val="0"/>
                  <w:marTop w:val="0"/>
                  <w:marBottom w:val="0"/>
                  <w:divBdr>
                    <w:top w:val="none" w:sz="0" w:space="0" w:color="auto"/>
                    <w:left w:val="none" w:sz="0" w:space="0" w:color="auto"/>
                    <w:bottom w:val="none" w:sz="0" w:space="0" w:color="auto"/>
                    <w:right w:val="none" w:sz="0" w:space="0" w:color="auto"/>
                  </w:divBdr>
                  <w:divsChild>
                    <w:div w:id="60550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028593">
      <w:bodyDiv w:val="1"/>
      <w:marLeft w:val="0"/>
      <w:marRight w:val="0"/>
      <w:marTop w:val="0"/>
      <w:marBottom w:val="0"/>
      <w:divBdr>
        <w:top w:val="none" w:sz="0" w:space="0" w:color="auto"/>
        <w:left w:val="none" w:sz="0" w:space="0" w:color="auto"/>
        <w:bottom w:val="none" w:sz="0" w:space="0" w:color="auto"/>
        <w:right w:val="none" w:sz="0" w:space="0" w:color="auto"/>
      </w:divBdr>
    </w:div>
    <w:div w:id="2131195764">
      <w:bodyDiv w:val="1"/>
      <w:marLeft w:val="0"/>
      <w:marRight w:val="0"/>
      <w:marTop w:val="0"/>
      <w:marBottom w:val="0"/>
      <w:divBdr>
        <w:top w:val="none" w:sz="0" w:space="0" w:color="auto"/>
        <w:left w:val="none" w:sz="0" w:space="0" w:color="auto"/>
        <w:bottom w:val="none" w:sz="0" w:space="0" w:color="auto"/>
        <w:right w:val="none" w:sz="0" w:space="0" w:color="auto"/>
      </w:divBdr>
    </w:div>
    <w:div w:id="2134901527">
      <w:bodyDiv w:val="1"/>
      <w:marLeft w:val="0"/>
      <w:marRight w:val="0"/>
      <w:marTop w:val="0"/>
      <w:marBottom w:val="0"/>
      <w:divBdr>
        <w:top w:val="none" w:sz="0" w:space="0" w:color="auto"/>
        <w:left w:val="none" w:sz="0" w:space="0" w:color="auto"/>
        <w:bottom w:val="none" w:sz="0" w:space="0" w:color="auto"/>
        <w:right w:val="none" w:sz="0" w:space="0" w:color="auto"/>
      </w:divBdr>
      <w:divsChild>
        <w:div w:id="565916612">
          <w:marLeft w:val="1166"/>
          <w:marRight w:val="0"/>
          <w:marTop w:val="77"/>
          <w:marBottom w:val="0"/>
          <w:divBdr>
            <w:top w:val="none" w:sz="0" w:space="0" w:color="auto"/>
            <w:left w:val="none" w:sz="0" w:space="0" w:color="auto"/>
            <w:bottom w:val="none" w:sz="0" w:space="0" w:color="auto"/>
            <w:right w:val="none" w:sz="0" w:space="0" w:color="auto"/>
          </w:divBdr>
        </w:div>
        <w:div w:id="622929782">
          <w:marLeft w:val="1166"/>
          <w:marRight w:val="0"/>
          <w:marTop w:val="77"/>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ma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8C6F0-F618-CE47-9725-8EBF830EF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578</Words>
  <Characters>3820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Überschrift</vt:lpstr>
    </vt:vector>
  </TitlesOfParts>
  <Company>Emag</Company>
  <LinksUpToDate>false</LinksUpToDate>
  <CharactersWithSpaces>4390</CharactersWithSpaces>
  <SharedDoc>false</SharedDoc>
  <HLinks>
    <vt:vector size="30" baseType="variant">
      <vt:variant>
        <vt:i4>4259924</vt:i4>
      </vt:variant>
      <vt:variant>
        <vt:i4>0</vt:i4>
      </vt:variant>
      <vt:variant>
        <vt:i4>0</vt:i4>
      </vt:variant>
      <vt:variant>
        <vt:i4>5</vt:i4>
      </vt:variant>
      <vt:variant>
        <vt:lpwstr>http://www.emag.com/</vt:lpwstr>
      </vt:variant>
      <vt:variant>
        <vt:lpwstr/>
      </vt:variant>
      <vt:variant>
        <vt:i4>3735578</vt:i4>
      </vt:variant>
      <vt:variant>
        <vt:i4>8928</vt:i4>
      </vt:variant>
      <vt:variant>
        <vt:i4>1025</vt:i4>
      </vt:variant>
      <vt:variant>
        <vt:i4>1</vt:i4>
      </vt:variant>
      <vt:variant>
        <vt:lpwstr>Bildschirmfoto 2015-03-26 um 14</vt:lpwstr>
      </vt:variant>
      <vt:variant>
        <vt:lpwstr/>
      </vt:variant>
      <vt:variant>
        <vt:i4>3670038</vt:i4>
      </vt:variant>
      <vt:variant>
        <vt:i4>9049</vt:i4>
      </vt:variant>
      <vt:variant>
        <vt:i4>1026</vt:i4>
      </vt:variant>
      <vt:variant>
        <vt:i4>1</vt:i4>
      </vt:variant>
      <vt:variant>
        <vt:lpwstr>Bildschirmfoto 2015-03-27 um 09</vt:lpwstr>
      </vt:variant>
      <vt:variant>
        <vt:lpwstr/>
      </vt:variant>
      <vt:variant>
        <vt:i4>3670038</vt:i4>
      </vt:variant>
      <vt:variant>
        <vt:i4>9050</vt:i4>
      </vt:variant>
      <vt:variant>
        <vt:i4>1027</vt:i4>
      </vt:variant>
      <vt:variant>
        <vt:i4>1</vt:i4>
      </vt:variant>
      <vt:variant>
        <vt:lpwstr>Bildschirmfoto 2015-03-27 um 09</vt:lpwstr>
      </vt:variant>
      <vt:variant>
        <vt:lpwstr/>
      </vt:variant>
      <vt:variant>
        <vt:i4>3735581</vt:i4>
      </vt:variant>
      <vt:variant>
        <vt:i4>9175</vt:i4>
      </vt:variant>
      <vt:variant>
        <vt:i4>1028</vt:i4>
      </vt:variant>
      <vt:variant>
        <vt:i4>1</vt:i4>
      </vt:variant>
      <vt:variant>
        <vt:lpwstr>Bildschirmfoto 2015-03-26 um 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creator>ohagenlocher</dc:creator>
  <cp:lastModifiedBy>Hagenlocher, Oliver</cp:lastModifiedBy>
  <cp:revision>10</cp:revision>
  <cp:lastPrinted>2024-03-11T07:33:00Z</cp:lastPrinted>
  <dcterms:created xsi:type="dcterms:W3CDTF">2024-03-11T13:10:00Z</dcterms:created>
  <dcterms:modified xsi:type="dcterms:W3CDTF">2024-05-06T10:23:00Z</dcterms:modified>
</cp:coreProperties>
</file>